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09-1-09/6483-И от 12.07.2021</w:t>
      </w:r>
    </w:p>
    <w:p w14:paraId="1663D018" w14:textId="77777777" w:rsidR="00E0392F" w:rsidRDefault="00E0392F" w:rsidP="00E0392F">
      <w:r>
        <w:rPr>
          <w:rFonts w:ascii="Times New Roman" w:eastAsia="Times New Roman" w:hAnsi="Times New Roman" w:cs="Times New Roman"/>
          <w:lang w:eastAsia="ru-RU"/>
        </w:rPr>
        <w:t>№ 404 от 09.07.2021</w:t>
      </w:r>
    </w:p>
    <w:p w14:paraId="21822433" w14:textId="661A1040" w:rsidR="00392E71" w:rsidRPr="00E91661" w:rsidRDefault="00392E71" w:rsidP="00466B5C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91661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к </w:t>
      </w:r>
      <w:r w:rsidRPr="00E91661">
        <w:rPr>
          <w:rFonts w:ascii="Times New Roman" w:hAnsi="Times New Roman" w:cs="Times New Roman"/>
          <w:sz w:val="28"/>
        </w:rPr>
        <w:t>приказ</w:t>
      </w:r>
      <w:r>
        <w:rPr>
          <w:rFonts w:ascii="Times New Roman" w:hAnsi="Times New Roman" w:cs="Times New Roman"/>
          <w:sz w:val="28"/>
        </w:rPr>
        <w:t>у</w:t>
      </w:r>
      <w:r w:rsidR="00D5019B">
        <w:rPr>
          <w:rFonts w:ascii="Times New Roman" w:hAnsi="Times New Roman" w:cs="Times New Roman"/>
          <w:sz w:val="28"/>
        </w:rPr>
        <w:br/>
        <w:t>Министерства</w:t>
      </w:r>
      <w:r w:rsidRPr="00E91661">
        <w:rPr>
          <w:rFonts w:ascii="Times New Roman" w:hAnsi="Times New Roman" w:cs="Times New Roman"/>
          <w:sz w:val="28"/>
        </w:rPr>
        <w:t xml:space="preserve"> здравоохранения</w:t>
      </w:r>
      <w:r w:rsidRPr="00E91661">
        <w:rPr>
          <w:rFonts w:ascii="Times New Roman" w:hAnsi="Times New Roman" w:cs="Times New Roman"/>
          <w:sz w:val="28"/>
        </w:rPr>
        <w:br/>
        <w:t>Республики Казахстан</w:t>
      </w:r>
      <w:r w:rsidRPr="00E91661">
        <w:rPr>
          <w:rFonts w:ascii="Times New Roman" w:hAnsi="Times New Roman" w:cs="Times New Roman"/>
          <w:sz w:val="28"/>
        </w:rPr>
        <w:br/>
        <w:t>от _________ 202</w:t>
      </w:r>
      <w:r w:rsidR="006928CD">
        <w:rPr>
          <w:rFonts w:ascii="Times New Roman" w:hAnsi="Times New Roman" w:cs="Times New Roman"/>
          <w:sz w:val="28"/>
        </w:rPr>
        <w:t>1</w:t>
      </w:r>
      <w:r w:rsidRPr="00E91661">
        <w:rPr>
          <w:rFonts w:ascii="Times New Roman" w:hAnsi="Times New Roman" w:cs="Times New Roman"/>
          <w:sz w:val="28"/>
        </w:rPr>
        <w:t xml:space="preserve"> года № ___</w:t>
      </w:r>
    </w:p>
    <w:p w14:paraId="18B385A2" w14:textId="77777777" w:rsidR="00392E71" w:rsidRDefault="00392E71" w:rsidP="00466B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1A47CE" w14:textId="77777777" w:rsidR="00392E71" w:rsidRPr="00E91661" w:rsidRDefault="00392E71" w:rsidP="00466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E91661">
        <w:rPr>
          <w:rFonts w:ascii="Times New Roman" w:eastAsia="Calibri" w:hAnsi="Times New Roman" w:cs="Times New Roman"/>
          <w:b/>
          <w:sz w:val="28"/>
          <w:szCs w:val="28"/>
        </w:rPr>
        <w:t>писок</w:t>
      </w:r>
    </w:p>
    <w:p w14:paraId="1D418D45" w14:textId="6FD4CF8F" w:rsidR="00392E71" w:rsidRPr="006D00C4" w:rsidRDefault="0072222E" w:rsidP="00466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222E">
        <w:rPr>
          <w:rFonts w:ascii="Times New Roman" w:hAnsi="Times New Roman"/>
          <w:b/>
          <w:sz w:val="28"/>
          <w:szCs w:val="28"/>
        </w:rPr>
        <w:t>научных медицинских центров (институтов), высших медицинских учебных</w:t>
      </w:r>
      <w:r w:rsidRPr="0072222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72222E">
        <w:rPr>
          <w:rFonts w:ascii="Times New Roman" w:hAnsi="Times New Roman"/>
          <w:b/>
          <w:sz w:val="28"/>
          <w:szCs w:val="28"/>
        </w:rPr>
        <w:t>заведений</w:t>
      </w:r>
      <w:r w:rsidRPr="00E916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ответственных</w:t>
      </w:r>
      <w:r w:rsidR="00392E71" w:rsidRPr="006D00C4">
        <w:rPr>
          <w:rFonts w:ascii="Times New Roman" w:eastAsia="Calibri" w:hAnsi="Times New Roman" w:cs="Times New Roman"/>
          <w:b/>
          <w:sz w:val="28"/>
          <w:szCs w:val="28"/>
        </w:rPr>
        <w:t xml:space="preserve"> за разработку и актуализацию клинических протоколов по профилям</w:t>
      </w:r>
    </w:p>
    <w:p w14:paraId="76D544F6" w14:textId="77777777" w:rsidR="00392E71" w:rsidRPr="006604C4" w:rsidRDefault="00392E71" w:rsidP="00466B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89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1984"/>
        <w:gridCol w:w="1985"/>
        <w:gridCol w:w="2126"/>
        <w:gridCol w:w="2693"/>
        <w:gridCol w:w="2126"/>
        <w:gridCol w:w="2126"/>
      </w:tblGrid>
      <w:tr w:rsidR="00057369" w:rsidRPr="00A60B79" w14:paraId="7DDAAF10" w14:textId="77777777" w:rsidTr="004C5DBC">
        <w:trPr>
          <w:gridAfter w:val="2"/>
          <w:wAfter w:w="4252" w:type="dxa"/>
          <w:trHeight w:val="8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9AB5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002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</w:t>
            </w:r>
          </w:p>
          <w:p w14:paraId="3359F91D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клинических протоколов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5F4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 представления проекта КП на экспертную оценку РЦРЗ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202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 представления экспертного заключения РЦРЗ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B54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 рассмотрения Комитетов ОКК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8CA0" w14:textId="77777777" w:rsidR="00057369" w:rsidRPr="00E91661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91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Срок рассмотрения              на ОКК</w:t>
            </w:r>
          </w:p>
        </w:tc>
      </w:tr>
      <w:tr w:rsidR="00057369" w:rsidRPr="00DD4B50" w14:paraId="77D9D306" w14:textId="77777777" w:rsidTr="00466B5C">
        <w:trPr>
          <w:gridAfter w:val="2"/>
          <w:wAfter w:w="4252" w:type="dxa"/>
          <w:trHeight w:val="54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9F4" w14:textId="77777777" w:rsidR="00EF372A" w:rsidRPr="00AA3386" w:rsidRDefault="00057369" w:rsidP="00466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КГП на ПХВ «Центр ядерной медицины и онкологии г. Семей» управления здравоохранения Восточно-Казахстанской области</w:t>
            </w:r>
            <w:r w:rsidR="00EF372A"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B6E1A46" w14:textId="77777777" w:rsidR="00057369" w:rsidRPr="00AA3386" w:rsidRDefault="00EF372A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2КП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A0BC" w14:textId="77777777" w:rsidR="00057369" w:rsidRPr="00AA3386" w:rsidRDefault="00057369" w:rsidP="00466B5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«Сцинтиграфия щитовидной и паращитовидной железы» по профилю «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Ядерная медицина»</w:t>
            </w:r>
          </w:p>
          <w:p w14:paraId="0C0D13B5" w14:textId="77777777" w:rsidR="00057369" w:rsidRPr="00AA3386" w:rsidRDefault="00057369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BE33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4AD7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A64AD7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="00057369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9441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07A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  <w:r w:rsidR="00057369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7160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61650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2DBDE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0B2BB6" w:rsidRPr="00DD4B50" w14:paraId="47B973A4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549" w14:textId="77777777" w:rsidR="000B2BB6" w:rsidRPr="00AA3386" w:rsidRDefault="000B2BB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4851" w14:textId="77777777" w:rsidR="000B2BB6" w:rsidRPr="00AA3386" w:rsidRDefault="000B2BB6" w:rsidP="00466B5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«Радиойодтерапия» по профилю «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Ядерная медицина»</w:t>
            </w:r>
          </w:p>
          <w:p w14:paraId="0B5A1C94" w14:textId="77777777" w:rsidR="000B2BB6" w:rsidRPr="00AA3386" w:rsidRDefault="000B2BB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0261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4AD7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07F2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4BE68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8069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013CF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D9F8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ADCE8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0B2BB6" w:rsidRPr="00DD4B50" w14:paraId="38F99242" w14:textId="77777777" w:rsidTr="00466B5C">
        <w:trPr>
          <w:gridAfter w:val="2"/>
          <w:wAfter w:w="4252" w:type="dxa"/>
          <w:trHeight w:val="48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FBC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0F17CB05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1ED42961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4C44284F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6DCB2FC5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26F486F0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0DE96E19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4F315E71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3400F915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246060EA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</w:p>
          <w:p w14:paraId="2072B306" w14:textId="77777777" w:rsidR="000B2BB6" w:rsidRPr="00AA3386" w:rsidRDefault="000B2BB6" w:rsidP="00466B5C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b/>
                <w:sz w:val="20"/>
                <w:szCs w:val="20"/>
              </w:rPr>
              <w:lastRenderedPageBreak/>
              <w:t>РГП «Больница медицинского центра Управления Делами Президента Республики Казахстан» на ПХВ</w:t>
            </w:r>
          </w:p>
          <w:p w14:paraId="6B4AA1A1" w14:textId="77777777" w:rsidR="00EF372A" w:rsidRPr="00AA3386" w:rsidRDefault="00EF372A" w:rsidP="00466B5C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AA3386">
              <w:rPr>
                <w:i/>
                <w:sz w:val="20"/>
                <w:szCs w:val="20"/>
              </w:rPr>
              <w:t>(4КП)</w:t>
            </w:r>
          </w:p>
          <w:p w14:paraId="29277D06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9164" w14:textId="3FD5640E" w:rsidR="000B2BB6" w:rsidRPr="009F0DDD" w:rsidRDefault="000B2BB6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КП «Флуоресцентная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диагностика и фотодинамическая терапия злокачественных новообразований наружных локализаций и полостных органов» по профилю «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Ядерная медицина»</w:t>
            </w:r>
          </w:p>
          <w:p w14:paraId="0A218644" w14:textId="4FBCD02D" w:rsidR="000B2BB6" w:rsidRPr="00AA3386" w:rsidRDefault="000B2BB6" w:rsidP="009F0DDD">
            <w:pPr>
              <w:pStyle w:val="TableParagraph"/>
              <w:rPr>
                <w:sz w:val="20"/>
                <w:szCs w:val="20"/>
                <w:lang w:eastAsia="ru-RU"/>
              </w:rPr>
            </w:pPr>
            <w:r w:rsidRPr="00AA3386">
              <w:rPr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A5CF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DDE81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A858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01B9F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92EE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318B13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5735" w14:textId="77777777" w:rsidR="000B2BB6" w:rsidRPr="00AA3386" w:rsidRDefault="000B2BB6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B571C" w14:textId="77777777" w:rsidR="000B2BB6" w:rsidRPr="00AA3386" w:rsidRDefault="000B2BB6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057369" w:rsidRPr="003113EA" w14:paraId="787DAF4F" w14:textId="77777777" w:rsidTr="00466B5C">
        <w:trPr>
          <w:gridAfter w:val="2"/>
          <w:wAfter w:w="4252" w:type="dxa"/>
          <w:trHeight w:val="59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395" w14:textId="77777777" w:rsidR="00057369" w:rsidRPr="00AA3386" w:rsidRDefault="00057369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5184" w14:textId="77777777" w:rsidR="00057369" w:rsidRPr="00AA3386" w:rsidRDefault="00057369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КП «Лапароскопическая робот-ассистированная хирургия» по профилю «Хирургия»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0E7E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D771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D3F0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D771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61B2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771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DCC2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EB1F4" w14:textId="77777777" w:rsidR="00057369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D771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0B2BB6" w:rsidRPr="003113EA" w14:paraId="1AF6ECA4" w14:textId="77777777" w:rsidTr="00466B5C">
        <w:trPr>
          <w:gridAfter w:val="2"/>
          <w:wAfter w:w="4252" w:type="dxa"/>
          <w:trHeight w:val="54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6975" w14:textId="77777777" w:rsidR="000B2BB6" w:rsidRPr="00AA3386" w:rsidRDefault="000B2BB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5572" w14:textId="77777777" w:rsidR="000B2BB6" w:rsidRPr="00AA3386" w:rsidRDefault="000B2BB6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КП «Полноэкзомное секвенирование ДНК человека с использованием NGS технологий (поиск мутаций наследственных заболеваний, определение мутаций при задержке психомоторного развития, расстройства аутистического спектра, неврологических расстройствах)» по профилю «Хирургия»</w:t>
            </w:r>
          </w:p>
          <w:p w14:paraId="7EDFA2C5" w14:textId="77777777" w:rsidR="000B2BB6" w:rsidRPr="00AA3386" w:rsidRDefault="000B2BB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4DC9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95A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C9AA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3BAD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1292D" w14:textId="676236E6" w:rsidR="000B2BB6" w:rsidRPr="00AA3386" w:rsidRDefault="00120B1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  <w:p w14:paraId="17156836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4B9052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EC762E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E74C3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524392" w14:textId="1F09A3D2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BB6" w:rsidRPr="003113EA" w14:paraId="65D0E12F" w14:textId="77777777" w:rsidTr="008E1EC3">
        <w:trPr>
          <w:gridAfter w:val="2"/>
          <w:wAfter w:w="4252" w:type="dxa"/>
          <w:trHeight w:val="8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6B0" w14:textId="77777777" w:rsidR="000B2BB6" w:rsidRPr="00AA3386" w:rsidRDefault="000B2BB6" w:rsidP="00466B5C">
            <w:pPr>
              <w:pStyle w:val="txt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1FE1" w14:textId="77777777" w:rsidR="000B2BB6" w:rsidRPr="00AA3386" w:rsidRDefault="000B2BB6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Молекулярно-генетический анализ мутаций, химерных транскриптов и вариантов копийности в ключевых 52 генах связанных с развитием раковых опухолей (мультигенная диагностика) (диагностика мутаций в клетках опухоли, заключенных в парафиновый срез) методом секвенирования» по профилю «Хирургия»</w:t>
            </w:r>
          </w:p>
          <w:p w14:paraId="4443A838" w14:textId="77777777" w:rsidR="000B2BB6" w:rsidRPr="00AA3386" w:rsidRDefault="000B2BB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4FFF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D9CD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8A88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3D08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AB032A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5695B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C78EB7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AE755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99474" w14:textId="77777777" w:rsidR="000B2BB6" w:rsidRPr="00AA3386" w:rsidRDefault="000B2BB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4E3794" w:rsidRPr="003113EA" w14:paraId="18B9695C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A703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C22D6E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0F9A902B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7998309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744B9B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294E22B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4B552CD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B3671BE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2B655C0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804646A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B8D2327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08A77B1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B1EAA0C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26E8C0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5FE4075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5FB9B86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08A4769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3E257FE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D5684BC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B2F1BDA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94C684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348CC19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ACABB49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E7FE86A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C03FEF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058A550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3CAE3A0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98B4ABD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FBF17CA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100862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C26B9D1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4B35D5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00FD6D3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AB133CB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B1CD61A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C4E77BC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95474C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8103447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0B28705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BF2B4FD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5916368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443608F2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801FF15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2FA3BA4C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72EBE2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17413E5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3D00C86D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6215C201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14:paraId="77C09A58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A3386">
              <w:rPr>
                <w:b/>
                <w:sz w:val="20"/>
                <w:szCs w:val="20"/>
              </w:rPr>
              <w:t>НАО «Казахский национальный медицинский университет им. С.Д. Асфендиярова»</w:t>
            </w:r>
          </w:p>
          <w:p w14:paraId="32EE1715" w14:textId="05B81BB1" w:rsidR="004E3794" w:rsidRPr="00AA3386" w:rsidRDefault="004E3794" w:rsidP="00466B5C">
            <w:pPr>
              <w:pStyle w:val="txt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A3386">
              <w:rPr>
                <w:i/>
                <w:sz w:val="20"/>
                <w:szCs w:val="20"/>
              </w:rPr>
              <w:t>(3</w:t>
            </w:r>
            <w:r w:rsidR="00A10726">
              <w:rPr>
                <w:i/>
                <w:sz w:val="20"/>
                <w:szCs w:val="20"/>
              </w:rPr>
              <w:t>4</w:t>
            </w:r>
            <w:r w:rsidRPr="00AA3386">
              <w:rPr>
                <w:i/>
                <w:sz w:val="20"/>
                <w:szCs w:val="20"/>
              </w:rPr>
              <w:t xml:space="preserve"> КП)</w:t>
            </w:r>
          </w:p>
          <w:p w14:paraId="72F856DE" w14:textId="77777777" w:rsidR="004E3794" w:rsidRPr="00AA3386" w:rsidRDefault="004E3794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579" w14:textId="77777777" w:rsidR="004E3794" w:rsidRPr="00AA3386" w:rsidRDefault="004E3794" w:rsidP="00466B5C">
            <w:pPr>
              <w:pStyle w:val="TableParagraph"/>
              <w:numPr>
                <w:ilvl w:val="0"/>
                <w:numId w:val="4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КП «Дивертикул мочевого пузыря»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«Урология»  </w:t>
            </w:r>
          </w:p>
          <w:p w14:paraId="1FF2527E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75F4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E0E4BC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EAFF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94B054A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BAC1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53E8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2AC44C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4E3794" w:rsidRPr="003113EA" w14:paraId="451943B5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A86B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DAFB" w14:textId="77777777" w:rsidR="004E3794" w:rsidRPr="00AA3386" w:rsidRDefault="004E3794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«Киста почки»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340574F3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56BB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603693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7BCB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0C052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339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E7C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F016F58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4E3794" w:rsidRPr="003113EA" w14:paraId="3D588F7D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4E31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AD07" w14:textId="77777777" w:rsidR="004E3794" w:rsidRPr="00AA3386" w:rsidRDefault="004E3794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«Стриктуры уретры»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61EDCFDD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47D2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6C2AC4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7533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AE9F0C2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040A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B00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B9990E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4E3794" w:rsidRPr="003113EA" w14:paraId="37CF59DC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7047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FA4E" w14:textId="77777777" w:rsidR="004E3794" w:rsidRPr="00AA3386" w:rsidRDefault="004E3794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«Гидроцеле»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74FF6A1C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A3F8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F1D14DE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7632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7E12539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B301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0927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D0E434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4E3794" w:rsidRPr="003113EA" w14:paraId="41CC9BB9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24E4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FBBF" w14:textId="77777777" w:rsidR="004E3794" w:rsidRPr="00AA3386" w:rsidRDefault="004E3794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«Нейрогенная дисфункция мочевого пузыря»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7ADC9BB6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05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9E60BF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62D1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5C5C730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5F6A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63B0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C12C48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4E3794" w:rsidRPr="003113EA" w14:paraId="13E69520" w14:textId="77777777" w:rsidTr="00466B5C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F2AE" w14:textId="77777777" w:rsidR="004E3794" w:rsidRPr="00AA3386" w:rsidRDefault="004E3794" w:rsidP="00466B5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DB52" w14:textId="77777777" w:rsidR="004E3794" w:rsidRPr="00AA3386" w:rsidRDefault="004E3794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«Перекручивание яичка»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135AB807" w14:textId="77777777" w:rsidR="004E3794" w:rsidRPr="00AA3386" w:rsidRDefault="004E3794" w:rsidP="00466B5C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292DA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D87269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0F58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1B7DB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6153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5516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3692614" w14:textId="77777777" w:rsidR="004E3794" w:rsidRPr="00AA3386" w:rsidRDefault="004E379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851CBC" w:rsidRPr="003113EA" w14:paraId="0E3EF512" w14:textId="77777777" w:rsidTr="00500E0E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A786" w14:textId="77777777" w:rsidR="00851CBC" w:rsidRPr="00AA3386" w:rsidRDefault="00851CBC" w:rsidP="00851CB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6A51" w14:textId="77777777" w:rsidR="00851CBC" w:rsidRPr="00AA3386" w:rsidRDefault="00851CBC" w:rsidP="00851CB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«Воспалительные болезни органов мошонки (орхит и эпидидимит)»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«Урология»  </w:t>
            </w:r>
          </w:p>
          <w:p w14:paraId="53F16676" w14:textId="77777777" w:rsidR="00851CBC" w:rsidRPr="00AA3386" w:rsidRDefault="00851CBC" w:rsidP="0085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7C375" w14:textId="06B267DC" w:rsidR="00851CBC" w:rsidRPr="00AA3386" w:rsidRDefault="00851CBC" w:rsidP="0085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4343" w14:textId="77777777" w:rsidR="00851CBC" w:rsidRPr="00AA3386" w:rsidRDefault="00851CBC" w:rsidP="00851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октябрь 2021г</w:t>
            </w:r>
          </w:p>
          <w:p w14:paraId="2B40D9D2" w14:textId="054722D7" w:rsidR="00851CBC" w:rsidRPr="00AA3386" w:rsidRDefault="00851CBC" w:rsidP="0085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08DB" w14:textId="5B9E5D40" w:rsidR="00851CBC" w:rsidRPr="00AA3386" w:rsidRDefault="00851CBC" w:rsidP="0085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871C" w14:textId="0641FBE8" w:rsidR="00851CBC" w:rsidRPr="00AA3386" w:rsidRDefault="00851CBC" w:rsidP="0085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ноябрь 2021г</w:t>
            </w:r>
          </w:p>
        </w:tc>
      </w:tr>
      <w:tr w:rsidR="00851CBC" w:rsidRPr="003113EA" w14:paraId="29E20B10" w14:textId="77777777" w:rsidTr="00DC0E3E">
        <w:trPr>
          <w:gridAfter w:val="2"/>
          <w:wAfter w:w="4252" w:type="dxa"/>
          <w:trHeight w:val="46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A59" w14:textId="77777777" w:rsidR="00851CBC" w:rsidRPr="00AA3386" w:rsidRDefault="00851CBC" w:rsidP="00851CBC">
            <w:pPr>
              <w:pStyle w:val="txt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74C3" w14:textId="77777777" w:rsidR="00851CBC" w:rsidRPr="00AA3386" w:rsidRDefault="00851CBC" w:rsidP="00851CB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«Болезни печени, связанные с беременностью» по профилю «Гастроэнтерология»</w:t>
            </w:r>
          </w:p>
          <w:p w14:paraId="2CD21ACF" w14:textId="77777777" w:rsidR="00851CBC" w:rsidRPr="00AA3386" w:rsidRDefault="00851CBC" w:rsidP="0085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122A" w14:textId="0DECF535" w:rsidR="00851CBC" w:rsidRPr="00AA3386" w:rsidRDefault="00851CBC" w:rsidP="00851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A560" w14:textId="77777777" w:rsidR="00851CBC" w:rsidRPr="00AA3386" w:rsidRDefault="00851CBC" w:rsidP="00851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октябрь 2021г</w:t>
            </w:r>
          </w:p>
          <w:p w14:paraId="26F9FF7D" w14:textId="5687A79A" w:rsidR="00851CBC" w:rsidRPr="00AA3386" w:rsidRDefault="00851CBC" w:rsidP="00851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22E5" w14:textId="2FE26553" w:rsidR="00851CBC" w:rsidRPr="00AA3386" w:rsidRDefault="00851CBC" w:rsidP="0085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144A" w14:textId="48BF1FA8" w:rsidR="00851CBC" w:rsidRPr="00AA3386" w:rsidRDefault="00851CBC" w:rsidP="0085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ноябрь 2021г</w:t>
            </w:r>
          </w:p>
        </w:tc>
      </w:tr>
      <w:tr w:rsidR="00171C98" w:rsidRPr="003113EA" w14:paraId="2BC93674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6C8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8BEC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«Гиперкинезы»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«Неврология»</w:t>
            </w:r>
          </w:p>
          <w:p w14:paraId="57859A79" w14:textId="77777777" w:rsidR="00171C98" w:rsidRPr="00AA3386" w:rsidRDefault="00171C98" w:rsidP="0046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0792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23504B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CC2870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8065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ED2D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2D2A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12896E1F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06D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0FF5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«Острый рассеянный энцефаломиелит»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«Неврология»</w:t>
            </w:r>
          </w:p>
          <w:p w14:paraId="4571F53B" w14:textId="77777777" w:rsidR="00171C98" w:rsidRPr="00AA3386" w:rsidRDefault="00171C98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9C05C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B560C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4EF74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714D16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D3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7E8A3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315AD2BC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64C4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9450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«Синдром Гийена-Барре»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«Неврология»</w:t>
            </w:r>
          </w:p>
          <w:p w14:paraId="5476841F" w14:textId="77777777" w:rsidR="00171C98" w:rsidRPr="00AA3386" w:rsidRDefault="00171C98" w:rsidP="0046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B788E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0BF87B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487C79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BF61C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8D4E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A2A9D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2C0AB29F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352A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4EF3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«Хроническая воспалительная демиелинизирующая полинейропатия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«Неврология»</w:t>
            </w:r>
          </w:p>
          <w:p w14:paraId="238066B8" w14:textId="77777777" w:rsidR="00171C98" w:rsidRPr="00AA3386" w:rsidRDefault="00171C98" w:rsidP="00466B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F15B4B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47F36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2C31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3140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0F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958B3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743E7A3F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37FB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7732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КП «Гипопаратиреоз»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«Эндокринология»</w:t>
            </w:r>
          </w:p>
          <w:p w14:paraId="66E478ED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000C0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DAC3B6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2DC0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0F51B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57D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E5FD9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6248B17D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E69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BECC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«Врожденная расщелина верхней губы и неба» по профилю «Челюстно-лицевая хирургия»</w:t>
            </w:r>
          </w:p>
          <w:p w14:paraId="3DBB6AFB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03F4F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9F3D5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6C2A7E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6DDC6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98AD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BCA9D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38675C34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B0E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F81E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«Хирургическое лечение по формированию ушной раковины» по профилю «Челюстно-лицевая хирургия»</w:t>
            </w:r>
          </w:p>
          <w:p w14:paraId="3B4F5AEF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6059F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683C1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D5EC70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C535D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F17C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1B0A4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114C5714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91E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991F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«Инфекция мочевой системы у детей» по профилю «Нефрология детская» </w:t>
            </w:r>
          </w:p>
          <w:p w14:paraId="51E0129A" w14:textId="77777777" w:rsidR="00171C98" w:rsidRPr="00AA3386" w:rsidRDefault="00171C98" w:rsidP="00466B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67DB5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814179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B9AC0E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0A5A8C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EF2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ED1BB2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1CEA1CE1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64D2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9BDD" w14:textId="77777777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«Диабетическая нефропатия» по профилю «Нефрология детская» </w:t>
            </w:r>
          </w:p>
          <w:p w14:paraId="1A0D4361" w14:textId="77777777" w:rsidR="00171C98" w:rsidRPr="00AA3386" w:rsidRDefault="00171C98" w:rsidP="00466B5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EAEC4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E3567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8F517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F2F5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3C50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B72A5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171C98" w:rsidRPr="003113EA" w14:paraId="0E1F5ACA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9DA8" w14:textId="77777777" w:rsidR="00171C98" w:rsidRPr="00AA3386" w:rsidRDefault="00171C9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1F88" w14:textId="338573DD" w:rsidR="00171C98" w:rsidRPr="00AA3386" w:rsidRDefault="00171C9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«Болезнь Паркинсона» </w:t>
            </w:r>
            <w:r w:rsidR="0074291C"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«Неврология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9174A8" w14:textId="77777777" w:rsidR="00171C98" w:rsidRPr="00AA3386" w:rsidRDefault="00171C98" w:rsidP="00466B5C">
            <w:pPr>
              <w:pStyle w:val="Default"/>
              <w:rPr>
                <w:color w:val="auto"/>
                <w:sz w:val="20"/>
                <w:szCs w:val="20"/>
              </w:rPr>
            </w:pPr>
            <w:r w:rsidRPr="00AA3386">
              <w:rPr>
                <w:color w:val="auto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5191C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113D56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AD0F3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EE9C6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0F31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2C8D5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F33FB2" w:rsidRPr="003113EA" w14:paraId="5F3D2EF6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AED4" w14:textId="77777777" w:rsidR="00F33FB2" w:rsidRPr="00AA3386" w:rsidRDefault="00F33FB2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E4BD" w14:textId="77777777" w:rsidR="00F33FB2" w:rsidRPr="00AA3386" w:rsidRDefault="00F33FB2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КП «Гингивит» по профилю «Стоматология»</w:t>
            </w:r>
          </w:p>
          <w:p w14:paraId="23F10BD1" w14:textId="77777777" w:rsidR="00F33FB2" w:rsidRPr="00AA3386" w:rsidRDefault="00F33FB2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715F0CA4" w14:textId="77777777" w:rsidR="00F33FB2" w:rsidRPr="00AA3386" w:rsidRDefault="00F33FB2" w:rsidP="00466B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E6DD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C98CB8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3FEB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28E261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6C11" w14:textId="77777777" w:rsidR="00F33FB2" w:rsidRPr="00AA3386" w:rsidRDefault="00F33FB2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B74C" w14:textId="77777777" w:rsidR="00F33FB2" w:rsidRPr="00AA3386" w:rsidRDefault="00F33FB2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3A065" w14:textId="77777777" w:rsidR="00F33FB2" w:rsidRPr="00AA3386" w:rsidRDefault="00F33FB2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3C0960" w:rsidRPr="003113EA" w14:paraId="01761811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7F57" w14:textId="77777777" w:rsidR="003C0960" w:rsidRPr="00AA3386" w:rsidRDefault="003C096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FCA2" w14:textId="77777777" w:rsidR="003C0960" w:rsidRPr="00AA3386" w:rsidRDefault="003C096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КП «Гипоплазия эмали зубов» по профилю «Стоматология»</w:t>
            </w:r>
          </w:p>
          <w:p w14:paraId="6E5C8606" w14:textId="77777777" w:rsidR="003C0960" w:rsidRPr="00AA3386" w:rsidRDefault="003C096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6E8E96B4" w14:textId="77777777" w:rsidR="003C0960" w:rsidRPr="00AA3386" w:rsidRDefault="003C0960" w:rsidP="00466B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6169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FA3F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1B88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DF4F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25CEA9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3C0960" w:rsidRPr="003113EA" w14:paraId="7E52CEDA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0298" w14:textId="77777777" w:rsidR="003C0960" w:rsidRPr="00AA3386" w:rsidRDefault="003C096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4075" w14:textId="77777777" w:rsidR="003C0960" w:rsidRPr="00AA3386" w:rsidRDefault="003C096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«Глоссодинии (Глоссалгии)»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«Стоматология»</w:t>
            </w:r>
          </w:p>
          <w:p w14:paraId="0D9BB989" w14:textId="77777777" w:rsidR="003C0960" w:rsidRPr="00AA3386" w:rsidRDefault="003C096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2A2983BA" w14:textId="77777777" w:rsidR="003C0960" w:rsidRPr="00AA3386" w:rsidRDefault="003C0960" w:rsidP="00466B5C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50F0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BCEA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198C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0714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D52E02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3C0960" w:rsidRPr="003113EA" w14:paraId="6AECE241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704" w14:textId="77777777" w:rsidR="003C0960" w:rsidRPr="00AA3386" w:rsidRDefault="003C096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8E2D" w14:textId="77777777" w:rsidR="003C0960" w:rsidRPr="00AA3386" w:rsidRDefault="003C096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«Искривление перегородки носа»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Отоларингология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04893981" w14:textId="77777777" w:rsidR="003C0960" w:rsidRPr="00AA3386" w:rsidRDefault="003C096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C595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BB60E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F127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5C9A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386E51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B552EB" w:rsidRPr="003113EA" w14:paraId="04F47701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C6BC" w14:textId="77777777" w:rsidR="00B552EB" w:rsidRPr="00AA3386" w:rsidRDefault="00B552E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DC29" w14:textId="77777777" w:rsidR="00B552EB" w:rsidRPr="00AA3386" w:rsidRDefault="00B552EB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«Стеноз гортани»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Отоларингология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14:paraId="4F3EDDC5" w14:textId="77777777" w:rsidR="00B552EB" w:rsidRPr="00AA3386" w:rsidRDefault="00B552EB" w:rsidP="00466B5C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  <w:p w14:paraId="39CEB658" w14:textId="77777777" w:rsidR="00B552EB" w:rsidRPr="00AA3386" w:rsidRDefault="00B552EB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1766" w14:textId="77777777" w:rsidR="00B552EB" w:rsidRPr="00AA3386" w:rsidRDefault="00B552E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7E32" w14:textId="77777777" w:rsidR="00B552EB" w:rsidRPr="00AA3386" w:rsidRDefault="00B552EB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0B58" w14:textId="77777777" w:rsidR="00B552EB" w:rsidRPr="00AA3386" w:rsidRDefault="00B552E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1E3D" w14:textId="77777777" w:rsidR="00B552EB" w:rsidRPr="00AA3386" w:rsidRDefault="00B552E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E56D9F6" w14:textId="77777777" w:rsidR="00B552EB" w:rsidRPr="00AA3386" w:rsidRDefault="00B552E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851CBC" w:rsidRPr="003113EA" w14:paraId="1162CF39" w14:textId="77777777" w:rsidTr="00476E0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2387" w14:textId="77777777" w:rsidR="00851CBC" w:rsidRPr="00AA3386" w:rsidRDefault="00851CBC" w:rsidP="0085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B46F" w14:textId="77777777" w:rsidR="00851CBC" w:rsidRPr="00AA3386" w:rsidRDefault="00851CBC" w:rsidP="00851CB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«Грипп и ОРВИ»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62CFB740" w14:textId="77777777" w:rsidR="00851CBC" w:rsidRPr="00AA3386" w:rsidRDefault="00851CBC" w:rsidP="00851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038B" w14:textId="1E957063" w:rsidR="00851CBC" w:rsidRPr="00AA3386" w:rsidRDefault="00851CBC" w:rsidP="00851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июль 2021г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2CE8D" w14:textId="730EC37C" w:rsidR="00851CBC" w:rsidRPr="00AA3386" w:rsidRDefault="00851CBC" w:rsidP="00851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август 2021г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D601" w14:textId="5E52CF8C" w:rsidR="00851CBC" w:rsidRPr="00AA3386" w:rsidRDefault="00851CBC" w:rsidP="0085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2021г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DBF4" w14:textId="1F0ECC36" w:rsidR="00851CBC" w:rsidRPr="00AA3386" w:rsidRDefault="00851CBC" w:rsidP="0085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сентябрь 2021г</w:t>
            </w:r>
          </w:p>
        </w:tc>
      </w:tr>
      <w:tr w:rsidR="00F33FB2" w:rsidRPr="003113EA" w14:paraId="0B96D5E2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7E4C" w14:textId="77777777" w:rsidR="00F33FB2" w:rsidRPr="00AA3386" w:rsidRDefault="00F33FB2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F31E" w14:textId="77777777" w:rsidR="00F33FB2" w:rsidRPr="00AA3386" w:rsidRDefault="00F33FB2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«Миастения» по профилю «Неврология» </w:t>
            </w:r>
          </w:p>
          <w:p w14:paraId="204480A5" w14:textId="77777777" w:rsidR="00F33FB2" w:rsidRPr="00AA3386" w:rsidRDefault="00F33FB2" w:rsidP="00466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FD00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1D8A4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FE4B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860AE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E075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BCBBE7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46C4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84895F" w14:textId="77777777" w:rsidR="00F33FB2" w:rsidRPr="00AA3386" w:rsidRDefault="00F33FB2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F33FB2" w:rsidRPr="003113EA" w14:paraId="1455AB25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06CF" w14:textId="77777777" w:rsidR="00F33FB2" w:rsidRPr="00AA3386" w:rsidRDefault="00F33FB2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0685" w14:textId="77777777" w:rsidR="00F33FB2" w:rsidRPr="00AA3386" w:rsidRDefault="00F33FB2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«Прогрессирующая сосудистая лейкоэнцефалопатия. Болезнь Бинсвангера» по профилю «Неврология» </w:t>
            </w:r>
          </w:p>
          <w:p w14:paraId="7DE8F58D" w14:textId="77777777" w:rsidR="00F33FB2" w:rsidRPr="00AA3386" w:rsidRDefault="00F33FB2" w:rsidP="00466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2F3C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E0B4E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8893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18560D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2B3B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494F99" w14:textId="77777777" w:rsidR="00F33FB2" w:rsidRPr="00AA3386" w:rsidRDefault="00F33FB2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8044" w14:textId="77777777" w:rsidR="00F33FB2" w:rsidRPr="00AA3386" w:rsidRDefault="00F33FB2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6888D2" w14:textId="77777777" w:rsidR="00F33FB2" w:rsidRPr="00AA3386" w:rsidRDefault="00F33FB2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6A2250" w:rsidRPr="003113EA" w14:paraId="64D01A00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F87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53A6" w14:textId="77777777" w:rsidR="006A2250" w:rsidRPr="00AA3386" w:rsidRDefault="006A225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«Системная склеродермия» по профилю «Ревматология»</w:t>
            </w:r>
          </w:p>
          <w:p w14:paraId="16D7FDB2" w14:textId="77777777" w:rsidR="006A2250" w:rsidRPr="00AA3386" w:rsidRDefault="006A225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48D6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3C44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E6BB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84F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75D744" w14:textId="77777777" w:rsidR="006A2250" w:rsidRPr="00AA3386" w:rsidRDefault="002839B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6A2250"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6A2250" w:rsidRPr="003113EA" w14:paraId="240B3056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B16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2DA" w14:textId="77777777" w:rsidR="006A2250" w:rsidRPr="00AA3386" w:rsidRDefault="006A225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«Остеоартроз» по профилю «Ревматология»</w:t>
            </w:r>
          </w:p>
          <w:p w14:paraId="653B5016" w14:textId="77777777" w:rsidR="006A2250" w:rsidRPr="00AA3386" w:rsidRDefault="006A225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535B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B19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0B08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20A7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106BFA" w14:textId="77777777" w:rsidR="006A2250" w:rsidRPr="00AA3386" w:rsidRDefault="002839B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="006A2250"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6A2250" w:rsidRPr="003113EA" w14:paraId="5B95D3C7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6E7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7695" w14:textId="77777777" w:rsidR="006A2250" w:rsidRPr="00AA3386" w:rsidRDefault="006A225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«Идиопатические воспалительные миопатии» по профилю «Ревматология»</w:t>
            </w:r>
          </w:p>
          <w:p w14:paraId="199B03BA" w14:textId="77777777" w:rsidR="006A2250" w:rsidRPr="00AA3386" w:rsidRDefault="006A225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C8FD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8A9F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C138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173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6A2250" w:rsidRPr="003113EA" w14:paraId="1197DDD3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72AE" w14:textId="77777777" w:rsidR="006A2250" w:rsidRPr="00AA3386" w:rsidRDefault="006A225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3A94" w14:textId="77777777" w:rsidR="006A2250" w:rsidRPr="00AA3386" w:rsidRDefault="006A225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«Гигантоклеточный артериит с ревматической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полимиалгией» по профилю «Ревматология»</w:t>
            </w:r>
          </w:p>
          <w:p w14:paraId="5C5A1089" w14:textId="77777777" w:rsidR="006A2250" w:rsidRPr="00AA3386" w:rsidRDefault="006A225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50A2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9CD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EB17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C798" w14:textId="77777777" w:rsidR="006A2250" w:rsidRPr="00AA3386" w:rsidRDefault="006A2250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 2021г</w:t>
            </w:r>
          </w:p>
        </w:tc>
      </w:tr>
      <w:tr w:rsidR="00057369" w:rsidRPr="003113EA" w14:paraId="6338BDAC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5B2" w14:textId="77777777" w:rsidR="00057369" w:rsidRPr="00AA3386" w:rsidRDefault="00057369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606C" w14:textId="77777777" w:rsidR="00057369" w:rsidRPr="00AA3386" w:rsidRDefault="00057369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«Кохлеарная имплантация» по профилю «Сурдология»</w:t>
            </w:r>
          </w:p>
          <w:p w14:paraId="304A095E" w14:textId="77777777" w:rsidR="00057369" w:rsidRPr="00AA3386" w:rsidRDefault="00057369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37D6" w14:textId="77777777" w:rsidR="00057369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DAAB" w14:textId="77777777" w:rsidR="00057369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A85E" w14:textId="77777777" w:rsidR="00057369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D43F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75444" w14:textId="77777777" w:rsidR="00057369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 2021г</w:t>
            </w:r>
          </w:p>
        </w:tc>
      </w:tr>
      <w:tr w:rsidR="003C0960" w:rsidRPr="003113EA" w14:paraId="61779FFD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D3" w14:textId="77777777" w:rsidR="003C0960" w:rsidRPr="00AA3386" w:rsidRDefault="003C0960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43E" w14:textId="77777777" w:rsidR="003C0960" w:rsidRPr="00AA3386" w:rsidRDefault="003C0960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«Двусторонняя нейросенсорная тугоухость (педиатрия)» по профилю «Сурдология»</w:t>
            </w:r>
          </w:p>
          <w:p w14:paraId="10B6ABDC" w14:textId="77777777" w:rsidR="003C0960" w:rsidRPr="00AA3386" w:rsidRDefault="003C0960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C647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7AD7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7D46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A0E0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97EED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8723DD" w14:textId="77777777" w:rsidR="003C0960" w:rsidRPr="00AA3386" w:rsidRDefault="003C0960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7E0D08" w:rsidRPr="003113EA" w14:paraId="1D0106F0" w14:textId="77777777" w:rsidTr="00466B5C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8A6C" w14:textId="77777777" w:rsidR="007E0D08" w:rsidRPr="00AA3386" w:rsidRDefault="007E0D08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1F15" w14:textId="77777777" w:rsidR="007E0D08" w:rsidRPr="00AA3386" w:rsidRDefault="007E0D08" w:rsidP="00466B5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«Имплантация слухового аппарата костной проводимости»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«Сурдология»</w:t>
            </w:r>
          </w:p>
          <w:p w14:paraId="7B7D5E43" w14:textId="77777777" w:rsidR="007E0D08" w:rsidRPr="00AA3386" w:rsidRDefault="007E0D08" w:rsidP="00466B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3770" w14:textId="77777777" w:rsidR="007E0D08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8A59" w14:textId="77777777" w:rsidR="007E0D08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36D3" w14:textId="77777777" w:rsidR="007E0D08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02DC" w14:textId="77777777" w:rsidR="00435733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39354" w14:textId="77777777" w:rsidR="00435733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7DC74" w14:textId="77777777" w:rsidR="007E0D08" w:rsidRPr="00AA3386" w:rsidRDefault="00435733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E0D08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 2021г</w:t>
            </w:r>
          </w:p>
        </w:tc>
      </w:tr>
      <w:tr w:rsidR="00F92D24" w:rsidRPr="003113EA" w14:paraId="1E1B7301" w14:textId="77777777" w:rsidTr="00CD66EF">
        <w:trPr>
          <w:gridAfter w:val="2"/>
          <w:wAfter w:w="4252" w:type="dxa"/>
          <w:trHeight w:val="58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F2E3" w14:textId="77777777" w:rsidR="00F92D24" w:rsidRPr="00AA3386" w:rsidRDefault="00F92D24" w:rsidP="00F92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7242" w14:textId="77777777" w:rsidR="00F92D24" w:rsidRPr="00AA3386" w:rsidRDefault="00F92D24" w:rsidP="00F92D2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hyperlink r:id="rId8" w:tgtFrame="_blank" w:history="1">
              <w:r w:rsidRPr="00AA3386">
                <w:rPr>
                  <w:rStyle w:val="a3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Кондуктивная и смешанная тугоухость. Оперативное лечение методом имплантации среднего уха (педиатрия)</w:t>
              </w:r>
            </w:hyperlink>
            <w:r w:rsidRPr="00AA3386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«Сурдология»</w:t>
            </w:r>
          </w:p>
          <w:p w14:paraId="5F28EDE3" w14:textId="5B5429D6" w:rsidR="00F92D24" w:rsidRPr="00AA3386" w:rsidRDefault="00F92D24" w:rsidP="00F92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0AA3" w14:textId="46D5EB1B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DBA5" w14:textId="17A94806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06E7" w14:textId="543CC028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9E4A" w14:textId="77777777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595BF7" w14:textId="77777777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9FFD4" w14:textId="77777777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482D7A" w14:textId="77777777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2D96A" w14:textId="18056369" w:rsidR="00F92D24" w:rsidRPr="00AA3386" w:rsidRDefault="00F92D24" w:rsidP="00F9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8A7A6C" w:rsidRPr="003113EA" w14:paraId="4F268239" w14:textId="77777777" w:rsidTr="00466B5C">
        <w:trPr>
          <w:gridAfter w:val="2"/>
          <w:wAfter w:w="4252" w:type="dxa"/>
          <w:trHeight w:val="4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A962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A3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«Национальный научный онкологический центр»</w:t>
            </w:r>
          </w:p>
          <w:p w14:paraId="0CC9DB0A" w14:textId="77777777" w:rsidR="00CA0562" w:rsidRPr="00AA3386" w:rsidRDefault="00CA0562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(6КП)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B838" w14:textId="77777777" w:rsidR="008A7A6C" w:rsidRPr="00AA3386" w:rsidRDefault="008A7A6C" w:rsidP="00466B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«Дивертикул пищевода» по профилю «Гастроэнтерология</w:t>
            </w:r>
            <w:r w:rsidR="00AC58DD"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хирургия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F7C0EE9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074A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58B75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DEB9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232B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B05F8CD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 2021г</w:t>
            </w:r>
          </w:p>
        </w:tc>
      </w:tr>
      <w:tr w:rsidR="00057369" w:rsidRPr="003113EA" w14:paraId="3636AB65" w14:textId="77777777" w:rsidTr="00466B5C">
        <w:trPr>
          <w:gridAfter w:val="2"/>
          <w:wAfter w:w="4252" w:type="dxa"/>
          <w:trHeight w:val="4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B5ED" w14:textId="77777777" w:rsidR="00057369" w:rsidRPr="00AA3386" w:rsidRDefault="00057369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0A2F" w14:textId="77777777" w:rsidR="00057369" w:rsidRPr="00AA3386" w:rsidRDefault="00057369" w:rsidP="00466B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«Индолентные В-клеточные лимфомы у взрослых»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«Онкогематология» </w:t>
            </w:r>
          </w:p>
          <w:p w14:paraId="527172AF" w14:textId="77777777" w:rsidR="00057369" w:rsidRPr="00AA3386" w:rsidRDefault="00057369" w:rsidP="00466B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7398" w14:textId="77777777" w:rsidR="00057369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8E1F" w14:textId="77777777" w:rsidR="00057369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176C" w14:textId="77777777" w:rsidR="00057369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741B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0BB22E6" w14:textId="77777777" w:rsidR="00057369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ктябрь 2021г</w:t>
            </w:r>
          </w:p>
        </w:tc>
      </w:tr>
      <w:tr w:rsidR="00027761" w:rsidRPr="003113EA" w14:paraId="09439D67" w14:textId="77777777" w:rsidTr="00466B5C">
        <w:trPr>
          <w:gridAfter w:val="2"/>
          <w:wAfter w:w="4252" w:type="dxa"/>
          <w:trHeight w:val="4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135C" w14:textId="77777777" w:rsidR="00027761" w:rsidRPr="00AA3386" w:rsidRDefault="00027761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B02D" w14:textId="77777777" w:rsidR="00027761" w:rsidRPr="00AA3386" w:rsidRDefault="00027761" w:rsidP="00466B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«Мантийноклеточная лимфома у взрослых»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«Онкогематология»</w:t>
            </w:r>
          </w:p>
          <w:p w14:paraId="1B647C93" w14:textId="77777777" w:rsidR="00027761" w:rsidRPr="00AA3386" w:rsidRDefault="00027761" w:rsidP="00466B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DF27" w14:textId="77777777" w:rsidR="00027761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CD82" w14:textId="77777777" w:rsidR="00027761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D542" w14:textId="77777777" w:rsidR="00027761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2770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4B39AB9" w14:textId="77777777" w:rsidR="00027761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="00027761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ктябрь 2021г</w:t>
            </w:r>
          </w:p>
        </w:tc>
      </w:tr>
      <w:tr w:rsidR="008A7A6C" w:rsidRPr="003113EA" w14:paraId="3E8CA836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501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DC2" w14:textId="77777777" w:rsidR="008A7A6C" w:rsidRPr="00AA3386" w:rsidRDefault="008A7A6C" w:rsidP="00466B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«Т- клеточные лимфомы у взрослых»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«Онкогематология»</w:t>
            </w:r>
          </w:p>
          <w:p w14:paraId="2D3606BD" w14:textId="77777777" w:rsidR="008A7A6C" w:rsidRPr="00AA3386" w:rsidRDefault="008A7A6C" w:rsidP="00466B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436D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5A00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B50D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81BA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FC4736B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</w:tr>
      <w:tr w:rsidR="008A7A6C" w:rsidRPr="003113EA" w14:paraId="77FDB2EC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FF60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E4F5" w14:textId="77777777" w:rsidR="008A7A6C" w:rsidRPr="00AA3386" w:rsidRDefault="008A7A6C" w:rsidP="00466B5C">
            <w:pPr>
              <w:pStyle w:val="TableParagraph"/>
              <w:numPr>
                <w:ilvl w:val="0"/>
                <w:numId w:val="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«Лимфома Ходжкина»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«Онкогематология»</w:t>
            </w:r>
          </w:p>
          <w:p w14:paraId="1A8E781A" w14:textId="77777777" w:rsidR="008A7A6C" w:rsidRPr="00AA3386" w:rsidRDefault="008A7A6C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42E7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805D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77EF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C0F4" w14:textId="77777777" w:rsidR="008A7A6C" w:rsidRPr="00AA3386" w:rsidRDefault="008A7A6C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6B9FBCD" w14:textId="77777777" w:rsidR="008A7A6C" w:rsidRPr="00AA3386" w:rsidRDefault="008A7A6C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</w:tr>
      <w:tr w:rsidR="00F4750A" w:rsidRPr="003113EA" w14:paraId="51B5A9CB" w14:textId="77777777" w:rsidTr="00466B5C">
        <w:trPr>
          <w:gridAfter w:val="2"/>
          <w:wAfter w:w="4252" w:type="dxa"/>
          <w:trHeight w:val="71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490" w14:textId="77777777" w:rsidR="00F4750A" w:rsidRPr="00AA3386" w:rsidRDefault="00F4750A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F9D3" w14:textId="77777777" w:rsidR="00F4750A" w:rsidRPr="00AA3386" w:rsidRDefault="00F4750A" w:rsidP="00466B5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«Консервативное органосохраняющее лечение криза отторжения трансплантированной почки»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«Трансплантология»</w:t>
            </w:r>
          </w:p>
          <w:p w14:paraId="08E21AFA" w14:textId="77777777" w:rsidR="00F4750A" w:rsidRPr="00AA3386" w:rsidRDefault="00F4750A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9E18" w14:textId="77777777" w:rsidR="00F4750A" w:rsidRPr="00AA3386" w:rsidRDefault="00657D9D" w:rsidP="0065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F4750A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ADE2E" w14:textId="77777777" w:rsidR="00F4750A" w:rsidRPr="00AA3386" w:rsidRDefault="00657D9D" w:rsidP="0065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  <w:r w:rsidR="00F4750A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4DEC" w14:textId="77777777" w:rsidR="00F4750A" w:rsidRPr="00AA3386" w:rsidRDefault="00657D9D" w:rsidP="0065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F4750A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2DF3" w14:textId="77777777" w:rsidR="00F4750A" w:rsidRPr="00AA3386" w:rsidRDefault="00F4750A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24BAD9A" w14:textId="77777777" w:rsidR="00F4750A" w:rsidRPr="00AA3386" w:rsidRDefault="00F4750A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C4FBD1E" w14:textId="77777777" w:rsidR="00F4750A" w:rsidRPr="00AA3386" w:rsidRDefault="00F4750A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A170F60" w14:textId="77777777" w:rsidR="00F4750A" w:rsidRPr="00AA3386" w:rsidRDefault="00657D9D" w:rsidP="0065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октябрь </w:t>
            </w:r>
            <w:r w:rsidR="00F4750A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2021г</w:t>
            </w:r>
          </w:p>
        </w:tc>
      </w:tr>
      <w:tr w:rsidR="00171C98" w:rsidRPr="003113EA" w14:paraId="6BEC3479" w14:textId="77777777" w:rsidTr="00466B5C">
        <w:trPr>
          <w:gridAfter w:val="2"/>
          <w:wAfter w:w="4252" w:type="dxa"/>
          <w:trHeight w:val="4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BB5F" w14:textId="77777777" w:rsidR="00171C98" w:rsidRPr="00AA3386" w:rsidRDefault="00171C98" w:rsidP="0046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A3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АО «Научный центр акушерства, гинекологии и перинатологии» </w:t>
            </w:r>
          </w:p>
          <w:p w14:paraId="4503F132" w14:textId="77777777" w:rsidR="00171C98" w:rsidRPr="00AA3386" w:rsidRDefault="00171C98" w:rsidP="00466B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(6КП)</w:t>
            </w:r>
          </w:p>
          <w:p w14:paraId="4348E228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EDF3" w14:textId="77777777" w:rsidR="00171C98" w:rsidRPr="00AA3386" w:rsidRDefault="00171C98" w:rsidP="00466B5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«Изосерологическая несовместимость крови матери и плода»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D5FCF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0194E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AB3A5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8A843A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8341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B3AD0" w14:textId="77777777" w:rsidR="00171C98" w:rsidRPr="00AA3386" w:rsidRDefault="00171C98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342786" w:rsidRPr="003113EA" w14:paraId="612E74E4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E9E9" w14:textId="77777777" w:rsidR="00342786" w:rsidRPr="00AA3386" w:rsidRDefault="00342786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7578" w14:textId="77777777" w:rsidR="00342786" w:rsidRPr="00AA3386" w:rsidRDefault="00342786" w:rsidP="00466B5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«Ведение беременности и родов при тазовом предлежании плода»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7708" w14:textId="77777777" w:rsidR="00342786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сентябрь 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9E3" w14:textId="77777777" w:rsidR="00342786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342786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0B34" w14:textId="77777777" w:rsidR="00342786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CB38" w14:textId="77777777" w:rsidR="00342786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EE5EA9A" w14:textId="77777777" w:rsidR="00342786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565E5D1" w14:textId="77777777" w:rsidR="00342786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</w:tr>
      <w:tr w:rsidR="00EF1D75" w:rsidRPr="003113EA" w14:paraId="110A501F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334E" w14:textId="77777777" w:rsidR="00EF1D75" w:rsidRPr="00AA3386" w:rsidRDefault="00EF1D75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276E" w14:textId="77777777" w:rsidR="00EF1D75" w:rsidRPr="00AA3386" w:rsidRDefault="00EF1D75" w:rsidP="00466B5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«Недостаточный рост плода (внутриутробная задержка развития плода)»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2E5D769C" w14:textId="77777777" w:rsidR="00EF1D75" w:rsidRPr="00AA3386" w:rsidRDefault="00EF1D75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1BBB" w14:textId="77777777" w:rsidR="00EF1D75" w:rsidRPr="00AA3386" w:rsidRDefault="00EF1D75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E0C5B3" w14:textId="77777777" w:rsidR="00EF1D75" w:rsidRPr="00AA3386" w:rsidRDefault="00EF1D75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4C07" w14:textId="77777777" w:rsidR="00EF1D75" w:rsidRPr="00AA3386" w:rsidRDefault="00EF1D75" w:rsidP="00466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2A86E1" w14:textId="77777777" w:rsidR="00EF1D75" w:rsidRPr="00AA3386" w:rsidRDefault="00EF1D75" w:rsidP="0046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3384" w14:textId="77777777" w:rsidR="00EF1D75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1743" w14:textId="77777777" w:rsidR="00EF1D75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D8723AE" w14:textId="77777777" w:rsidR="00EF1D75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470A8D9" w14:textId="77777777" w:rsidR="00EF1D75" w:rsidRPr="00AA3386" w:rsidRDefault="00EF1D7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</w:tr>
      <w:tr w:rsidR="00C76554" w:rsidRPr="003113EA" w14:paraId="3A200B6F" w14:textId="77777777" w:rsidTr="00466B5C">
        <w:trPr>
          <w:gridAfter w:val="2"/>
          <w:wAfter w:w="4252" w:type="dxa"/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D15" w14:textId="77777777" w:rsidR="00C76554" w:rsidRPr="00AA3386" w:rsidRDefault="00C7655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A4D5" w14:textId="77777777" w:rsidR="00C76554" w:rsidRPr="00AA3386" w:rsidRDefault="00CA0562" w:rsidP="00466B5C">
            <w:pPr>
              <w:pStyle w:val="a9"/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4) К</w:t>
            </w:r>
            <w:r w:rsidR="00C76554" w:rsidRPr="00AA3386">
              <w:rPr>
                <w:rFonts w:ascii="Times New Roman" w:hAnsi="Times New Roman" w:cs="Times New Roman"/>
                <w:sz w:val="20"/>
                <w:szCs w:val="20"/>
              </w:rPr>
              <w:t>П «Иммунная тромбоцитопения и беременность» по профилю «</w:t>
            </w:r>
            <w:r w:rsidR="00C76554"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  <w:r w:rsidR="00C76554"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AA14FEE" w14:textId="77777777" w:rsidR="00C76554" w:rsidRPr="00AA3386" w:rsidRDefault="00C7655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1B0D" w14:textId="77777777" w:rsidR="00C76554" w:rsidRPr="00AA3386" w:rsidRDefault="007A00D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A767" w14:textId="77777777" w:rsidR="00C76554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C7655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E08C" w14:textId="77777777" w:rsidR="00C76554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="00C7655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5BAA" w14:textId="77777777" w:rsidR="00342786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CC84586" w14:textId="77777777" w:rsidR="00C76554" w:rsidRPr="00AA3386" w:rsidRDefault="00342786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="00C7655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оябрь 2021г</w:t>
            </w:r>
          </w:p>
        </w:tc>
      </w:tr>
      <w:tr w:rsidR="00C538AB" w:rsidRPr="003113EA" w14:paraId="1C309206" w14:textId="77777777" w:rsidTr="00466B5C">
        <w:trPr>
          <w:gridAfter w:val="2"/>
          <w:wAfter w:w="4252" w:type="dxa"/>
          <w:trHeight w:val="27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E6C" w14:textId="77777777" w:rsidR="00C538AB" w:rsidRPr="00AA3386" w:rsidRDefault="00C538A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21EA" w14:textId="77777777" w:rsidR="00C538AB" w:rsidRPr="00AA3386" w:rsidRDefault="00C538AB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bCs/>
                <w:sz w:val="20"/>
                <w:szCs w:val="20"/>
              </w:rPr>
              <w:t>КП «Воспалительные заболевания промежности, вульвы и влагалища (бартолинит, вульвит, вагинит)»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5B71F170" w14:textId="77777777" w:rsidR="00C538AB" w:rsidRPr="00AA3386" w:rsidRDefault="00C538AB" w:rsidP="00466B5C">
            <w:pPr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30F3" w14:textId="77777777" w:rsidR="00C538AB" w:rsidRPr="00AA3386" w:rsidRDefault="007A00D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BD43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64CC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517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DB268ED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0701036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62A9F5D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ноябрь 2021г</w:t>
            </w:r>
          </w:p>
        </w:tc>
      </w:tr>
      <w:tr w:rsidR="00C538AB" w:rsidRPr="003113EA" w14:paraId="049C2171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9E7D" w14:textId="77777777" w:rsidR="00C538AB" w:rsidRPr="00AA3386" w:rsidRDefault="00C538A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DEA0" w14:textId="77777777" w:rsidR="00C538AB" w:rsidRPr="00AA3386" w:rsidRDefault="00C538AB" w:rsidP="00466B5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«Роды крупным плодом (макросомия)»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26538954" w14:textId="77777777" w:rsidR="00C538AB" w:rsidRPr="00AA3386" w:rsidRDefault="00C538AB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0FE3" w14:textId="77777777" w:rsidR="00C538AB" w:rsidRPr="00AA3386" w:rsidRDefault="007A00D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7665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CF25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78BD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987AA47" w14:textId="77777777" w:rsidR="00C538AB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ноябрь 2021г</w:t>
            </w:r>
          </w:p>
        </w:tc>
      </w:tr>
      <w:tr w:rsidR="00057369" w:rsidRPr="003113EA" w14:paraId="4CAD44B4" w14:textId="77777777" w:rsidTr="00466B5C">
        <w:trPr>
          <w:gridAfter w:val="2"/>
          <w:wAfter w:w="4252" w:type="dxa"/>
          <w:trHeight w:val="5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8FA4" w14:textId="77777777" w:rsidR="00057369" w:rsidRPr="00AA3386" w:rsidRDefault="00057369" w:rsidP="00466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КФ «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 Medical Center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14:paraId="5A826B21" w14:textId="77777777" w:rsidR="00276D01" w:rsidRPr="00AA3386" w:rsidRDefault="00276D01" w:rsidP="00466B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</w:t>
            </w:r>
            <w:r w:rsidR="00182D93" w:rsidRPr="00AA338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4</w:t>
            </w:r>
            <w:r w:rsidRPr="00AA338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КП)</w:t>
            </w:r>
          </w:p>
          <w:p w14:paraId="5854C833" w14:textId="77777777" w:rsidR="00057369" w:rsidRPr="00AA3386" w:rsidRDefault="00057369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25FE" w14:textId="77777777" w:rsidR="00057369" w:rsidRPr="00AA3386" w:rsidRDefault="00057369" w:rsidP="00466B5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 «Дисфункция яичников»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266B5678" w14:textId="77777777" w:rsidR="00057369" w:rsidRPr="00AA3386" w:rsidRDefault="00057369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0139" w14:textId="77777777" w:rsidR="00057369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DA6D" w14:textId="77777777" w:rsidR="00057369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3EAC" w14:textId="77777777" w:rsidR="00057369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135E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5E0D08A" w14:textId="77777777" w:rsidR="00057369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1D7711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ентябрь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2021г</w:t>
            </w:r>
          </w:p>
        </w:tc>
      </w:tr>
      <w:tr w:rsidR="00C17E04" w:rsidRPr="003113EA" w14:paraId="77E5B913" w14:textId="77777777" w:rsidTr="00466B5C">
        <w:trPr>
          <w:gridAfter w:val="2"/>
          <w:wAfter w:w="4252" w:type="dxa"/>
          <w:trHeight w:val="5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FEC" w14:textId="77777777" w:rsidR="00C17E04" w:rsidRPr="00AA3386" w:rsidRDefault="00C17E0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51B" w14:textId="77777777" w:rsidR="00C17E04" w:rsidRPr="00AA3386" w:rsidRDefault="00C17E04" w:rsidP="00466B5C">
            <w:pPr>
              <w:pStyle w:val="a9"/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76D01"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503E06"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КП </w:t>
            </w:r>
            <w:r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«Невынашивание беременности»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2F7B4484" w14:textId="77777777" w:rsidR="00C17E04" w:rsidRPr="00AA3386" w:rsidRDefault="00C17E04" w:rsidP="00466B5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4F46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09AB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CBC6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EEC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055D554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ентябрь 2021г</w:t>
            </w:r>
          </w:p>
        </w:tc>
      </w:tr>
      <w:tr w:rsidR="00C17E04" w:rsidRPr="003113EA" w14:paraId="33573D5B" w14:textId="77777777" w:rsidTr="00466B5C">
        <w:trPr>
          <w:gridAfter w:val="2"/>
          <w:wAfter w:w="4252" w:type="dxa"/>
          <w:trHeight w:val="5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BA2" w14:textId="77777777" w:rsidR="00C17E04" w:rsidRPr="00AA3386" w:rsidRDefault="00C17E0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2623" w14:textId="77777777" w:rsidR="00C17E04" w:rsidRPr="00AA3386" w:rsidRDefault="00276D01" w:rsidP="00466B5C">
            <w:pPr>
              <w:pStyle w:val="a9"/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3) К</w:t>
            </w:r>
            <w:r w:rsidR="00C17E04" w:rsidRPr="00AA33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 «Синдром предменструального напряжения» </w:t>
            </w:r>
            <w:r w:rsidR="00C17E04"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</w:t>
            </w:r>
            <w:r w:rsidR="00C17E04"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Акушерство и гинекология»</w:t>
            </w:r>
          </w:p>
          <w:p w14:paraId="60CCCFD9" w14:textId="77777777" w:rsidR="00C17E04" w:rsidRPr="00AA3386" w:rsidRDefault="00C17E04" w:rsidP="00466B5C">
            <w:pPr>
              <w:widowControl w:val="0"/>
              <w:tabs>
                <w:tab w:val="center" w:pos="4450"/>
                <w:tab w:val="left" w:pos="89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EAE72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137E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BEF0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1D3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5D87DD1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D5F7D50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ентябрь 2021г</w:t>
            </w:r>
          </w:p>
        </w:tc>
      </w:tr>
      <w:tr w:rsidR="00C17E04" w:rsidRPr="003113EA" w14:paraId="7104027B" w14:textId="77777777" w:rsidTr="00466B5C">
        <w:trPr>
          <w:gridAfter w:val="2"/>
          <w:wAfter w:w="4252" w:type="dxa"/>
          <w:trHeight w:val="55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6FD" w14:textId="77777777" w:rsidR="00C17E04" w:rsidRPr="00AA3386" w:rsidRDefault="00C17E04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33F7" w14:textId="77777777" w:rsidR="00C17E04" w:rsidRPr="00AA3386" w:rsidRDefault="00C17E04" w:rsidP="00466B5C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КП «Болезнь Бехчета»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«Орфанные заболевания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10104C39" w14:textId="77777777" w:rsidR="00C17E04" w:rsidRPr="00AA3386" w:rsidRDefault="00C17E04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5C48D0BE" w14:textId="77777777" w:rsidR="00C17E04" w:rsidRPr="00AA3386" w:rsidRDefault="00C17E04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DF0A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708F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BD0B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3772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3EBFDBC" w14:textId="77777777" w:rsidR="00284611" w:rsidRPr="00AA3386" w:rsidRDefault="00284611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F71EFAA" w14:textId="77777777" w:rsidR="00C17E04" w:rsidRPr="00AA3386" w:rsidRDefault="00C538AB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="00C17E04"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ентябрь 2021г</w:t>
            </w:r>
          </w:p>
        </w:tc>
      </w:tr>
      <w:tr w:rsidR="00D10E65" w:rsidRPr="003113EA" w14:paraId="4914CBE5" w14:textId="77777777" w:rsidTr="00466B5C">
        <w:trPr>
          <w:gridAfter w:val="2"/>
          <w:wAfter w:w="4252" w:type="dxa"/>
          <w:trHeight w:val="5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B97" w14:textId="77777777" w:rsidR="00D10E65" w:rsidRPr="00AA3386" w:rsidRDefault="00D10E65" w:rsidP="00466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РГП на ПХВ «Казахский научный центр дерматологии и инфекционных заболеваний Министерства 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здравоохранения Республики Казахстан»</w:t>
            </w:r>
          </w:p>
          <w:p w14:paraId="4B2970B4" w14:textId="77777777" w:rsidR="00D10E65" w:rsidRPr="00AA3386" w:rsidRDefault="00D10E65" w:rsidP="00466B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(5КП)</w:t>
            </w:r>
          </w:p>
          <w:p w14:paraId="0FD582DC" w14:textId="77777777" w:rsidR="00D10E65" w:rsidRPr="00AA3386" w:rsidRDefault="00D10E65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E0C1" w14:textId="77777777" w:rsidR="00D10E65" w:rsidRPr="00AA3386" w:rsidRDefault="00D10E65" w:rsidP="00466B5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 «Врожденный ихтиоз» по профилю «Орфанные заболевания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4F0013BE" w14:textId="77777777" w:rsidR="00D10E65" w:rsidRPr="00AA3386" w:rsidRDefault="00D10E65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52BD" w14:textId="77777777" w:rsidR="00D10E65" w:rsidRPr="00AA3386" w:rsidRDefault="00D10E6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CFA05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807819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083B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24C5A2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979D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CB51FB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6FA7120E" w14:textId="77777777" w:rsidTr="00466B5C">
        <w:trPr>
          <w:gridAfter w:val="2"/>
          <w:wAfter w:w="4252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F57F" w14:textId="77777777" w:rsidR="00D10E65" w:rsidRPr="00AA3386" w:rsidRDefault="00D10E65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D2CB" w14:textId="77777777" w:rsidR="00D10E65" w:rsidRPr="00AA3386" w:rsidRDefault="00D10E65" w:rsidP="00466B5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«Пузырчатка» по профилю «Дерматовенерология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28AF7E6E" w14:textId="77777777" w:rsidR="00D10E65" w:rsidRPr="00AA3386" w:rsidRDefault="00D10E65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диагностика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FCC7" w14:textId="77777777" w:rsidR="00D10E65" w:rsidRPr="00AA3386" w:rsidRDefault="00D10E6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4EAF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67B19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3AA8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D0314C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0A86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A08F53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1546ED7D" w14:textId="77777777" w:rsidTr="00466B5C">
        <w:trPr>
          <w:gridAfter w:val="2"/>
          <w:wAfter w:w="4252" w:type="dxa"/>
          <w:trHeight w:val="5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80C" w14:textId="77777777" w:rsidR="00D10E65" w:rsidRPr="00AA3386" w:rsidRDefault="00D10E65" w:rsidP="00466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F308" w14:textId="77777777" w:rsidR="00D10E65" w:rsidRPr="00AA3386" w:rsidRDefault="00D10E65" w:rsidP="00466B5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«Контактный аллергический дерматит» по профилю «Дерматовенерология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77A53852" w14:textId="77777777" w:rsidR="00D10E65" w:rsidRPr="00AA3386" w:rsidRDefault="00D10E65" w:rsidP="00466B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765" w14:textId="77777777" w:rsidR="00D10E65" w:rsidRPr="00AA3386" w:rsidRDefault="00D10E65" w:rsidP="0046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ECDB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76C1F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9D95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891912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AD5D" w14:textId="77777777" w:rsidR="00D10E65" w:rsidRPr="00AA3386" w:rsidRDefault="00D10E65" w:rsidP="00466B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6EC34B" w14:textId="77777777" w:rsidR="00D10E65" w:rsidRPr="00AA3386" w:rsidRDefault="00D10E65" w:rsidP="0046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4FE4F3FE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4B2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6B07" w14:textId="77777777" w:rsidR="00D10E65" w:rsidRPr="00AA3386" w:rsidRDefault="00D10E65" w:rsidP="006E02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«Импетиго» по профилю «Дерматовенерология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54509068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CDB5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701F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FA2729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D17D4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7E1E0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419D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2F0BD0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62B45AE7" w14:textId="77777777" w:rsidTr="00466B5C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16A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76B1" w14:textId="77777777" w:rsidR="00D10E65" w:rsidRPr="00AA3386" w:rsidRDefault="00D10E65" w:rsidP="006E022E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«Врожденный буллезный эпидермолиз» по профилю «Дерматовенерология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73B32D34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19FA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36FDA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86C47B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64B3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FDB7B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6DA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FAB9BD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2335221B" w14:textId="77777777" w:rsidTr="00466B5C">
        <w:trPr>
          <w:gridAfter w:val="2"/>
          <w:wAfter w:w="4252" w:type="dxa"/>
          <w:trHeight w:val="7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88E" w14:textId="77777777" w:rsidR="00D10E65" w:rsidRPr="00AA3386" w:rsidRDefault="00D10E65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АО «Национальный научный центр хирургии им. А.Н.Сызганова»</w:t>
            </w:r>
          </w:p>
          <w:p w14:paraId="57BC33FF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(4КП)</w:t>
            </w:r>
          </w:p>
          <w:p w14:paraId="6A239141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5FB9" w14:textId="77777777" w:rsidR="00D10E65" w:rsidRPr="00AA3386" w:rsidRDefault="00D10E65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«Перитонит» по профилю «Хирургия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17CD38BE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804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FB6B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DDEB80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46BE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C6DE8A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FCD1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6CFF8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447782D9" w14:textId="77777777" w:rsidTr="00466B5C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2473" w14:textId="77777777" w:rsidR="00D10E65" w:rsidRPr="00AA3386" w:rsidRDefault="00D10E65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23EC" w14:textId="77777777" w:rsidR="00D10E65" w:rsidRPr="00AA3386" w:rsidRDefault="00D10E65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«Ведения реципиента печени в посттрансплантационный период  (на амбулаторном этапе)» по профилю «Трансплантология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7F3FEDE5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703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AC59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CCA85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1147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BD24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A94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74B0F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2C728DDE" w14:textId="77777777" w:rsidTr="00466B5C">
        <w:trPr>
          <w:gridAfter w:val="2"/>
          <w:wAfter w:w="4252" w:type="dxa"/>
          <w:trHeight w:val="79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972C" w14:textId="77777777" w:rsidR="00D10E65" w:rsidRPr="00AA3386" w:rsidRDefault="00D10E65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52BE" w14:textId="77777777" w:rsidR="00D10E65" w:rsidRPr="00AA3386" w:rsidRDefault="00D10E65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«Атеросклероз брюшной аорты        и артерий нижних конечностей» по профилю «Ангиохирургия»</w:t>
            </w:r>
          </w:p>
          <w:p w14:paraId="6612221B" w14:textId="77777777" w:rsidR="00D10E65" w:rsidRPr="00AA3386" w:rsidRDefault="00D10E65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  <w:p w14:paraId="60B352E7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53B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621D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D5ADF4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450E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88F4A4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727" w14:textId="77777777" w:rsidR="00D10E65" w:rsidRPr="00AA3386" w:rsidRDefault="00D10E65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053942" w14:textId="77777777" w:rsidR="00D10E65" w:rsidRPr="00AA3386" w:rsidRDefault="00D10E65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B62CAC" w:rsidRPr="003113EA" w14:paraId="0E2F3641" w14:textId="77777777" w:rsidTr="00466B5C">
        <w:trPr>
          <w:gridAfter w:val="2"/>
          <w:wAfter w:w="4252" w:type="dxa"/>
          <w:trHeight w:val="66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3EE9" w14:textId="77777777" w:rsidR="00B62CAC" w:rsidRPr="00AA3386" w:rsidRDefault="00B62CAC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527F" w14:textId="77777777" w:rsidR="00B62CAC" w:rsidRPr="00AA3386" w:rsidRDefault="00B62CAC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«Эмболия и тромбоз аорты и артерий» по профилю «Ангиохирургия»</w:t>
            </w:r>
          </w:p>
          <w:p w14:paraId="32FCDAE2" w14:textId="77777777" w:rsidR="00B62CAC" w:rsidRPr="00AA3386" w:rsidRDefault="00B62CAC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69C" w14:textId="77777777" w:rsidR="00B62CAC" w:rsidRPr="00AA3386" w:rsidRDefault="00B62CAC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F597" w14:textId="77777777" w:rsidR="00B62CAC" w:rsidRPr="00AA3386" w:rsidRDefault="00B62CAC" w:rsidP="006E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704E" w14:textId="77777777" w:rsidR="00B62CAC" w:rsidRPr="00AA3386" w:rsidRDefault="00B62CAC" w:rsidP="006E0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40FF" w14:textId="77777777" w:rsidR="00B62CAC" w:rsidRPr="00AA3386" w:rsidRDefault="00B62CAC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08423D" w:rsidRPr="003113EA" w14:paraId="4D51F568" w14:textId="77777777" w:rsidTr="00466B5C">
        <w:trPr>
          <w:gridAfter w:val="2"/>
          <w:wAfter w:w="4252" w:type="dxa"/>
          <w:trHeight w:val="51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74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2608E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317704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FA526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F94B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84E1A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90267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E03C8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83EBB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7BAE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B0D4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A692B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150EA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FA06F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AD38E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2B88B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2E6AB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BFB2A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4E2B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B7075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625D3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НАО «Медицинский университет Астана»</w:t>
            </w:r>
          </w:p>
          <w:p w14:paraId="7625EA03" w14:textId="21C5FE05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F92D2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КП)</w:t>
            </w:r>
          </w:p>
          <w:p w14:paraId="278F778B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CC1D" w14:textId="77777777" w:rsidR="0008423D" w:rsidRPr="00AA3386" w:rsidRDefault="0008423D" w:rsidP="006E022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 «Сепсис у детей» по профилю «Инфекционные болезни (детские)»</w:t>
            </w:r>
          </w:p>
          <w:p w14:paraId="35484C5A" w14:textId="77777777" w:rsidR="0008423D" w:rsidRPr="00AA3386" w:rsidRDefault="0008423D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EE0A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CB33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E0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341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68A7B776" w14:textId="77777777" w:rsidTr="00466B5C">
        <w:trPr>
          <w:gridAfter w:val="2"/>
          <w:wAfter w:w="4252" w:type="dxa"/>
          <w:trHeight w:val="1214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B73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09D3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2) КП «Оптиконевромиелит. Болезнь Девика»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Орфанные заболевания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1F09E79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51FC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1C1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AB1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69C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5DBA5955" w14:textId="77777777" w:rsidTr="00466B5C">
        <w:trPr>
          <w:gridAfter w:val="2"/>
          <w:wAfter w:w="4252" w:type="dxa"/>
          <w:trHeight w:val="5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97B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5E79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3)КП «Болезнь Фабри»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Орфанные заболевания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632F091" w14:textId="77777777" w:rsidR="0008423D" w:rsidRPr="00AA3386" w:rsidRDefault="0008423D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D5C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EFE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6F5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40D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788790B8" w14:textId="77777777" w:rsidTr="00466B5C">
        <w:trPr>
          <w:gridAfter w:val="2"/>
          <w:wAfter w:w="4252" w:type="dxa"/>
          <w:trHeight w:val="60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FB0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1CA9" w14:textId="77777777" w:rsidR="0008423D" w:rsidRPr="00AA3386" w:rsidRDefault="0008423D" w:rsidP="006E022E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4) КП «Спинальная мышечная атрофия у детей»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Орфанные заболевания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639648D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30F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5E78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2865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6C68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61D4143F" w14:textId="77777777" w:rsidTr="00647C23">
        <w:trPr>
          <w:gridAfter w:val="2"/>
          <w:wAfter w:w="4252" w:type="dxa"/>
          <w:trHeight w:val="8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D2DE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310B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«Хроническая ишемия мозга»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76F334C8" w14:textId="77777777" w:rsidR="0008423D" w:rsidRPr="00AA3386" w:rsidRDefault="0008423D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C8E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181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3AA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FB9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7032A5" w:rsidRPr="003113EA" w14:paraId="7CF60856" w14:textId="77777777" w:rsidTr="00647C23">
        <w:trPr>
          <w:gridAfter w:val="2"/>
          <w:wAfter w:w="4252" w:type="dxa"/>
          <w:trHeight w:val="84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5ED8" w14:textId="77777777" w:rsidR="007032A5" w:rsidRPr="00AA3386" w:rsidRDefault="007032A5" w:rsidP="007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35A0" w14:textId="77777777" w:rsidR="007032A5" w:rsidRPr="00AA3386" w:rsidRDefault="007032A5" w:rsidP="007032A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Энцефалит у детей и взрослых»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8FBF499" w14:textId="77777777" w:rsidR="007032A5" w:rsidRPr="00AA3386" w:rsidRDefault="007032A5" w:rsidP="007032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146" w14:textId="77777777" w:rsidR="007032A5" w:rsidRPr="00AA3386" w:rsidRDefault="007032A5" w:rsidP="007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C40C" w14:textId="77777777" w:rsidR="007032A5" w:rsidRPr="00AA3386" w:rsidRDefault="007032A5" w:rsidP="007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BD21" w14:textId="77777777" w:rsidR="007032A5" w:rsidRPr="00AA3386" w:rsidRDefault="007032A5" w:rsidP="007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5A60" w14:textId="77777777" w:rsidR="007032A5" w:rsidRPr="00AA3386" w:rsidRDefault="007032A5" w:rsidP="007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38DA4C86" w14:textId="77777777" w:rsidTr="00647C23">
        <w:trPr>
          <w:gridAfter w:val="2"/>
          <w:wAfter w:w="4252" w:type="dxa"/>
          <w:trHeight w:val="7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C7ED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C2B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«Менингит у детей и взрослых»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26420286" w14:textId="77777777" w:rsidR="0008423D" w:rsidRPr="00AA3386" w:rsidRDefault="0008423D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8B4C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BA6E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7BCF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3F1E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08423D" w:rsidRPr="003113EA" w14:paraId="06352CE5" w14:textId="77777777" w:rsidTr="00466B5C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671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A84A5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«Детский церебральный паралич»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Неврология (детская)»</w:t>
            </w:r>
          </w:p>
          <w:p w14:paraId="5AEFA59A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E1DB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7164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96BD336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289275D7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8DE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884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8DBE035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октябрь 2021г</w:t>
            </w:r>
          </w:p>
        </w:tc>
      </w:tr>
      <w:tr w:rsidR="0008423D" w:rsidRPr="003113EA" w14:paraId="3B35B597" w14:textId="77777777" w:rsidTr="00466B5C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0649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0817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«Красный плоский лишай»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Дерматовенерология»</w:t>
            </w:r>
          </w:p>
          <w:p w14:paraId="72D157EF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диагностика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5625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0C00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774A12C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2057BE6C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F9DE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22D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3D05ABD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октябрь 2021г</w:t>
            </w:r>
          </w:p>
        </w:tc>
      </w:tr>
      <w:tr w:rsidR="0008423D" w:rsidRPr="003113EA" w14:paraId="5C7AE145" w14:textId="77777777" w:rsidTr="00466B5C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2CC9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E712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sz w:val="20"/>
                <w:szCs w:val="20"/>
              </w:rPr>
              <w:t>КП «Внезапная смерть»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Неотложная медицина»</w:t>
            </w:r>
          </w:p>
          <w:p w14:paraId="6ECB8563" w14:textId="77777777" w:rsidR="0008423D" w:rsidRPr="00AA3386" w:rsidRDefault="0008423D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10C91DBB" w14:textId="77777777" w:rsidR="0008423D" w:rsidRPr="00AA3386" w:rsidRDefault="0008423D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3EAB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CE48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6BDC87C8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0651E584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B52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3AA2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BF1208F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октябрь 2021г</w:t>
            </w:r>
          </w:p>
        </w:tc>
      </w:tr>
      <w:tr w:rsidR="0008423D" w:rsidRPr="003113EA" w14:paraId="7821FC4B" w14:textId="77777777" w:rsidTr="00466B5C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ED4E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AFFE" w14:textId="77777777" w:rsidR="0008423D" w:rsidRPr="00AA3386" w:rsidRDefault="0008423D" w:rsidP="006E022E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«Кандидоз полости рта»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«Стоматология»</w:t>
            </w:r>
          </w:p>
          <w:p w14:paraId="0E38510F" w14:textId="77777777" w:rsidR="0008423D" w:rsidRPr="00AA3386" w:rsidRDefault="0008423D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  <w:p w14:paraId="218A5F41" w14:textId="77777777" w:rsidR="0008423D" w:rsidRPr="00AA3386" w:rsidRDefault="0008423D" w:rsidP="006E022E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F9EF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1DF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77A7168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1F5D67DE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7541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3500" w14:textId="77777777" w:rsidR="0008423D" w:rsidRPr="00AA3386" w:rsidRDefault="0008423D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5D71A8B" w14:textId="77777777" w:rsidR="0008423D" w:rsidRPr="00AA3386" w:rsidRDefault="0008423D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A10726" w:rsidRPr="003113EA" w14:paraId="26DB8F51" w14:textId="77777777" w:rsidTr="00CF1B88">
        <w:trPr>
          <w:gridAfter w:val="2"/>
          <w:wAfter w:w="4252" w:type="dxa"/>
          <w:trHeight w:val="103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F048" w14:textId="77777777" w:rsidR="00A10726" w:rsidRPr="00AA3386" w:rsidRDefault="00A10726" w:rsidP="00A1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7C15" w14:textId="77777777" w:rsidR="00A10726" w:rsidRPr="00AA3386" w:rsidRDefault="00A10726" w:rsidP="00A1072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«Кариес зубов» 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профилю «Стоматология»</w:t>
            </w:r>
          </w:p>
          <w:p w14:paraId="0F29F3D8" w14:textId="5B14BE75" w:rsidR="00A10726" w:rsidRPr="00A10726" w:rsidRDefault="00A10726" w:rsidP="00A1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5858" w14:textId="524414DB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0E9F" w14:textId="18E10461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BDC1" w14:textId="0B71C985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359" w14:textId="77777777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2B86B4" w14:textId="4223515E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A10726" w:rsidRPr="003113EA" w14:paraId="28932A28" w14:textId="77777777" w:rsidTr="00DA23E2">
        <w:trPr>
          <w:gridAfter w:val="2"/>
          <w:wAfter w:w="4252" w:type="dxa"/>
          <w:trHeight w:val="803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31F" w14:textId="77777777" w:rsidR="00A10726" w:rsidRPr="00AA3386" w:rsidRDefault="00A10726" w:rsidP="00A10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5023" w14:textId="77777777" w:rsidR="00A10726" w:rsidRPr="00AA3386" w:rsidRDefault="00A10726" w:rsidP="00A1072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28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sz w:val="20"/>
                <w:szCs w:val="20"/>
              </w:rPr>
              <w:t>КП «Рассеянный склероз»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A3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F051050" w14:textId="369A40FB" w:rsidR="00A10726" w:rsidRPr="00AA3386" w:rsidRDefault="00A10726" w:rsidP="00A10726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A6D3" w14:textId="56BBB719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12B8" w14:textId="77777777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F17187A" w14:textId="77777777" w:rsidR="00A10726" w:rsidRPr="00AA3386" w:rsidRDefault="00A10726" w:rsidP="00A1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3ABFDDB8" w14:textId="5412CF12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B96D" w14:textId="709EBBB4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14CF" w14:textId="1493E440" w:rsidR="00A10726" w:rsidRPr="00AA3386" w:rsidRDefault="00A10726" w:rsidP="00A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283895" w:rsidRPr="003113EA" w14:paraId="0DA66BC6" w14:textId="77777777" w:rsidTr="00466B5C">
        <w:trPr>
          <w:gridAfter w:val="2"/>
          <w:wAfter w:w="4252" w:type="dxa"/>
          <w:trHeight w:val="76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C05" w14:textId="77777777" w:rsidR="00283895" w:rsidRPr="00AA3386" w:rsidRDefault="00283895" w:rsidP="0028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D0BD57" w14:textId="77777777" w:rsidR="00283895" w:rsidRPr="00AA3386" w:rsidRDefault="00283895" w:rsidP="0028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C7E0F" w14:textId="77777777" w:rsidR="00283895" w:rsidRPr="00AA3386" w:rsidRDefault="00283895" w:rsidP="0028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CDBEB" w14:textId="77777777" w:rsidR="00283895" w:rsidRPr="00AA3386" w:rsidRDefault="00283895" w:rsidP="00283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РГП на ПХВ «Национальный научный центр фтизиопульмонологии Республики Казахстан»</w:t>
            </w:r>
          </w:p>
          <w:p w14:paraId="340D9160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(9КП)</w:t>
            </w:r>
          </w:p>
          <w:p w14:paraId="078EE2E6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4EED" w14:textId="77777777" w:rsidR="00283895" w:rsidRPr="00AA3386" w:rsidRDefault="00283895" w:rsidP="0028389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«Туберкулез органов дыхания у взрослых»</w:t>
            </w:r>
            <w:r w:rsidRPr="00AA3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Фтизиатрия» </w:t>
            </w:r>
          </w:p>
          <w:p w14:paraId="07178483" w14:textId="77777777" w:rsidR="00283895" w:rsidRPr="00AA3386" w:rsidRDefault="00283895" w:rsidP="0028389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341B9" w14:textId="72838140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42C53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4EEEF" w14:textId="48D52519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5F3D11" w14:textId="0DB7714E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5214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B778EA" w14:textId="537B8D3A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442571" w:rsidRPr="003113EA" w14:paraId="38A5E977" w14:textId="77777777" w:rsidTr="00BC1A9B">
        <w:trPr>
          <w:gridAfter w:val="2"/>
          <w:wAfter w:w="4252" w:type="dxa"/>
          <w:trHeight w:val="7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3856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17EE" w14:textId="77777777" w:rsidR="00442571" w:rsidRPr="00AA3386" w:rsidRDefault="00442571" w:rsidP="0044257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«Туберкулез центральной нервной системы с множественной лекарственной устойчивостью у взрослых»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3DB1D363" w14:textId="77777777" w:rsidR="00442571" w:rsidRPr="00AA3386" w:rsidRDefault="00442571" w:rsidP="00442571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  <w:p w14:paraId="6A075334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EFDE" w14:textId="7BAE54C0" w:rsidR="00442571" w:rsidRPr="00AA3386" w:rsidRDefault="00442571" w:rsidP="0044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AD2A" w14:textId="27AE10E8" w:rsidR="00442571" w:rsidRPr="00AA3386" w:rsidRDefault="00442571" w:rsidP="0044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0E35" w14:textId="0861E482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31BD" w14:textId="3175353B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442571" w:rsidRPr="003113EA" w14:paraId="3E47DE20" w14:textId="77777777" w:rsidTr="00F4648D">
        <w:trPr>
          <w:gridAfter w:val="2"/>
          <w:wAfter w:w="4252" w:type="dxa"/>
          <w:trHeight w:val="7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0D9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6DC5" w14:textId="77777777" w:rsidR="00442571" w:rsidRPr="00AA3386" w:rsidRDefault="00442571" w:rsidP="0044257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«Туберкулез органов дыхания с множественной лекарственной устойчивостью у взрослых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профилю»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7F0C0FB4" w14:textId="77777777" w:rsidR="00442571" w:rsidRPr="00AA3386" w:rsidRDefault="00442571" w:rsidP="00442571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  <w:p w14:paraId="0CC3773C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A490" w14:textId="37384640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E563" w14:textId="65EEBD24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11CF" w14:textId="750DFC60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88FA" w14:textId="3FE1B04C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442571" w:rsidRPr="003113EA" w14:paraId="7BD19918" w14:textId="77777777" w:rsidTr="00F8716A">
        <w:trPr>
          <w:gridAfter w:val="2"/>
          <w:wAfter w:w="4252" w:type="dxa"/>
          <w:trHeight w:val="76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3C7A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FFC5" w14:textId="77777777" w:rsidR="00442571" w:rsidRPr="00AA3386" w:rsidRDefault="00442571" w:rsidP="0044257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«Туберкулез центральной нервной системы с широкой лекарственной устойчивостью у взрослых»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1475EE2E" w14:textId="77777777" w:rsidR="00442571" w:rsidRPr="00AA3386" w:rsidRDefault="00442571" w:rsidP="00442571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  <w:p w14:paraId="0B3F0460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F0E2" w14:textId="2ADAFA61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FE8C" w14:textId="5A57BBE5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1AB2" w14:textId="3601C561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AA6B" w14:textId="33D48899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442571" w:rsidRPr="003113EA" w14:paraId="140A1863" w14:textId="77777777" w:rsidTr="00F24236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1FD6" w14:textId="77777777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20CC" w14:textId="77777777" w:rsidR="00442571" w:rsidRPr="00AA3386" w:rsidRDefault="00442571" w:rsidP="0044257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«Туберкулез органов дыхания с широкой лекарственной устойчивостью у взрослых»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54C3F399" w14:textId="77777777" w:rsidR="00442571" w:rsidRPr="00AA3386" w:rsidRDefault="00442571" w:rsidP="0044257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F2AA" w14:textId="08B5D678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934D" w14:textId="427682C6" w:rsidR="00442571" w:rsidRPr="00AA3386" w:rsidRDefault="00442571" w:rsidP="0044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14B" w14:textId="721EF43B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142" w14:textId="2E05E9B1" w:rsidR="00442571" w:rsidRPr="00AA3386" w:rsidRDefault="00442571" w:rsidP="0044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283895" w:rsidRPr="003113EA" w14:paraId="66800640" w14:textId="77777777" w:rsidTr="00466B5C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569" w14:textId="77777777" w:rsidR="00283895" w:rsidRPr="00AA3386" w:rsidRDefault="00283895" w:rsidP="002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B6DF" w14:textId="77777777" w:rsidR="00283895" w:rsidRPr="00AA3386" w:rsidRDefault="00283895" w:rsidP="0028389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КП «Туберкулез органов дыхания у детей»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16C147CE" w14:textId="77777777" w:rsidR="00283895" w:rsidRPr="00AA3386" w:rsidRDefault="00283895" w:rsidP="0028389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C658F" w14:textId="7100D7E6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226677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F60A8" w14:textId="47C1B281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6C048A" w14:textId="632DF76C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495D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C41AA" w14:textId="467A5D03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283895" w:rsidRPr="003113EA" w14:paraId="367B5AAB" w14:textId="77777777" w:rsidTr="00466B5C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9E1" w14:textId="77777777" w:rsidR="00283895" w:rsidRPr="00AA3386" w:rsidRDefault="00283895" w:rsidP="002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468" w14:textId="77777777" w:rsidR="00283895" w:rsidRPr="00AA3386" w:rsidRDefault="00283895" w:rsidP="0028389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«Туберкулез органов дыхания с широкой лекарственной устойчивостью у детей»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DE6012F" w14:textId="77777777" w:rsidR="00283895" w:rsidRPr="00AA3386" w:rsidRDefault="00283895" w:rsidP="00283895">
            <w:pPr>
              <w:pStyle w:val="1"/>
              <w:spacing w:before="0" w:beforeAutospacing="0" w:after="0" w:afterAutospacing="0"/>
              <w:rPr>
                <w:bCs w:val="0"/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86C3F" w14:textId="7617D381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2662B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7C3E5" w14:textId="4BC66D2A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3379B" w14:textId="1C037183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B47D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88CB9" w14:textId="6033DA61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283895" w:rsidRPr="003113EA" w14:paraId="04A3EC00" w14:textId="77777777" w:rsidTr="00466B5C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1435" w14:textId="77777777" w:rsidR="00283895" w:rsidRPr="00AA3386" w:rsidRDefault="00283895" w:rsidP="0028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709" w14:textId="77777777" w:rsidR="00283895" w:rsidRPr="00AA3386" w:rsidRDefault="00283895" w:rsidP="0028389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«Туберкулез центральной нервной системы у детей с широкой лекарственной устойчивостью»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6B268FAE" w14:textId="77777777" w:rsidR="00283895" w:rsidRPr="00AA3386" w:rsidRDefault="00283895" w:rsidP="00283895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2F721" w14:textId="7B15152B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30EFEC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4D5647" w14:textId="3D7107E0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F3AC33" w14:textId="492A7D3A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CC6D" w14:textId="77777777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E4398" w14:textId="174F4A8A" w:rsidR="00283895" w:rsidRPr="00AA3386" w:rsidRDefault="00283895" w:rsidP="0028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442571" w:rsidRPr="003113EA" w14:paraId="42F74C13" w14:textId="77777777" w:rsidTr="005922AD">
        <w:trPr>
          <w:gridAfter w:val="2"/>
          <w:wAfter w:w="4252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DF2" w14:textId="77777777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CB42" w14:textId="77777777" w:rsidR="00442571" w:rsidRPr="00AA3386" w:rsidRDefault="00442571" w:rsidP="00442571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КП «Туберкулез центральной нервной системы у детей с множественной лекарственной устойчивостью»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Фтизиатрия»</w:t>
            </w:r>
          </w:p>
          <w:p w14:paraId="1C8B5B40" w14:textId="77777777" w:rsidR="00442571" w:rsidRPr="00AA3386" w:rsidRDefault="00442571" w:rsidP="00442571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698A" w14:textId="212DD8CA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8AF4" w14:textId="6B29D5E6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98D8" w14:textId="746587AD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C375" w14:textId="4C872D4D" w:rsidR="00442571" w:rsidRPr="00AA3386" w:rsidRDefault="00442571" w:rsidP="0044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41672B" w:rsidRPr="003113EA" w14:paraId="4CE14506" w14:textId="77777777" w:rsidTr="00D96A19">
        <w:trPr>
          <w:gridAfter w:val="2"/>
          <w:wAfter w:w="4252" w:type="dxa"/>
          <w:trHeight w:val="8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5650" w14:textId="77777777" w:rsidR="0041672B" w:rsidRPr="00AA3386" w:rsidRDefault="0041672B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АО «Национальный центр нейрохирургии»</w:t>
            </w:r>
          </w:p>
          <w:p w14:paraId="20B1F3A3" w14:textId="7BD89A9A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</w:t>
            </w:r>
            <w:r w:rsidR="0023164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3</w:t>
            </w:r>
            <w:r w:rsidRPr="00AA338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КП)</w:t>
            </w:r>
          </w:p>
          <w:p w14:paraId="65DC6D02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D9CA" w14:textId="77777777" w:rsidR="0041672B" w:rsidRPr="00AA3386" w:rsidRDefault="0041672B" w:rsidP="006E022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28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 «Транзиторная ишемическая атака» по профилю «Неврология» </w:t>
            </w:r>
          </w:p>
          <w:p w14:paraId="70060215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C874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июль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E87A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63B5E1A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2E95AD64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июль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93AB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E5C2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50506C4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август 2021г</w:t>
            </w:r>
          </w:p>
        </w:tc>
      </w:tr>
      <w:tr w:rsidR="0041672B" w:rsidRPr="003113EA" w14:paraId="2F5708B3" w14:textId="77777777" w:rsidTr="00D96A19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D61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C927" w14:textId="77777777" w:rsidR="0041672B" w:rsidRPr="00AA3386" w:rsidRDefault="0041672B" w:rsidP="006E022E">
            <w:pPr>
              <w:pStyle w:val="Default"/>
              <w:numPr>
                <w:ilvl w:val="0"/>
                <w:numId w:val="12"/>
              </w:numPr>
              <w:ind w:left="0" w:firstLine="28"/>
              <w:rPr>
                <w:color w:val="auto"/>
                <w:sz w:val="20"/>
                <w:szCs w:val="20"/>
              </w:rPr>
            </w:pPr>
            <w:r w:rsidRPr="00AA3386">
              <w:rPr>
                <w:color w:val="auto"/>
                <w:sz w:val="20"/>
                <w:szCs w:val="20"/>
              </w:rPr>
              <w:t>КП «Эндоваскулярное лечение ишемического инсульта в острейшем периоде»</w:t>
            </w:r>
            <w:r w:rsidRPr="00AA3386">
              <w:rPr>
                <w:rFonts w:eastAsia="Calibri"/>
                <w:color w:val="auto"/>
                <w:sz w:val="20"/>
                <w:szCs w:val="20"/>
              </w:rPr>
              <w:t xml:space="preserve"> по профилю «Нейрохирургия»</w:t>
            </w:r>
          </w:p>
          <w:p w14:paraId="07CF9AD6" w14:textId="77777777" w:rsidR="0041672B" w:rsidRPr="00AA3386" w:rsidRDefault="0041672B" w:rsidP="006E022E">
            <w:pPr>
              <w:pStyle w:val="Default"/>
              <w:rPr>
                <w:color w:val="auto"/>
                <w:sz w:val="20"/>
                <w:szCs w:val="20"/>
              </w:rPr>
            </w:pPr>
            <w:r w:rsidRPr="00AA3386">
              <w:rPr>
                <w:color w:val="auto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A06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июль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A308D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AC59266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688E3296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9509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4D5E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B6DD37C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август 2021г</w:t>
            </w:r>
          </w:p>
        </w:tc>
      </w:tr>
      <w:tr w:rsidR="0041672B" w:rsidRPr="003113EA" w14:paraId="2DD4BE52" w14:textId="77777777" w:rsidTr="00D96A19">
        <w:trPr>
          <w:gridAfter w:val="2"/>
          <w:wAfter w:w="4252" w:type="dxa"/>
          <w:trHeight w:val="5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8DE6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8659" w14:textId="77777777" w:rsidR="0041672B" w:rsidRPr="00AA3386" w:rsidRDefault="0041672B" w:rsidP="006E022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«Ишемический инсульт» по профилю «Неврология»</w:t>
            </w:r>
          </w:p>
          <w:p w14:paraId="359BDD59" w14:textId="77777777" w:rsidR="0041672B" w:rsidRPr="00AA3386" w:rsidRDefault="0041672B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114" w14:textId="77777777" w:rsidR="0041672B" w:rsidRPr="00AA3386" w:rsidRDefault="0041672B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EC9F" w14:textId="77777777" w:rsidR="0041672B" w:rsidRPr="00AA3386" w:rsidRDefault="0041672B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7803B" w14:textId="77777777" w:rsidR="0041672B" w:rsidRPr="00AA3386" w:rsidRDefault="0041672B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238F" w14:textId="77777777" w:rsidR="0041672B" w:rsidRPr="00AA3386" w:rsidRDefault="0041672B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413C6" w14:textId="77777777" w:rsidR="0041672B" w:rsidRPr="00AA3386" w:rsidRDefault="0041672B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38D8" w14:textId="77777777" w:rsidR="0041672B" w:rsidRPr="00AA3386" w:rsidRDefault="0041672B" w:rsidP="006E0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9C8CDC" w14:textId="77777777" w:rsidR="0041672B" w:rsidRPr="00AA3386" w:rsidRDefault="0041672B" w:rsidP="006E0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</w:tr>
      <w:tr w:rsidR="00D10E65" w:rsidRPr="003113EA" w14:paraId="41D23125" w14:textId="77777777" w:rsidTr="00466B5C">
        <w:trPr>
          <w:gridAfter w:val="2"/>
          <w:wAfter w:w="4252" w:type="dxa"/>
          <w:trHeight w:val="52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6E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РГП на ПХВ «</w:t>
            </w:r>
            <w:r w:rsidR="00FC5D35" w:rsidRPr="00AA33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Национальный научный центр травматологии и ортопедии им. академика Н.Д. Батпенова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» МЗ РК</w:t>
            </w:r>
          </w:p>
          <w:p w14:paraId="7C605BD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(15 КП)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3539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«Гнойный (пиогенный) артрит»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14:paraId="37998C85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A8BB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BC5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A56339D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4806CCC0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июль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BCD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3F54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72D5994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август 2021г</w:t>
            </w:r>
          </w:p>
        </w:tc>
      </w:tr>
      <w:tr w:rsidR="00D10E65" w:rsidRPr="003113EA" w14:paraId="39C0CAD0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2FE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C8FE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«Вывих ключицы»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167D6D07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5439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июль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7EEC5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A1FA9CC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3BC1D3B9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июль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272B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09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284BFDA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август 2021г</w:t>
            </w:r>
          </w:p>
        </w:tc>
      </w:tr>
      <w:tr w:rsidR="00D10E65" w:rsidRPr="003113EA" w14:paraId="0E614BDF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562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2695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«Перелом надколенника»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54D414FE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3F92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июль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A213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6238B2B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0C9EC96A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июль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A45A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D70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C88FD11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август 2021г</w:t>
            </w:r>
          </w:p>
        </w:tc>
      </w:tr>
      <w:tr w:rsidR="00D10E65" w:rsidRPr="003113EA" w14:paraId="0912024E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638E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2B9B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«Перелом пяточной кости стопы»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95BE29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1778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11A2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7926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8609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11C9EF24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278E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356B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«Перелом пястных кости»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874AFA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0B1A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935A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B24C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ECD9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7A3DF96C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F54C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771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«Чрескожной коррекции халлюкс вальгус»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881B27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7FCF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FD78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B332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4D65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537D1CE7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AD5B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F1E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«Подтаранный артроэрез»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D3518C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0DB3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5B74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F394B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EF6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4DF1B15C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9A65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CB50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«Деформация грудной клетки»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31A5DC" w14:textId="77777777" w:rsidR="00D10E65" w:rsidRPr="00AA3386" w:rsidRDefault="00D10E65" w:rsidP="006E022E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AA3386">
              <w:rPr>
                <w:b w:val="0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EC0C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5D67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187A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D51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1E88E25F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B80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389E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«Остеосинтез псевдоартроза с применением костной пластики аллографтом»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86B414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4353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9BC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9CAFF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85F5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775155DA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0C3D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3CB4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«Перипротезная инфекция»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68963D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диагностика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BA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7E51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D76C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1697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74573488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27A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638C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«Перелом таранной кости»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2AD8AA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диагностика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AD53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328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412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BAC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19A8DBFD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3772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FBEF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«Гонартроз»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DBF2C3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D1542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468B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F38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4766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5F230DDF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AC5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8ACF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«Повреждение мениска коленного сустава»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D4E8C4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836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BB26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8F1B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B150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630E5823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C9C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AC64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КП «Эндопротезирование коленного сустава» 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AA4B80" w14:textId="77777777" w:rsidR="00D10E65" w:rsidRPr="00AA3386" w:rsidRDefault="00D10E65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8C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FF5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8C64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D0F7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D10E65" w:rsidRPr="003113EA" w14:paraId="32FB1F80" w14:textId="77777777" w:rsidTr="00466B5C">
        <w:trPr>
          <w:gridAfter w:val="2"/>
          <w:wAfter w:w="4252" w:type="dxa"/>
          <w:trHeight w:val="61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30B3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11C7" w14:textId="77777777" w:rsidR="00D10E65" w:rsidRPr="00AA3386" w:rsidRDefault="00D10E65" w:rsidP="006E022E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«Эндопротезирование тазобедренного сустава»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профилю «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  <w:r w:rsidRPr="00AA33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3D577" w14:textId="77777777" w:rsidR="00D10E65" w:rsidRPr="00AA3386" w:rsidRDefault="00D10E6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медицинского вмешательства)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E55D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DDEE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C655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80AC" w14:textId="77777777" w:rsidR="00D10E65" w:rsidRPr="00AA3386" w:rsidRDefault="00D10E6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</w:tr>
      <w:tr w:rsidR="001F7E62" w:rsidRPr="0065620B" w14:paraId="40AAADC5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33F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АО «Научный центр педиатрии и детской хирургии»</w:t>
            </w:r>
          </w:p>
          <w:p w14:paraId="43C4A83F" w14:textId="77777777" w:rsidR="001F7E62" w:rsidRPr="00AA3386" w:rsidRDefault="001F7E62" w:rsidP="00CD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CD0687"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КП)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42FD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323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«Белково-энергетическая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недостаточность у детей» по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 «Гастроэнтерология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7C51D666" w14:textId="77777777" w:rsidR="001F7E62" w:rsidRPr="00AA3386" w:rsidRDefault="001F7E62" w:rsidP="006E022E">
            <w:pPr>
              <w:pStyle w:val="TableParagraph"/>
              <w:spacing w:before="1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F5DF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55D75EBA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4259E2EE" w14:textId="77777777" w:rsidR="001F7E62" w:rsidRPr="00AA3386" w:rsidRDefault="001F7E62" w:rsidP="006E022E">
            <w:pPr>
              <w:pStyle w:val="TableParagraph"/>
              <w:ind w:right="341"/>
              <w:jc w:val="right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3AABE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399EC2D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3065A2F" w14:textId="77777777" w:rsidR="001F7E62" w:rsidRPr="00AA3386" w:rsidRDefault="001F7E62" w:rsidP="006E022E">
            <w:pPr>
              <w:pStyle w:val="TableParagraph"/>
              <w:ind w:left="195" w:right="195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7CC4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7C52DD2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27B87C4" w14:textId="77777777" w:rsidR="001F7E62" w:rsidRPr="00AA3386" w:rsidRDefault="001F7E62" w:rsidP="006E022E">
            <w:pPr>
              <w:pStyle w:val="TableParagraph"/>
              <w:ind w:left="264" w:right="268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1FB3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</w:p>
          <w:p w14:paraId="17110A65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3C8928C" w14:textId="77777777" w:rsidR="001F7E62" w:rsidRPr="00AA3386" w:rsidRDefault="001F7E62" w:rsidP="006E022E">
            <w:pPr>
              <w:pStyle w:val="TableParagraph"/>
              <w:ind w:left="548" w:right="549"/>
              <w:jc w:val="center"/>
              <w:rPr>
                <w:sz w:val="20"/>
                <w:szCs w:val="20"/>
                <w:highlight w:val="yellow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6556E957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3F25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73D1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266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</w:t>
            </w:r>
            <w:r w:rsidRPr="00AA3386">
              <w:rPr>
                <w:spacing w:val="-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«Болезнь</w:t>
            </w:r>
            <w:r w:rsidRPr="00AA3386">
              <w:rPr>
                <w:spacing w:val="-4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Виллебранда»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 и гематология (детская)»</w:t>
            </w:r>
          </w:p>
          <w:p w14:paraId="1F5FD8B1" w14:textId="77777777" w:rsidR="001F7E62" w:rsidRPr="00AA3386" w:rsidRDefault="001F7E62" w:rsidP="006E022E">
            <w:pPr>
              <w:pStyle w:val="TableParagraph"/>
              <w:spacing w:line="253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C7E2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5AE8EAD0" w14:textId="77777777" w:rsidR="001F7E62" w:rsidRPr="00AA3386" w:rsidRDefault="001F7E62" w:rsidP="006E022E">
            <w:pPr>
              <w:pStyle w:val="TableParagraph"/>
              <w:ind w:right="341"/>
              <w:jc w:val="right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12DE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031984D" w14:textId="77777777" w:rsidR="001F7E62" w:rsidRPr="00AA3386" w:rsidRDefault="001F7E62" w:rsidP="006E022E">
            <w:pPr>
              <w:pStyle w:val="TableParagraph"/>
              <w:ind w:left="195" w:right="195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CB104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310FC7C9" w14:textId="77777777" w:rsidR="001F7E62" w:rsidRPr="00AA3386" w:rsidRDefault="001F7E62" w:rsidP="006E022E">
            <w:pPr>
              <w:pStyle w:val="TableParagraph"/>
              <w:ind w:left="264" w:right="268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41FC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EA043D3" w14:textId="77777777" w:rsidR="001F7E62" w:rsidRPr="00AA3386" w:rsidRDefault="001E0687" w:rsidP="006E022E">
            <w:pPr>
              <w:pStyle w:val="TableParagraph"/>
              <w:ind w:right="54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val="kk-KZ"/>
              </w:rPr>
              <w:t xml:space="preserve"> </w:t>
            </w:r>
            <w:r w:rsidR="001F7E62" w:rsidRPr="00AA3386">
              <w:rPr>
                <w:sz w:val="20"/>
                <w:szCs w:val="20"/>
              </w:rPr>
              <w:t>октябрь</w:t>
            </w:r>
            <w:r w:rsidR="001F7E62" w:rsidRPr="00AA3386">
              <w:rPr>
                <w:spacing w:val="-3"/>
                <w:sz w:val="20"/>
                <w:szCs w:val="20"/>
              </w:rPr>
              <w:t xml:space="preserve"> </w:t>
            </w:r>
            <w:r w:rsidR="001F7E62"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070E41A9" w14:textId="77777777" w:rsidTr="008E1EC3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99D4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3115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line="242" w:lineRule="auto"/>
              <w:ind w:left="28" w:right="266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</w:t>
            </w:r>
            <w:r w:rsidRPr="00AA3386">
              <w:rPr>
                <w:spacing w:val="-8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«Нефробластома</w:t>
            </w:r>
            <w:r w:rsidRPr="00AA3386">
              <w:rPr>
                <w:spacing w:val="4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</w:t>
            </w:r>
            <w:r w:rsidRPr="00AA3386">
              <w:rPr>
                <w:spacing w:val="1"/>
                <w:sz w:val="20"/>
                <w:szCs w:val="20"/>
              </w:rPr>
              <w:t xml:space="preserve"> и гематология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01ABCF05" w14:textId="77777777" w:rsidR="001F7E62" w:rsidRPr="00AA3386" w:rsidRDefault="001F7E62" w:rsidP="006E022E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A4DF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68EBF62" w14:textId="77777777" w:rsidR="001F7E62" w:rsidRPr="00AA3386" w:rsidRDefault="001F7E62" w:rsidP="006E022E">
            <w:pPr>
              <w:pStyle w:val="TableParagraph"/>
              <w:ind w:right="341"/>
              <w:jc w:val="right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B7D8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CA99783" w14:textId="77777777" w:rsidR="001F7E62" w:rsidRPr="00AA3386" w:rsidRDefault="001F7E62" w:rsidP="006E022E">
            <w:pPr>
              <w:pStyle w:val="TableParagraph"/>
              <w:ind w:left="195" w:right="195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3F59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3593378" w14:textId="77777777" w:rsidR="001F7E62" w:rsidRPr="00AA3386" w:rsidRDefault="001F7E62" w:rsidP="006E022E">
            <w:pPr>
              <w:pStyle w:val="TableParagraph"/>
              <w:ind w:left="264" w:right="268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38EA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C4C5D4D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8A402DA" w14:textId="77777777" w:rsidR="001F7E62" w:rsidRPr="00AA3386" w:rsidRDefault="001E0687" w:rsidP="006E022E">
            <w:pPr>
              <w:pStyle w:val="TableParagraph"/>
              <w:ind w:right="549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</w:t>
            </w:r>
            <w:r w:rsidR="001F7E62" w:rsidRPr="00AA3386">
              <w:rPr>
                <w:sz w:val="20"/>
                <w:szCs w:val="20"/>
              </w:rPr>
              <w:t>ктябрь</w:t>
            </w:r>
            <w:r w:rsidRPr="00AA3386">
              <w:rPr>
                <w:sz w:val="20"/>
                <w:szCs w:val="20"/>
                <w:lang w:val="kk-KZ"/>
              </w:rPr>
              <w:t xml:space="preserve"> 2</w:t>
            </w:r>
            <w:r w:rsidR="001F7E62" w:rsidRPr="00AA3386">
              <w:rPr>
                <w:sz w:val="20"/>
                <w:szCs w:val="20"/>
              </w:rPr>
              <w:t>021г</w:t>
            </w:r>
          </w:p>
        </w:tc>
      </w:tr>
      <w:tr w:rsidR="001F7E62" w:rsidRPr="003113EA" w14:paraId="31B47AE8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A96A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2A1D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342" w:firstLine="7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</w:t>
            </w:r>
            <w:r w:rsidRPr="00AA3386">
              <w:rPr>
                <w:spacing w:val="-8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«Нейробластома</w:t>
            </w:r>
            <w:r w:rsidRPr="00AA3386">
              <w:rPr>
                <w:spacing w:val="5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4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</w:t>
            </w:r>
            <w:r w:rsidRPr="00AA3386">
              <w:rPr>
                <w:spacing w:val="1"/>
                <w:sz w:val="20"/>
                <w:szCs w:val="20"/>
              </w:rPr>
              <w:t xml:space="preserve"> и гематология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6E8D75DF" w14:textId="77777777" w:rsidR="001F7E62" w:rsidRPr="00AA3386" w:rsidRDefault="001F7E62" w:rsidP="006E022E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D5F6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2F01236" w14:textId="77777777" w:rsidR="001F7E62" w:rsidRPr="00AA3386" w:rsidRDefault="001F7E62" w:rsidP="006E022E">
            <w:pPr>
              <w:pStyle w:val="TableParagraph"/>
              <w:spacing w:before="1"/>
              <w:ind w:right="341"/>
              <w:jc w:val="right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8546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8C0983B" w14:textId="77777777" w:rsidR="001F7E62" w:rsidRPr="00AA3386" w:rsidRDefault="001F7E62" w:rsidP="006E022E">
            <w:pPr>
              <w:pStyle w:val="TableParagraph"/>
              <w:spacing w:before="1"/>
              <w:ind w:left="195" w:right="195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август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0C6A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6F21774" w14:textId="77777777" w:rsidR="001F7E62" w:rsidRPr="00AA3386" w:rsidRDefault="001F7E62" w:rsidP="006E022E">
            <w:pPr>
              <w:pStyle w:val="TableParagraph"/>
              <w:spacing w:before="1"/>
              <w:ind w:left="264" w:right="268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618F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41FD6911" w14:textId="77777777" w:rsidR="001F7E62" w:rsidRPr="00AA3386" w:rsidRDefault="001F7E62" w:rsidP="006E022E">
            <w:pPr>
              <w:pStyle w:val="TableParagraph"/>
              <w:ind w:left="548" w:right="549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0235BAF3" w14:textId="77777777" w:rsidTr="008E1EC3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E5ED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B885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36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«Иммунная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тромбоцитопения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</w:t>
            </w:r>
            <w:r w:rsidRPr="00AA3386">
              <w:rPr>
                <w:spacing w:val="-5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 и гематология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5A83B73B" w14:textId="77777777" w:rsidR="001F7E62" w:rsidRPr="00AA3386" w:rsidRDefault="001F7E62" w:rsidP="006E022E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4860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6FA3A9C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8A71AD5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4501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10D1938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1E8D5BBA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B514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3FA3972F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1EBB487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956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2C651E39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3E45435A" w14:textId="77777777" w:rsidR="001F7E62" w:rsidRPr="00AA3386" w:rsidRDefault="001F7E62" w:rsidP="006E022E">
            <w:pPr>
              <w:pStyle w:val="TableParagraph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122436FD" w14:textId="77777777" w:rsidTr="00466B5C">
        <w:trPr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B4A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FCDE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413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</w:t>
            </w:r>
            <w:r w:rsidRPr="00AA3386">
              <w:rPr>
                <w:spacing w:val="-10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«Апластическая</w:t>
            </w:r>
            <w:r w:rsidRPr="00AA3386">
              <w:rPr>
                <w:spacing w:val="-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анемия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 профилю</w:t>
            </w:r>
          </w:p>
          <w:p w14:paraId="1313D294" w14:textId="77777777" w:rsidR="001F7E62" w:rsidRPr="00AA3386" w:rsidRDefault="001F7E62" w:rsidP="006E022E">
            <w:pPr>
              <w:pStyle w:val="TableParagraph"/>
              <w:spacing w:line="276" w:lineRule="exact"/>
              <w:ind w:left="105" w:right="390"/>
              <w:rPr>
                <w:sz w:val="20"/>
                <w:szCs w:val="20"/>
              </w:rPr>
            </w:pPr>
            <w:r w:rsidRPr="00AA3386">
              <w:rPr>
                <w:spacing w:val="-1"/>
                <w:sz w:val="20"/>
                <w:szCs w:val="20"/>
              </w:rPr>
              <w:t xml:space="preserve">«Онкология и гематология </w:t>
            </w:r>
            <w:r w:rsidRPr="00AA3386">
              <w:rPr>
                <w:sz w:val="20"/>
                <w:szCs w:val="20"/>
              </w:rPr>
              <w:t>(детская)»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0A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E93BD43" w14:textId="77777777" w:rsidR="001F7E62" w:rsidRPr="00AA3386" w:rsidRDefault="001F7E62" w:rsidP="006E022E">
            <w:pPr>
              <w:pStyle w:val="TableParagraph"/>
              <w:spacing w:before="1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A874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3DB4062" w14:textId="77777777" w:rsidR="001F7E62" w:rsidRPr="00AA3386" w:rsidRDefault="001F7E62" w:rsidP="006E022E">
            <w:pPr>
              <w:pStyle w:val="TableParagraph"/>
              <w:spacing w:before="1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CC10" w14:textId="77777777" w:rsidR="001F7E62" w:rsidRPr="00AA3386" w:rsidRDefault="001F7E62" w:rsidP="006E022E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03E6132" w14:textId="77777777" w:rsidR="001F7E62" w:rsidRPr="00AA3386" w:rsidRDefault="001F7E62" w:rsidP="006E022E">
            <w:pPr>
              <w:pStyle w:val="TableParagraph"/>
              <w:spacing w:before="1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DC6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56869E8" w14:textId="77777777" w:rsidR="001F7E62" w:rsidRPr="00AA3386" w:rsidRDefault="001F7E62" w:rsidP="006E022E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1B3ACDF" w14:textId="77777777" w:rsidR="001F7E62" w:rsidRPr="00AA3386" w:rsidRDefault="001F7E62" w:rsidP="006E022E">
            <w:pPr>
              <w:pStyle w:val="TableParagraph"/>
              <w:spacing w:before="1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vAlign w:val="center"/>
          </w:tcPr>
          <w:p w14:paraId="34FB9458" w14:textId="77777777" w:rsidR="001F7E62" w:rsidRPr="003113EA" w:rsidRDefault="001F7E6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276C9B0" w14:textId="77777777" w:rsidR="001F7E62" w:rsidRPr="003113EA" w:rsidRDefault="001F7E6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DA" w:rsidRPr="003113EA" w14:paraId="23442487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376B" w14:textId="77777777" w:rsidR="003111DA" w:rsidRPr="00AA3386" w:rsidRDefault="003111DA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BD7E" w14:textId="77777777" w:rsidR="003111DA" w:rsidRPr="00AA3386" w:rsidRDefault="003111DA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132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«Острый лимфобластный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лейкоз у детей (первичный)» по</w:t>
            </w:r>
            <w:r w:rsidRPr="00AA3386">
              <w:rPr>
                <w:spacing w:val="-58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 и гематология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3CF25866" w14:textId="77777777" w:rsidR="003111DA" w:rsidRPr="00AA3386" w:rsidRDefault="003111DA" w:rsidP="006E022E">
            <w:pPr>
              <w:pStyle w:val="TableParagraph"/>
              <w:spacing w:before="1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21CA" w14:textId="77777777" w:rsidR="003111DA" w:rsidRPr="00AA3386" w:rsidRDefault="003111DA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FBB08F8" w14:textId="77777777" w:rsidR="003111DA" w:rsidRPr="00AA3386" w:rsidRDefault="003111DA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553C99E" w14:textId="77777777" w:rsidR="003111DA" w:rsidRPr="00AA3386" w:rsidRDefault="003111DA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7CBA" w14:textId="77777777" w:rsidR="003111DA" w:rsidRPr="00AA3386" w:rsidRDefault="003111DA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23FCC9A" w14:textId="77777777" w:rsidR="003111DA" w:rsidRPr="00AA3386" w:rsidRDefault="003111DA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4991267" w14:textId="77777777" w:rsidR="003111DA" w:rsidRPr="00AA3386" w:rsidRDefault="003111DA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C6F8" w14:textId="77777777" w:rsidR="003111DA" w:rsidRPr="00AA3386" w:rsidRDefault="003111DA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1D4F1DC" w14:textId="77777777" w:rsidR="003111DA" w:rsidRPr="00AA3386" w:rsidRDefault="003111DA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14F4FA1" w14:textId="77777777" w:rsidR="003111DA" w:rsidRPr="00AA3386" w:rsidRDefault="003111DA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8AA2" w14:textId="77777777" w:rsidR="003111DA" w:rsidRPr="00AA3386" w:rsidRDefault="003111DA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5095D11" w14:textId="77777777" w:rsidR="003111DA" w:rsidRPr="00AA3386" w:rsidRDefault="003111DA" w:rsidP="006E022E">
            <w:pPr>
              <w:pStyle w:val="TableParagraph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3A727EB0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103C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8253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0" w:right="329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«Врожденные пороки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развития легких у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новорожденных»</w:t>
            </w:r>
            <w:r w:rsidRPr="00AA3386">
              <w:rPr>
                <w:spacing w:val="-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</w:p>
          <w:p w14:paraId="6DCD6A4A" w14:textId="77777777" w:rsidR="001F7E62" w:rsidRPr="00AA3386" w:rsidRDefault="001F7E62" w:rsidP="006E022E">
            <w:pPr>
              <w:pStyle w:val="TableParagraph"/>
              <w:spacing w:line="276" w:lineRule="exact"/>
              <w:ind w:left="105" w:right="51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«Неонатальная хирургия»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10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4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5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3854D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6CDD4E1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16CA9F5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FD56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6C3A436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A7F6888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A1D19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2E9B0CF1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D4C509F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99C9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5BC18C6F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B35650D" w14:textId="77777777" w:rsidR="001F7E62" w:rsidRPr="00AA3386" w:rsidRDefault="001F7E62" w:rsidP="006E022E">
            <w:pPr>
              <w:pStyle w:val="TableParagraph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5ACDE512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ED0B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74C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line="275" w:lineRule="exact"/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</w:t>
            </w:r>
            <w:r w:rsidRPr="00AA3386">
              <w:rPr>
                <w:spacing w:val="-5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«Пороки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развития</w:t>
            </w:r>
          </w:p>
          <w:p w14:paraId="5BAAE274" w14:textId="77777777" w:rsidR="001F7E62" w:rsidRPr="00AA3386" w:rsidRDefault="001F7E62" w:rsidP="006E022E">
            <w:pPr>
              <w:pStyle w:val="TableParagraph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диафрагмы</w:t>
            </w:r>
            <w:r w:rsidRPr="00AA3386">
              <w:rPr>
                <w:spacing w:val="50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новорожденных»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  <w:r w:rsidRPr="00AA3386">
              <w:rPr>
                <w:spacing w:val="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«Неонатальная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хирургия»</w:t>
            </w:r>
          </w:p>
          <w:p w14:paraId="45BE5FCC" w14:textId="77777777" w:rsidR="001F7E62" w:rsidRPr="00AA3386" w:rsidRDefault="001F7E62" w:rsidP="006E022E">
            <w:pPr>
              <w:pStyle w:val="TableParagraph"/>
              <w:spacing w:before="2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DEEA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90D8DA1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7FF0C11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B2F4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6DA41F1E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4C4AB1FE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2CEC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241736CC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99DFA84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5B98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EE68E31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DE9BB94" w14:textId="77777777" w:rsidR="001F7E62" w:rsidRPr="00AA3386" w:rsidRDefault="001F7E62" w:rsidP="006E022E">
            <w:pPr>
              <w:pStyle w:val="TableParagraph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2547CE8B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3F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D128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ind w:left="28" w:right="329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«Врожденная высокая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кишечная непроходимость у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новорожденных»</w:t>
            </w:r>
            <w:r w:rsidRPr="00AA3386">
              <w:rPr>
                <w:spacing w:val="-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</w:p>
          <w:p w14:paraId="06DBD52F" w14:textId="77777777" w:rsidR="001F7E62" w:rsidRPr="00AA3386" w:rsidRDefault="001F7E62" w:rsidP="006E022E">
            <w:pPr>
              <w:pStyle w:val="TableParagraph"/>
              <w:spacing w:line="274" w:lineRule="exact"/>
              <w:ind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«Неонатальная</w:t>
            </w:r>
            <w:r w:rsidRPr="00AA3386">
              <w:rPr>
                <w:spacing w:val="-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хирургия»</w:t>
            </w:r>
          </w:p>
          <w:p w14:paraId="3A8E23E5" w14:textId="77777777" w:rsidR="001F7E62" w:rsidRPr="00AA3386" w:rsidRDefault="001F7E62" w:rsidP="006E022E">
            <w:pPr>
              <w:pStyle w:val="TableParagraph"/>
              <w:spacing w:before="4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EE64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3DD693E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01B2D30" w14:textId="77777777" w:rsidR="001F7E62" w:rsidRPr="00AA3386" w:rsidRDefault="001F7E62" w:rsidP="006E022E">
            <w:pPr>
              <w:pStyle w:val="TableParagraph"/>
              <w:spacing w:before="1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7716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6624902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397862E" w14:textId="77777777" w:rsidR="001F7E62" w:rsidRPr="00AA3386" w:rsidRDefault="001F7E62" w:rsidP="006E022E">
            <w:pPr>
              <w:pStyle w:val="TableParagraph"/>
              <w:spacing w:before="1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4BE1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482E749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2CEF8841" w14:textId="77777777" w:rsidR="001F7E62" w:rsidRPr="00AA3386" w:rsidRDefault="001F7E62" w:rsidP="006E022E">
            <w:pPr>
              <w:pStyle w:val="TableParagraph"/>
              <w:spacing w:before="1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E9F2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60FDDBED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5EB0C69" w14:textId="77777777" w:rsidR="001F7E62" w:rsidRPr="00AA3386" w:rsidRDefault="001F7E62" w:rsidP="006E022E">
            <w:pPr>
              <w:pStyle w:val="TableParagraph"/>
              <w:spacing w:before="1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E12580" w:rsidRPr="003113EA" w14:paraId="104D0870" w14:textId="77777777" w:rsidTr="008E1EC3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7F64" w14:textId="77777777" w:rsidR="00E12580" w:rsidRPr="00AA3386" w:rsidRDefault="00E12580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F172" w14:textId="77777777" w:rsidR="00E12580" w:rsidRPr="00AA3386" w:rsidRDefault="00E12580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496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«Атрезия ануса с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ректовезикальным</w:t>
            </w:r>
            <w:r w:rsidRPr="00AA3386">
              <w:rPr>
                <w:spacing w:val="-10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свищем</w:t>
            </w:r>
            <w:r w:rsidRPr="00AA3386">
              <w:rPr>
                <w:spacing w:val="-1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(II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этап)»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по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</w:t>
            </w:r>
          </w:p>
          <w:p w14:paraId="7055A59C" w14:textId="77777777" w:rsidR="00E12580" w:rsidRPr="00AA3386" w:rsidRDefault="00E12580" w:rsidP="006E022E">
            <w:pPr>
              <w:pStyle w:val="TableParagraph"/>
              <w:ind w:left="105" w:right="32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«Хирургия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(детская)» </w:t>
            </w:r>
          </w:p>
          <w:p w14:paraId="20BF53F9" w14:textId="77777777" w:rsidR="00E12580" w:rsidRPr="00AA3386" w:rsidRDefault="00E12580" w:rsidP="006E022E">
            <w:pPr>
              <w:pStyle w:val="TableParagraph"/>
              <w:ind w:left="105" w:right="32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4C80" w14:textId="77777777" w:rsidR="00E12580" w:rsidRPr="00AA3386" w:rsidRDefault="00E12580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154AA8F" w14:textId="77777777" w:rsidR="00E12580" w:rsidRPr="00AA3386" w:rsidRDefault="00E12580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048B" w14:textId="77777777" w:rsidR="00E12580" w:rsidRPr="00AA3386" w:rsidRDefault="00E12580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F5B251C" w14:textId="77777777" w:rsidR="00E12580" w:rsidRPr="00AA3386" w:rsidRDefault="00E12580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6A21" w14:textId="77777777" w:rsidR="00E12580" w:rsidRPr="00AA3386" w:rsidRDefault="00E12580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9134E5B" w14:textId="77777777" w:rsidR="00E12580" w:rsidRPr="00AA3386" w:rsidRDefault="00E12580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EC9" w14:textId="77777777" w:rsidR="00E12580" w:rsidRPr="00AA3386" w:rsidRDefault="00E12580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F8B118F" w14:textId="77777777" w:rsidR="00E12580" w:rsidRPr="00AA3386" w:rsidRDefault="00E12580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152D922A" w14:textId="77777777" w:rsidR="00E12580" w:rsidRPr="00AA3386" w:rsidRDefault="00E12580" w:rsidP="006E022E">
            <w:pPr>
              <w:pStyle w:val="TableParagraph"/>
              <w:spacing w:before="1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08BF3855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667C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8CEB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137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«Атрезия ануса с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ректопромежностным</w:t>
            </w:r>
            <w:r w:rsidRPr="00AA3386">
              <w:rPr>
                <w:spacing w:val="-8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свищем</w:t>
            </w:r>
            <w:r w:rsidRPr="00AA3386">
              <w:rPr>
                <w:spacing w:val="-12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у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 по профилю «Хирургия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4C440689" w14:textId="77777777" w:rsidR="001F7E62" w:rsidRPr="00AA3386" w:rsidRDefault="001F7E62" w:rsidP="006E022E">
            <w:pPr>
              <w:pStyle w:val="TableParagraph"/>
              <w:spacing w:before="1" w:line="254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96A6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F8F592F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95D5C15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25CC8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68CE459C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4C517386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9AD33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33066F58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8EA5983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C88F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1B30B36" w14:textId="77777777" w:rsidR="001F7E62" w:rsidRPr="00AA3386" w:rsidRDefault="001F7E62" w:rsidP="006E022E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CC1FACD" w14:textId="77777777" w:rsidR="001F7E62" w:rsidRPr="00AA3386" w:rsidRDefault="001F7E62" w:rsidP="006E022E">
            <w:pPr>
              <w:pStyle w:val="TableParagraph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39085408" w14:textId="77777777" w:rsidTr="00466B5C">
        <w:trPr>
          <w:gridAfter w:val="2"/>
          <w:wAfter w:w="4252" w:type="dxa"/>
          <w:trHeight w:val="6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EA6" w14:textId="77777777" w:rsidR="001F7E62" w:rsidRPr="00AA3386" w:rsidRDefault="001F7E62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91DF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223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«Болезнь Гиршпрунга у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детей» по профилю «Хирургия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663CCA23" w14:textId="77777777" w:rsidR="001F7E62" w:rsidRPr="00AA3386" w:rsidRDefault="001F7E62" w:rsidP="006E022E">
            <w:pPr>
              <w:pStyle w:val="TableParagraph"/>
              <w:spacing w:line="257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8E69" w14:textId="77777777" w:rsidR="001F7E62" w:rsidRPr="00AA3386" w:rsidRDefault="001F7E62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001B28FE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3965" w14:textId="77777777" w:rsidR="001F7E62" w:rsidRPr="00AA3386" w:rsidRDefault="001F7E62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CA6961B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7DCD" w14:textId="77777777" w:rsidR="001F7E62" w:rsidRPr="00AA3386" w:rsidRDefault="001F7E62" w:rsidP="006E022E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3BBBDBD8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B40D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2A21349C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6EC0F00" w14:textId="77777777" w:rsidR="001F7E62" w:rsidRPr="00AA3386" w:rsidRDefault="001F7E62" w:rsidP="006E022E">
            <w:pPr>
              <w:pStyle w:val="TableParagraph"/>
              <w:spacing w:before="1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1C2C25D0" w14:textId="77777777" w:rsidTr="00466B5C">
        <w:trPr>
          <w:gridAfter w:val="2"/>
          <w:wAfter w:w="4252" w:type="dxa"/>
          <w:trHeight w:val="102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95E" w14:textId="77777777" w:rsidR="001F7E62" w:rsidRPr="00AA3386" w:rsidRDefault="001F7E6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5230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323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«Синдром Жильбера» по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 «Гастроэнтерология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1531C745" w14:textId="77777777" w:rsidR="001F7E62" w:rsidRPr="00AA3386" w:rsidRDefault="001F7E62" w:rsidP="006E022E">
            <w:pPr>
              <w:pStyle w:val="TableParagraph"/>
              <w:spacing w:line="252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4EA6" w14:textId="77777777" w:rsidR="001F7E62" w:rsidRPr="00AA3386" w:rsidRDefault="001F7E62" w:rsidP="006E022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9F41311" w14:textId="77777777" w:rsidR="001F7E62" w:rsidRPr="00AA3386" w:rsidRDefault="001F7E62" w:rsidP="006E022E">
            <w:pPr>
              <w:pStyle w:val="TableParagraph"/>
              <w:spacing w:before="1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4811" w14:textId="77777777" w:rsidR="001F7E62" w:rsidRPr="00AA3386" w:rsidRDefault="001F7E62" w:rsidP="006E022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7B5ACAA" w14:textId="77777777" w:rsidR="001F7E62" w:rsidRPr="00AA3386" w:rsidRDefault="001F7E62" w:rsidP="006E022E">
            <w:pPr>
              <w:pStyle w:val="TableParagraph"/>
              <w:spacing w:before="1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AC3B" w14:textId="77777777" w:rsidR="001F7E62" w:rsidRPr="00AA3386" w:rsidRDefault="001F7E62" w:rsidP="006E022E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4B52F4C" w14:textId="77777777" w:rsidR="001F7E62" w:rsidRPr="00AA3386" w:rsidRDefault="001F7E62" w:rsidP="006E022E">
            <w:pPr>
              <w:pStyle w:val="TableParagraph"/>
              <w:spacing w:before="1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49D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128F1E2" w14:textId="77777777" w:rsidR="001F7E62" w:rsidRPr="00AA3386" w:rsidRDefault="001F7E62" w:rsidP="006E022E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5AD44371" w14:textId="77777777" w:rsidR="001F7E62" w:rsidRPr="00AA3386" w:rsidRDefault="001F7E62" w:rsidP="006E022E">
            <w:pPr>
              <w:pStyle w:val="TableParagraph"/>
              <w:spacing w:before="1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1F7E62" w:rsidRPr="003113EA" w14:paraId="32105047" w14:textId="77777777" w:rsidTr="00466B5C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548" w14:textId="77777777" w:rsidR="001F7E62" w:rsidRPr="00AA3386" w:rsidRDefault="001F7E6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9840" w14:textId="77777777" w:rsidR="001F7E62" w:rsidRPr="00AA3386" w:rsidRDefault="001F7E62" w:rsidP="006E022E">
            <w:pPr>
              <w:pStyle w:val="TableParagraph"/>
              <w:numPr>
                <w:ilvl w:val="0"/>
                <w:numId w:val="19"/>
              </w:numPr>
              <w:spacing w:before="1"/>
              <w:ind w:left="28" w:right="323" w:hanging="14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«Синдром раздраженного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кишечника у детей» по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 «Гастроэнтерология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</w:p>
          <w:p w14:paraId="596CBB12" w14:textId="77777777" w:rsidR="001F7E62" w:rsidRPr="00AA3386" w:rsidRDefault="001F7E62" w:rsidP="006E022E">
            <w:pPr>
              <w:pStyle w:val="TableParagraph"/>
              <w:spacing w:before="1" w:line="254" w:lineRule="exact"/>
              <w:ind w:left="16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</w:t>
            </w:r>
            <w:r w:rsidRPr="00AA3386">
              <w:rPr>
                <w:spacing w:val="-6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диагностики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и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89FD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22790B1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02E6B1B8" w14:textId="77777777" w:rsidR="001F7E62" w:rsidRPr="00AA3386" w:rsidRDefault="001F7E62" w:rsidP="006E022E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8408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17A21CD9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1397791" w14:textId="77777777" w:rsidR="001F7E62" w:rsidRPr="00AA3386" w:rsidRDefault="001F7E62" w:rsidP="006E022E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BB22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0193EFCE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23636D42" w14:textId="77777777" w:rsidR="001F7E62" w:rsidRPr="00AA3386" w:rsidRDefault="001F7E62" w:rsidP="006E022E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3207" w14:textId="77777777" w:rsidR="001F7E62" w:rsidRPr="00AA3386" w:rsidRDefault="001F7E62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50830C99" w14:textId="77777777" w:rsidR="001F7E62" w:rsidRPr="00AA3386" w:rsidRDefault="001F7E62" w:rsidP="006E022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E8727D7" w14:textId="77777777" w:rsidR="001F7E62" w:rsidRPr="00AA3386" w:rsidRDefault="001F7E62" w:rsidP="006E022E">
            <w:pPr>
              <w:pStyle w:val="TableParagraph"/>
              <w:ind w:left="617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4B1F14" w:rsidRPr="003113EA" w14:paraId="3BBAB693" w14:textId="77777777" w:rsidTr="00466B5C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619" w14:textId="77777777" w:rsidR="004B1F14" w:rsidRPr="00AA3386" w:rsidRDefault="004B1F14" w:rsidP="004B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41CA" w14:textId="64E5C79B" w:rsidR="004B1F14" w:rsidRPr="004B1F14" w:rsidRDefault="004B1F14" w:rsidP="004B1F14">
            <w:pPr>
              <w:pStyle w:val="TableParagraph"/>
              <w:numPr>
                <w:ilvl w:val="0"/>
                <w:numId w:val="19"/>
              </w:numPr>
              <w:spacing w:before="1" w:line="242" w:lineRule="auto"/>
              <w:ind w:left="0" w:right="323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КП «Хронический запор» </w:t>
            </w:r>
            <w:r w:rsidRPr="00AA3386">
              <w:rPr>
                <w:sz w:val="20"/>
                <w:szCs w:val="20"/>
              </w:rPr>
              <w:lastRenderedPageBreak/>
              <w:t>по</w:t>
            </w:r>
            <w:r w:rsidRPr="00AA3386">
              <w:rPr>
                <w:spacing w:val="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профилю «Гастроэнтерология</w:t>
            </w:r>
            <w:r w:rsidRPr="00AA3386">
              <w:rPr>
                <w:spacing w:val="-57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(детская)»</w:t>
            </w:r>
            <w:r>
              <w:rPr>
                <w:sz w:val="20"/>
                <w:szCs w:val="20"/>
              </w:rPr>
              <w:t xml:space="preserve"> </w:t>
            </w:r>
            <w:r w:rsidRPr="004B1F14">
              <w:rPr>
                <w:sz w:val="20"/>
                <w:szCs w:val="20"/>
              </w:rPr>
              <w:t>(КП</w:t>
            </w:r>
            <w:r w:rsidRPr="004B1F14">
              <w:rPr>
                <w:spacing w:val="-6"/>
                <w:sz w:val="20"/>
                <w:szCs w:val="20"/>
              </w:rPr>
              <w:t xml:space="preserve"> </w:t>
            </w:r>
            <w:r w:rsidRPr="004B1F14">
              <w:rPr>
                <w:sz w:val="20"/>
                <w:szCs w:val="20"/>
              </w:rPr>
              <w:t>диагностики</w:t>
            </w:r>
            <w:r w:rsidRPr="004B1F14">
              <w:rPr>
                <w:spacing w:val="-1"/>
                <w:sz w:val="20"/>
                <w:szCs w:val="20"/>
              </w:rPr>
              <w:t xml:space="preserve"> </w:t>
            </w:r>
            <w:r w:rsidRPr="004B1F14">
              <w:rPr>
                <w:sz w:val="20"/>
                <w:szCs w:val="20"/>
              </w:rPr>
              <w:t>и</w:t>
            </w:r>
            <w:r w:rsidRPr="004B1F14">
              <w:rPr>
                <w:spacing w:val="-1"/>
                <w:sz w:val="20"/>
                <w:szCs w:val="20"/>
              </w:rPr>
              <w:t xml:space="preserve"> </w:t>
            </w:r>
            <w:r w:rsidRPr="004B1F14">
              <w:rPr>
                <w:sz w:val="20"/>
                <w:szCs w:val="20"/>
              </w:rPr>
              <w:t>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E7B6" w14:textId="77777777" w:rsidR="004B1F14" w:rsidRPr="00AA3386" w:rsidRDefault="004B1F14" w:rsidP="004B1F14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C6B9AA7" w14:textId="04A9E951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84BF" w14:textId="77777777" w:rsidR="004B1F14" w:rsidRPr="00AA3386" w:rsidRDefault="004B1F14" w:rsidP="004B1F14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7718E250" w14:textId="15B94F55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сентябрь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2F59" w14:textId="77777777" w:rsidR="004B1F14" w:rsidRPr="00AA3386" w:rsidRDefault="004B1F14" w:rsidP="004B1F14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0AF1BC4" w14:textId="0A96170B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октябрь</w:t>
            </w:r>
            <w:r w:rsidRPr="00AA3386">
              <w:rPr>
                <w:spacing w:val="-3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ACD5" w14:textId="77777777" w:rsidR="004B1F14" w:rsidRPr="00AA3386" w:rsidRDefault="004B1F14" w:rsidP="00774D1F">
            <w:pPr>
              <w:pStyle w:val="TableParagraph"/>
              <w:spacing w:before="5"/>
              <w:jc w:val="center"/>
              <w:rPr>
                <w:b/>
                <w:sz w:val="20"/>
                <w:szCs w:val="20"/>
              </w:rPr>
            </w:pPr>
          </w:p>
          <w:p w14:paraId="28C8D5B1" w14:textId="57393052" w:rsidR="004B1F14" w:rsidRPr="00AA3386" w:rsidRDefault="004B1F14" w:rsidP="00774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ноябрь</w:t>
            </w:r>
            <w:r w:rsidRPr="00AA3386">
              <w:rPr>
                <w:spacing w:val="-1"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2021г</w:t>
            </w:r>
          </w:p>
        </w:tc>
      </w:tr>
      <w:tr w:rsidR="004B1F14" w:rsidRPr="003113EA" w14:paraId="1F403F11" w14:textId="77777777" w:rsidTr="007C38AC">
        <w:trPr>
          <w:gridAfter w:val="2"/>
          <w:wAfter w:w="4252" w:type="dxa"/>
          <w:trHeight w:val="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7318" w14:textId="77777777" w:rsidR="004B1F14" w:rsidRPr="00AA3386" w:rsidRDefault="004B1F14" w:rsidP="004B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EBB4" w14:textId="77777777" w:rsidR="004B1F14" w:rsidRPr="00AA3386" w:rsidRDefault="004B1F14" w:rsidP="004B1F14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КП «Синдром дуги аорты Такаясу у детей»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«Орфанные заболевания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72C021F4" w14:textId="41904616" w:rsidR="004B1F14" w:rsidRPr="00AA3386" w:rsidRDefault="004B1F14" w:rsidP="004B1F14">
            <w:pPr>
              <w:pStyle w:val="TableParagraph"/>
              <w:spacing w:before="1"/>
              <w:ind w:right="323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7D5C" w14:textId="56DD90D5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05AA" w14:textId="0D0A293A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4364" w14:textId="59DC547C" w:rsidR="004B1F14" w:rsidRPr="00AA3386" w:rsidRDefault="004B1F14" w:rsidP="004B1F14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FEA6" w14:textId="77777777" w:rsidR="004B1F14" w:rsidRPr="00AA3386" w:rsidRDefault="004B1F14" w:rsidP="0077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4E293E1A" w14:textId="05B30BD6" w:rsidR="004B1F14" w:rsidRPr="00AA3386" w:rsidRDefault="004B1F14" w:rsidP="00774D1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A3386">
              <w:rPr>
                <w:sz w:val="20"/>
                <w:szCs w:val="20"/>
                <w:lang w:val="kk-KZ" w:eastAsia="ru-RU"/>
              </w:rPr>
              <w:t>сентябрь 2021г</w:t>
            </w:r>
          </w:p>
        </w:tc>
      </w:tr>
      <w:tr w:rsidR="004B1F14" w:rsidRPr="003113EA" w14:paraId="232D24C9" w14:textId="77777777" w:rsidTr="00D813E2">
        <w:trPr>
          <w:gridAfter w:val="2"/>
          <w:wAfter w:w="4252" w:type="dxa"/>
          <w:trHeight w:val="18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039" w14:textId="77777777" w:rsidR="004B1F14" w:rsidRPr="00AA3386" w:rsidRDefault="004B1F14" w:rsidP="004B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92EC" w14:textId="77777777" w:rsidR="004B1F14" w:rsidRPr="00AA3386" w:rsidRDefault="004B1F14" w:rsidP="004B1F14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КП «Системная красная волчанка (педиатрия)»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 «Ревматология (детская)</w:t>
            </w:r>
            <w:r w:rsidRPr="00AA33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14:paraId="667A50A3" w14:textId="49361870" w:rsidR="004B1F14" w:rsidRPr="00AA3386" w:rsidRDefault="004B1F14" w:rsidP="004B1F14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val="kk-KZ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746A5" w14:textId="3B545D13" w:rsidR="004B1F14" w:rsidRPr="00AA3386" w:rsidRDefault="004B1F14" w:rsidP="004B1F14">
            <w:pPr>
              <w:pStyle w:val="TableParagraph"/>
              <w:ind w:left="195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81A3" w14:textId="2E837A52" w:rsidR="004B1F14" w:rsidRPr="00AA3386" w:rsidRDefault="004B1F14" w:rsidP="004B1F14">
            <w:pPr>
              <w:pStyle w:val="TableParagraph"/>
              <w:ind w:left="194" w:right="196"/>
              <w:jc w:val="center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699B" w14:textId="04F85C28" w:rsidR="004B1F14" w:rsidRPr="00AA3386" w:rsidRDefault="004B1F14" w:rsidP="004B1F14">
            <w:pPr>
              <w:pStyle w:val="TableParagraph"/>
              <w:ind w:left="339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1F21" w14:textId="77777777" w:rsidR="004B1F14" w:rsidRPr="00AA3386" w:rsidRDefault="004B1F14" w:rsidP="004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1E5B2276" w14:textId="77777777" w:rsidR="004B1F14" w:rsidRPr="00AA3386" w:rsidRDefault="004B1F14" w:rsidP="004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7DA7A335" w14:textId="2945CACE" w:rsidR="004B1F14" w:rsidRPr="00AA3386" w:rsidRDefault="004B1F14" w:rsidP="004B1F14">
            <w:pPr>
              <w:pStyle w:val="TableParagraph"/>
              <w:ind w:left="662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  <w:lang w:val="kk-KZ" w:eastAsia="ru-RU"/>
              </w:rPr>
              <w:t>сентябрь 2021г</w:t>
            </w:r>
          </w:p>
        </w:tc>
      </w:tr>
      <w:tr w:rsidR="00B95792" w:rsidRPr="003113EA" w14:paraId="2F254FAE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8EA2" w14:textId="77777777" w:rsidR="00530D40" w:rsidRPr="00AA3386" w:rsidRDefault="00530D40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3C84BA10" w14:textId="77777777" w:rsidR="00530D40" w:rsidRPr="00AA3386" w:rsidRDefault="00530D40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4AE2D027" w14:textId="77777777" w:rsidR="00530D40" w:rsidRPr="00AA3386" w:rsidRDefault="00530D40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7A5847EC" w14:textId="77777777" w:rsidR="00530D40" w:rsidRPr="00AA3386" w:rsidRDefault="00530D40" w:rsidP="006E022E">
            <w:pPr>
              <w:pStyle w:val="TableParagraph"/>
              <w:rPr>
                <w:b/>
                <w:sz w:val="20"/>
                <w:szCs w:val="20"/>
              </w:rPr>
            </w:pPr>
          </w:p>
          <w:p w14:paraId="27CC2E2F" w14:textId="77777777" w:rsidR="00B95792" w:rsidRPr="00AA3386" w:rsidRDefault="00B95792" w:rsidP="006E022E">
            <w:pPr>
              <w:pStyle w:val="TableParagraph"/>
              <w:rPr>
                <w:b/>
                <w:sz w:val="20"/>
                <w:szCs w:val="20"/>
              </w:rPr>
            </w:pPr>
            <w:r w:rsidRPr="00AA3386">
              <w:rPr>
                <w:b/>
                <w:sz w:val="20"/>
                <w:szCs w:val="20"/>
              </w:rPr>
              <w:t xml:space="preserve">АО «Казахский научно-исследовательский институт онкологии и радиологии» </w:t>
            </w:r>
          </w:p>
          <w:p w14:paraId="5F1487E1" w14:textId="77777777" w:rsidR="004F0153" w:rsidRPr="00AA3386" w:rsidRDefault="004F0153" w:rsidP="006E022E">
            <w:pPr>
              <w:pStyle w:val="TableParagraph"/>
              <w:rPr>
                <w:bCs/>
                <w:i/>
                <w:sz w:val="20"/>
                <w:szCs w:val="20"/>
                <w:lang w:eastAsia="ru-RU"/>
              </w:rPr>
            </w:pPr>
            <w:r w:rsidRPr="00AA3386">
              <w:rPr>
                <w:i/>
                <w:sz w:val="20"/>
                <w:szCs w:val="20"/>
              </w:rPr>
              <w:t>(20 КП)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B588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поджелудочной железы»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«Онкология»</w:t>
            </w:r>
          </w:p>
          <w:p w14:paraId="7019E05F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7EAB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3E2A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9524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75A5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7A2689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</w:t>
            </w:r>
          </w:p>
        </w:tc>
      </w:tr>
      <w:tr w:rsidR="007528DE" w:rsidRPr="003113EA" w14:paraId="5015F51F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8E11" w14:textId="77777777" w:rsidR="007528DE" w:rsidRPr="00AA3386" w:rsidRDefault="007528DE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036F" w14:textId="77777777" w:rsidR="007528DE" w:rsidRPr="00AA3386" w:rsidRDefault="007528DE" w:rsidP="006E022E">
            <w:pPr>
              <w:pStyle w:val="TableParagraph"/>
              <w:numPr>
                <w:ilvl w:val="0"/>
                <w:numId w:val="15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«Злокачественные новообразования прямой кишки»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«Онкология»</w:t>
            </w:r>
          </w:p>
          <w:p w14:paraId="4E898A52" w14:textId="77777777" w:rsidR="007528DE" w:rsidRPr="00AA3386" w:rsidRDefault="007528DE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5332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4BC0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F37F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471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3533ED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</w:t>
            </w:r>
          </w:p>
        </w:tc>
      </w:tr>
      <w:tr w:rsidR="00B95792" w:rsidRPr="003113EA" w14:paraId="19DFCA27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80FF" w14:textId="77777777" w:rsidR="00B95792" w:rsidRPr="00AA3386" w:rsidRDefault="00B95792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B590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«Саркомы мягких тканей»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«Онкология»</w:t>
            </w:r>
          </w:p>
          <w:p w14:paraId="29F04A21" w14:textId="77777777" w:rsidR="00B95792" w:rsidRPr="00AA3386" w:rsidRDefault="00B95792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8E5D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2602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D241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C294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BA618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20FF7F5B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EF11" w14:textId="77777777" w:rsidR="00B95792" w:rsidRPr="00AA3386" w:rsidRDefault="00B95792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4227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молочной железы»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«Онкология»</w:t>
            </w:r>
          </w:p>
          <w:p w14:paraId="3600D059" w14:textId="77777777" w:rsidR="00B95792" w:rsidRPr="00AA3386" w:rsidRDefault="00B95792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BBAD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B16B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19FC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904B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56C7A" w14:textId="77777777" w:rsidR="00B95792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</w:tr>
      <w:tr w:rsidR="007528DE" w:rsidRPr="003113EA" w14:paraId="291EB3E8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836E" w14:textId="77777777" w:rsidR="007528DE" w:rsidRPr="00AA3386" w:rsidRDefault="007528DE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BD5F" w14:textId="77777777" w:rsidR="007528DE" w:rsidRPr="00AA3386" w:rsidRDefault="007528DE" w:rsidP="006E022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«Рак предстательной железы»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«Онкология» </w:t>
            </w:r>
          </w:p>
          <w:p w14:paraId="1620B803" w14:textId="77777777" w:rsidR="007528DE" w:rsidRPr="00AA3386" w:rsidRDefault="007528DE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FE0C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B341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947E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5966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617DAA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7528DE" w:rsidRPr="003113EA" w14:paraId="60D59C3C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9A42" w14:textId="77777777" w:rsidR="007528DE" w:rsidRPr="00AA3386" w:rsidRDefault="007528DE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9AB0" w14:textId="77777777" w:rsidR="007528DE" w:rsidRPr="00AA3386" w:rsidRDefault="007528DE" w:rsidP="006E022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«Почечно – клеточный рак»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«Онкология» </w:t>
            </w:r>
          </w:p>
          <w:p w14:paraId="46A51B11" w14:textId="77777777" w:rsidR="007528DE" w:rsidRPr="00AA3386" w:rsidRDefault="007528DE" w:rsidP="006E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3FCE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981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B145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1E1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95819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7528DE" w:rsidRPr="003113EA" w14:paraId="37B261F3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9983" w14:textId="77777777" w:rsidR="007528DE" w:rsidRPr="00AA3386" w:rsidRDefault="007528DE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01F" w14:textId="77777777" w:rsidR="007528DE" w:rsidRPr="00AA3386" w:rsidRDefault="007528DE" w:rsidP="006E022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«Рак легкого»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«Онкология» </w:t>
            </w:r>
          </w:p>
          <w:p w14:paraId="6E280713" w14:textId="77777777" w:rsidR="007528DE" w:rsidRPr="00AA3386" w:rsidRDefault="007528DE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0BC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D774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37BD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02C9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3AA8A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B95792" w:rsidRPr="003113EA" w14:paraId="246881D7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7DBE" w14:textId="77777777" w:rsidR="00B95792" w:rsidRPr="00AA3386" w:rsidRDefault="00B95792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D365" w14:textId="77777777" w:rsidR="00B95792" w:rsidRPr="00AA3386" w:rsidRDefault="00B95792" w:rsidP="006E022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«Злокачественные новообразования ободочной кишки»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«Онкология» </w:t>
            </w:r>
          </w:p>
          <w:p w14:paraId="7A127658" w14:textId="77777777" w:rsidR="00B95792" w:rsidRPr="00AA3386" w:rsidRDefault="00B95792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1810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EEA9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2DC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A71E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1F188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EBBAC2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48B9A4B8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D505" w14:textId="77777777" w:rsidR="00B95792" w:rsidRPr="00AA3386" w:rsidRDefault="00B95792" w:rsidP="006E022E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F856" w14:textId="77777777" w:rsidR="00B95792" w:rsidRPr="00AA3386" w:rsidRDefault="00B95792" w:rsidP="006E022E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«Гепатоцеллюлярная карцинома»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«Онкология»  </w:t>
            </w:r>
          </w:p>
          <w:p w14:paraId="32ACB4B7" w14:textId="77777777" w:rsidR="00B95792" w:rsidRPr="00AA3386" w:rsidRDefault="00B95792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(КП диагностики и лечения)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02C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AA99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756A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86F" w14:textId="77777777" w:rsidR="007528DE" w:rsidRPr="00AA3386" w:rsidRDefault="007528DE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DBDDD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06035820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1418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89BF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желудка»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335D6AF6" w14:textId="77777777" w:rsidR="00B95792" w:rsidRPr="00AA3386" w:rsidRDefault="00B95792" w:rsidP="006E022E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1B89" w14:textId="77777777" w:rsidR="00B95792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2B24" w14:textId="77777777" w:rsidR="00B95792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CBC8" w14:textId="77777777" w:rsidR="00B95792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B157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72FD8" w14:textId="77777777" w:rsidR="00B95792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</w:tr>
      <w:tr w:rsidR="00581F95" w:rsidRPr="003113EA" w14:paraId="3BC9F076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7142" w14:textId="77777777" w:rsidR="00581F95" w:rsidRPr="00AA3386" w:rsidRDefault="00581F95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BC34" w14:textId="77777777" w:rsidR="00581F95" w:rsidRPr="00AA3386" w:rsidRDefault="00581F95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шейки матки»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0129FED2" w14:textId="77777777" w:rsidR="00581F95" w:rsidRPr="00AA3386" w:rsidRDefault="00581F95" w:rsidP="006E022E">
            <w:pPr>
              <w:pStyle w:val="TableParagraph"/>
              <w:ind w:hanging="6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6F4B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6224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F8D6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0A06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471AD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B95792" w:rsidRPr="003113EA" w14:paraId="23FACDF9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A706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67F3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«Злокачественные неоплазии тела матки»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494E95CA" w14:textId="77777777" w:rsidR="00B95792" w:rsidRPr="00AA3386" w:rsidRDefault="00B95792" w:rsidP="006E022E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4F48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6263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32A7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FD79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DC567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3343CCAD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7CDB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CEA0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141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«Злокачественное новообразование яичника, фаллопиевой трубы и первичная перитонеальная карцинома»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6419ADA2" w14:textId="77777777" w:rsidR="00B95792" w:rsidRPr="00AA3386" w:rsidRDefault="00B95792" w:rsidP="006E022E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1411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9F74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DF5D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AB6E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648116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B918EF" w14:textId="77777777" w:rsidR="00581F95" w:rsidRPr="00AA3386" w:rsidRDefault="00581F9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FE710C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1547BA0C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13A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89BE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мочевого пузыря»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32E3188A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  <w:p w14:paraId="4D3129CB" w14:textId="77777777" w:rsidR="00B95792" w:rsidRPr="00AA3386" w:rsidRDefault="00B95792" w:rsidP="006E02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2B68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2CBD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4784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92A2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6181B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</w:tr>
      <w:tr w:rsidR="00B95792" w:rsidRPr="003113EA" w14:paraId="2B59A7F0" w14:textId="77777777" w:rsidTr="008E1EC3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2A1C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6684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«Доброкачественные и злокачественные новообразования центральной нервной системы</w:t>
            </w:r>
          </w:p>
          <w:p w14:paraId="2A1690A0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0638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5FBF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EE36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86ED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430EEF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0C2B0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57CE11BA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7F66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4466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вульвы»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  </w:t>
            </w:r>
          </w:p>
          <w:p w14:paraId="3B4CB673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38DD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3D04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AE46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9BE2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DE884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16CD4D88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D7D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73FC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«Злокачественные новообразования щитовидной железы»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 </w:t>
            </w:r>
          </w:p>
          <w:p w14:paraId="000D60A5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421B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C713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ED09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3089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DACF6F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54C318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4BEE7CB2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DC4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D5B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кожи»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2D50FE24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7C01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EC70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2F65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240F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2942A4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723F0A4E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A0D1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37D6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«Злокачественные опухоли гортаноглотки»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 </w:t>
            </w:r>
          </w:p>
          <w:p w14:paraId="7C7AD246" w14:textId="77777777" w:rsidR="00B95792" w:rsidRPr="00AA3386" w:rsidRDefault="00B95792" w:rsidP="006E022E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B6DA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8092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D6E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EE3D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CA5581" w14:textId="77777777" w:rsidR="00B95792" w:rsidRPr="00AA3386" w:rsidRDefault="00B95792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B95792" w:rsidRPr="003113EA" w14:paraId="6EA6C78A" w14:textId="77777777" w:rsidTr="00466B5C">
        <w:trPr>
          <w:gridAfter w:val="2"/>
          <w:wAfter w:w="4252" w:type="dxa"/>
          <w:trHeight w:val="81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475F" w14:textId="77777777" w:rsidR="00B95792" w:rsidRPr="00AA3386" w:rsidRDefault="00B95792" w:rsidP="006E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FD39" w14:textId="77777777" w:rsidR="00B95792" w:rsidRPr="00AA3386" w:rsidRDefault="00B95792" w:rsidP="006E022E">
            <w:pPr>
              <w:pStyle w:val="TableParagraph"/>
              <w:numPr>
                <w:ilvl w:val="0"/>
                <w:numId w:val="15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«Рак пищевода»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«Онкология» </w:t>
            </w:r>
          </w:p>
          <w:p w14:paraId="49985B55" w14:textId="77777777" w:rsidR="00B95792" w:rsidRPr="00AA3386" w:rsidRDefault="00B95792" w:rsidP="006E022E">
            <w:pPr>
              <w:pStyle w:val="TableParagraph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ADBB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 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E7AD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C4B9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 2021г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9DC2" w14:textId="77777777" w:rsidR="00A31C8F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D104B" w14:textId="77777777" w:rsidR="00B95792" w:rsidRPr="00AA3386" w:rsidRDefault="00A31C8F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95792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 2021г</w:t>
            </w:r>
          </w:p>
        </w:tc>
      </w:tr>
      <w:tr w:rsidR="00564668" w:rsidRPr="00764784" w14:paraId="12178446" w14:textId="77777777" w:rsidTr="00286B6D">
        <w:trPr>
          <w:gridAfter w:val="2"/>
          <w:wAfter w:w="4252" w:type="dxa"/>
          <w:trHeight w:val="11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F1D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91740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DE988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150D34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A85509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D32F9B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63888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39079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A4E58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C5E63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DBC54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EBD7B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7DECB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CAD3AF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7B46B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415086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B14D9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B9F87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C3B798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66E283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CA073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7412A0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РГП на ПХВ «Республиканский научно-практический</w:t>
            </w:r>
          </w:p>
          <w:p w14:paraId="54FB5C77" w14:textId="77777777" w:rsidR="00564668" w:rsidRPr="00AA3386" w:rsidRDefault="00564668" w:rsidP="00564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>центр психического здоровья» МЗ РК</w:t>
            </w:r>
          </w:p>
          <w:p w14:paraId="4A1720FD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(35КП)</w:t>
            </w:r>
          </w:p>
          <w:p w14:paraId="745968FE" w14:textId="77777777" w:rsidR="00564668" w:rsidRPr="00AA3386" w:rsidRDefault="00564668" w:rsidP="00564668">
            <w:pPr>
              <w:pStyle w:val="TableParagraph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C55F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lastRenderedPageBreak/>
              <w:t>КП «Транссексуализм»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022992F9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  <w:lang w:eastAsia="ru-RU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C8C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E248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B036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C91B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C7E134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564668" w:rsidRPr="00764784" w14:paraId="4092E986" w14:textId="77777777" w:rsidTr="00647C23">
        <w:trPr>
          <w:gridAfter w:val="2"/>
          <w:wAfter w:w="4252" w:type="dxa"/>
          <w:trHeight w:val="90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38FD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074A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«Другие смешанные расстройства поведения и эмоций»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3689A9BB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  <w:p w14:paraId="5A412A8C" w14:textId="77777777" w:rsidR="00564668" w:rsidRPr="00AA3386" w:rsidRDefault="00564668" w:rsidP="005646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1EDE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F49A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9C8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AB33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0E8F0E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564668" w:rsidRPr="00764784" w14:paraId="127F2036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808F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E7B5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«Другие органические расстройства личности и поведения вследствие болезни, повреждения или дисфункции головного мозга»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1952EAF7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E6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68ED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113CE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9927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D6CC6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2A84B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сентябрь 2021г</w:t>
            </w:r>
          </w:p>
        </w:tc>
      </w:tr>
      <w:tr w:rsidR="00564668" w:rsidRPr="00764784" w14:paraId="185B23F4" w14:textId="77777777" w:rsidTr="00390730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7EBA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6782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«Смешанные и другие расстройства личности»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5B8CBA12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2832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CFF8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33B6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0A60F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583A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88D8C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00C2F4BE" w14:textId="77777777" w:rsidTr="00845263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1749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EF1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34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«Патологическое влечение к азартным играм»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74BA6477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1F2B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8ADD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1CC0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0AAC4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2A2C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2B552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12659662" w14:textId="77777777" w:rsidTr="00073F33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A8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9A85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«Задержка психоречевого развития»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3AF0B596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0A18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02F3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204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F0FD9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BABF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6BECBB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5C4C189B" w14:textId="77777777" w:rsidTr="00702296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D5E9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4135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«Гиперкинетические расстройства»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529767DE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92C8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C20C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1377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EF6C30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2A82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69722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11BB4276" w14:textId="77777777" w:rsidTr="00EF3F42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E11E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1F40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«Заикание (запинание)»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25D8D50F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6F21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EDD3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9145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86C0D5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9122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EC9273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2616E2FC" w14:textId="77777777" w:rsidTr="00DF078A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5EF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5D16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«Деменция при болезни Альцгеймера»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545FF7F9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8E347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3C9C6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867F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4AC14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2AFE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E0472A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63B1A804" w14:textId="77777777" w:rsidTr="00C32695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B763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22A2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«Сосудистая деменция (включается атеросклеротическая деменция)»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FA3A09B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2888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DB87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6FA9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B260EA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C588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72A1AF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564668" w:rsidRPr="00764784" w14:paraId="0DAAA953" w14:textId="77777777" w:rsidTr="00A978E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7B7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7DA9" w14:textId="77777777" w:rsidR="00564668" w:rsidRPr="00AA3386" w:rsidRDefault="00564668" w:rsidP="00564668">
            <w:pPr>
              <w:pStyle w:val="TableParagraph"/>
              <w:numPr>
                <w:ilvl w:val="0"/>
                <w:numId w:val="16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«Органический амнестический синдром»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0FBC8D8C" w14:textId="77777777" w:rsidR="00564668" w:rsidRPr="00AA3386" w:rsidRDefault="00564668" w:rsidP="00564668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DC78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D2AB" w14:textId="77777777" w:rsidR="00564668" w:rsidRPr="00AA3386" w:rsidRDefault="00564668" w:rsidP="0056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B341" w14:textId="77777777" w:rsidR="00564668" w:rsidRPr="00AA3386" w:rsidRDefault="00564668" w:rsidP="0056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B82E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C967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36231" w14:textId="77777777" w:rsidR="00564668" w:rsidRPr="00AA3386" w:rsidRDefault="00564668" w:rsidP="005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455973" w:rsidRPr="00764784" w14:paraId="73BB1CF8" w14:textId="77777777" w:rsidTr="00342458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F7B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12B8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141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«Сенильный психоз»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2B3FD8F0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23C97" w14:textId="77777777" w:rsidR="00455973" w:rsidRPr="00AA3386" w:rsidRDefault="00455973" w:rsidP="0045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4FAF" w14:textId="77777777" w:rsidR="00455973" w:rsidRPr="00AA3386" w:rsidRDefault="00455973" w:rsidP="0045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DCD2" w14:textId="77777777" w:rsidR="00455973" w:rsidRPr="00AA3386" w:rsidRDefault="00455973" w:rsidP="0045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301BA9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0527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C6C14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455973" w:rsidRPr="00764784" w14:paraId="24321252" w14:textId="77777777" w:rsidTr="009E3FA2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50E6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7CAB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«Личностные расстройства (психопатии)»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4E2825D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063F" w14:textId="77777777" w:rsidR="00455973" w:rsidRPr="00AA3386" w:rsidRDefault="00455973" w:rsidP="0045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7E45" w14:textId="77777777" w:rsidR="00455973" w:rsidRPr="00AA3386" w:rsidRDefault="00455973" w:rsidP="00455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FFAB" w14:textId="77777777" w:rsidR="00455973" w:rsidRPr="00AA3386" w:rsidRDefault="00455973" w:rsidP="0045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C144D3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164F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6D5B9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</w:tr>
      <w:tr w:rsidR="00455973" w:rsidRPr="00764784" w14:paraId="2C8F774F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DDC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01FE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«Тревожные расстройства»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6A695BA4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  <w:p w14:paraId="66ED91D8" w14:textId="77777777" w:rsidR="00455973" w:rsidRPr="00AA3386" w:rsidRDefault="00455973" w:rsidP="00455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018E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889E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DBAF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8A95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455973" w:rsidRPr="00764784" w14:paraId="19A6FD25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ADF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9731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0" w:firstLine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«Мании без психотических симптомов»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785C05E5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0CE3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537B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68A2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C53F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455973" w:rsidRPr="00764784" w14:paraId="34E23E3C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4690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DF26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«Обсессивно-компульсивное расстройство»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35A90AB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BE20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8879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624D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DD5E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2021 г </w:t>
            </w:r>
          </w:p>
        </w:tc>
      </w:tr>
      <w:tr w:rsidR="00455973" w:rsidRPr="00764784" w14:paraId="16906BE8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4A87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08DD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«Резидуальные психотические расстройства»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5682EEBC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843A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8E6C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87B2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95ED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 г</w:t>
            </w:r>
          </w:p>
        </w:tc>
      </w:tr>
      <w:tr w:rsidR="00455973" w:rsidRPr="00764784" w14:paraId="0F4918B7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6FB5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5715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расстройства, связанные с физиологическими нарушениями»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443A2C9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D0E8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56F5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C673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14A0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 г</w:t>
            </w:r>
          </w:p>
        </w:tc>
      </w:tr>
      <w:tr w:rsidR="00455973" w:rsidRPr="00764784" w14:paraId="5B9D7F06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EF1D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DBB7" w14:textId="77777777" w:rsidR="00455973" w:rsidRPr="00AA3386" w:rsidRDefault="00455973" w:rsidP="00455973">
            <w:pPr>
              <w:pStyle w:val="TableParagraph"/>
              <w:numPr>
                <w:ilvl w:val="0"/>
                <w:numId w:val="16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«Расстройства поведения у детей и подростков»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32E3CD75" w14:textId="77777777" w:rsidR="00455973" w:rsidRPr="00AA3386" w:rsidRDefault="00455973" w:rsidP="00455973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C10A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9E0A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8D58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4D27" w14:textId="77777777" w:rsidR="00455973" w:rsidRPr="00AA3386" w:rsidRDefault="00455973" w:rsidP="0045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685F5C" w:rsidRPr="00764784" w14:paraId="6FCCECB9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950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7D9F" w14:textId="77777777" w:rsidR="00685F5C" w:rsidRPr="00AA3386" w:rsidRDefault="00685F5C" w:rsidP="00685F5C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«Расстройства психологической адаптации в детском возрасте»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8853B9D" w14:textId="77777777" w:rsidR="00685F5C" w:rsidRPr="00AA3386" w:rsidRDefault="00685F5C" w:rsidP="00685F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E3CE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33A6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2AAA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A0E9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685F5C" w:rsidRPr="00764784" w14:paraId="09B5D453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C7F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FE35" w14:textId="77777777" w:rsidR="00685F5C" w:rsidRPr="00AA3386" w:rsidRDefault="00685F5C" w:rsidP="00685F5C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«Тики»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24AD0854" w14:textId="77777777" w:rsidR="00685F5C" w:rsidRPr="00AA3386" w:rsidRDefault="00685F5C" w:rsidP="00685F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4686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4B83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A958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7D1F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685F5C" w:rsidRPr="00764784" w14:paraId="3C84B226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143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C827" w14:textId="77777777" w:rsidR="00685F5C" w:rsidRPr="00AA3386" w:rsidRDefault="00685F5C" w:rsidP="00685F5C">
            <w:pPr>
              <w:pStyle w:val="TableParagraph"/>
              <w:numPr>
                <w:ilvl w:val="0"/>
                <w:numId w:val="16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алкоголя (для взрослых)»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42CA5E94" w14:textId="77777777" w:rsidR="00685F5C" w:rsidRPr="00AA3386" w:rsidRDefault="00685F5C" w:rsidP="00685F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882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EDC7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AA02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9D8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685F5C" w:rsidRPr="00764784" w14:paraId="3FCF1A7A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3BDD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61E0" w14:textId="77777777" w:rsidR="00685F5C" w:rsidRPr="00AA3386" w:rsidRDefault="00685F5C" w:rsidP="00685F5C">
            <w:pPr>
              <w:pStyle w:val="a9"/>
              <w:ind w:left="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23)КП «Психические и поведенческие расстройства, вызванные употреблением алкоголя у несовершеннолетних (7-18 лет)»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D15B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30A7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510A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9300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685F5C" w:rsidRPr="00764784" w14:paraId="4B57B6DB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8BFF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68A9" w14:textId="77777777" w:rsidR="00685F5C" w:rsidRPr="00AA3386" w:rsidRDefault="00685F5C" w:rsidP="00685F5C">
            <w:pPr>
              <w:pStyle w:val="TableParagraph"/>
              <w:numPr>
                <w:ilvl w:val="0"/>
                <w:numId w:val="22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опиоидов»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>«Психиатрия»</w:t>
            </w:r>
          </w:p>
          <w:p w14:paraId="6C760FFB" w14:textId="77777777" w:rsidR="00685F5C" w:rsidRPr="00AA3386" w:rsidRDefault="00685F5C" w:rsidP="00685F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024E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1007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9E08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94E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685F5C" w:rsidRPr="00764784" w14:paraId="078CF53C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C5C3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B609" w14:textId="77777777" w:rsidR="00685F5C" w:rsidRPr="00AA3386" w:rsidRDefault="00685F5C" w:rsidP="00685F5C">
            <w:pPr>
              <w:pStyle w:val="TableParagraph"/>
              <w:numPr>
                <w:ilvl w:val="0"/>
                <w:numId w:val="22"/>
              </w:numPr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опиоидов. Поддерживающая терапия агонистами опиатов»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</w:t>
            </w:r>
          </w:p>
          <w:p w14:paraId="5FE55C32" w14:textId="77777777" w:rsidR="00685F5C" w:rsidRPr="00AA3386" w:rsidRDefault="00685F5C" w:rsidP="00685F5C">
            <w:pPr>
              <w:pStyle w:val="TableParagraph"/>
              <w:ind w:hanging="10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DDC6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FF8C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7932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D1D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685F5C" w:rsidRPr="00764784" w14:paraId="05A6B6B5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E27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E036" w14:textId="77777777" w:rsidR="00685F5C" w:rsidRPr="00AA3386" w:rsidRDefault="00685F5C" w:rsidP="00685F5C">
            <w:pPr>
              <w:pStyle w:val="TableParagraph"/>
              <w:numPr>
                <w:ilvl w:val="0"/>
                <w:numId w:val="22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КП «Психические и поведенческие расстройства, вызванные употреблением опиоидов у несовершеннолетних (7-18 лет)» по профилю «Психиатрия» (КП диагностики и лечения)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73D9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2BF8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F7E4A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DBBC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685F5C" w:rsidRPr="00764784" w14:paraId="3BA393FB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F786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AB3E" w14:textId="77777777" w:rsidR="00685F5C" w:rsidRPr="00AA3386" w:rsidRDefault="00685F5C" w:rsidP="00685F5C">
            <w:pPr>
              <w:pStyle w:val="TableParagraph"/>
              <w:numPr>
                <w:ilvl w:val="0"/>
                <w:numId w:val="22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каннабиноидов (для взрослых)»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4203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5AC9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A7DC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90C5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685F5C" w:rsidRPr="00764784" w14:paraId="4D156F15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E9CA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A98C" w14:textId="77777777" w:rsidR="00685F5C" w:rsidRPr="00AA3386" w:rsidRDefault="00685F5C" w:rsidP="00685F5C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0"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«Психические и поведенческие расстройства, вызванные употреблением каннабиноидов у несовершеннолетних (7-18лет)»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3E6C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18E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1087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0E0" w14:textId="77777777" w:rsidR="00685F5C" w:rsidRPr="00AA3386" w:rsidRDefault="00685F5C" w:rsidP="006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2021г</w:t>
            </w:r>
          </w:p>
        </w:tc>
      </w:tr>
      <w:tr w:rsidR="00CA4A33" w:rsidRPr="00764784" w14:paraId="2F6ADF2F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AD3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6474" w14:textId="77777777" w:rsidR="00CA4A33" w:rsidRPr="00AA3386" w:rsidRDefault="00CA4A33" w:rsidP="00CA4A33">
            <w:pPr>
              <w:pStyle w:val="TableParagraph"/>
              <w:numPr>
                <w:ilvl w:val="0"/>
                <w:numId w:val="22"/>
              </w:numPr>
              <w:ind w:left="28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седативных и снотворных средств у несовершеннолетних (7-18лет)»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B43F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A357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75FAE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2F87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567E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DCA69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CA4A33" w:rsidRPr="00764784" w14:paraId="3F85F991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B07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63EC" w14:textId="77777777" w:rsidR="00CA4A33" w:rsidRPr="00AA3386" w:rsidRDefault="00CA4A33" w:rsidP="00CA4A3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кокаина (для взрослых)»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406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B04B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90174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8CCE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936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2A4B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CA4A33" w:rsidRPr="00764784" w14:paraId="7628B0F5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F789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FDAA" w14:textId="77777777" w:rsidR="00CA4A33" w:rsidRPr="00AA3386" w:rsidRDefault="00CA4A33" w:rsidP="00CA4A3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других стимуляторов у несовершеннолетних (7-18лет)» по профилю «Психиатрия»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33C1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5A84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EA46E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FAA9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1110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4293B0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CA4A33" w:rsidRPr="00764784" w14:paraId="5C2524BF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A809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9DC7" w14:textId="77777777" w:rsidR="00647C23" w:rsidRPr="00647C23" w:rsidRDefault="00CA4A33" w:rsidP="00CA4A3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  <w:lang w:val="en-US"/>
              </w:rPr>
            </w:pPr>
            <w:r w:rsidRPr="00AA3386">
              <w:rPr>
                <w:sz w:val="20"/>
                <w:szCs w:val="20"/>
              </w:rPr>
              <w:t xml:space="preserve">КП Психические и поведенческие расстройства, вызванные употреблением галлюциногенов у несовершеннолетних (7-18лет)» по профилю «Психиатрия» </w:t>
            </w:r>
          </w:p>
          <w:p w14:paraId="7D500CA6" w14:textId="2A56D185" w:rsidR="00CA4A33" w:rsidRPr="00AA3386" w:rsidRDefault="00CA4A33" w:rsidP="00647C23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  <w:lang w:val="en-US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430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22DCD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3C52E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68F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F0A7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E4232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CA4A33" w:rsidRPr="00764784" w14:paraId="2AA10BA0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993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4514" w14:textId="77777777" w:rsidR="00647C23" w:rsidRDefault="00CA4A33" w:rsidP="00CA4A3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«Психические и поведенческие расстройства, вызванные употреблением летучих растворителей у несовершеннолетних (7-18 лет)» по профилю «Психиатрия»</w:t>
            </w:r>
          </w:p>
          <w:p w14:paraId="43A5A70D" w14:textId="5F52549F" w:rsidR="00CA4A33" w:rsidRPr="00AA3386" w:rsidRDefault="00CA4A33" w:rsidP="00647C23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 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6FEB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6E2D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8C16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1CBB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2021г</w:t>
            </w:r>
          </w:p>
        </w:tc>
      </w:tr>
      <w:tr w:rsidR="00CA4A33" w:rsidRPr="00764784" w14:paraId="52B1DAD4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BCDB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258D" w14:textId="77777777" w:rsidR="00CA4A33" w:rsidRPr="00AA3386" w:rsidRDefault="00CA4A33" w:rsidP="00CA4A3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28" w:hanging="28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КП «Эмоциональные расстройства, начало которых специфичны для детского возраста» по профилю</w:t>
            </w:r>
            <w:r w:rsidRPr="00AA3386">
              <w:rPr>
                <w:b/>
                <w:sz w:val="20"/>
                <w:szCs w:val="20"/>
              </w:rPr>
              <w:t xml:space="preserve"> </w:t>
            </w:r>
            <w:r w:rsidRPr="00AA3386">
              <w:rPr>
                <w:sz w:val="20"/>
                <w:szCs w:val="20"/>
              </w:rPr>
              <w:t xml:space="preserve">«Психиатрия»  </w:t>
            </w:r>
          </w:p>
          <w:p w14:paraId="721E8622" w14:textId="77777777" w:rsidR="00CA4A33" w:rsidRPr="00AA3386" w:rsidRDefault="00CA4A33" w:rsidP="00CA4A33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C68E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075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283D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764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2021г </w:t>
            </w:r>
          </w:p>
        </w:tc>
      </w:tr>
      <w:tr w:rsidR="00CA4A33" w:rsidRPr="00764784" w14:paraId="0C429CC1" w14:textId="77777777" w:rsidTr="00286B6D">
        <w:trPr>
          <w:gridAfter w:val="2"/>
          <w:wAfter w:w="4252" w:type="dxa"/>
          <w:trHeight w:val="56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5D7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2E7" w14:textId="3AF85438" w:rsidR="00647C23" w:rsidRDefault="00647C23" w:rsidP="00647C23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ind w:left="0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КП «</w:t>
            </w:r>
            <w:r w:rsidR="00CA4A33" w:rsidRPr="00AA3386">
              <w:rPr>
                <w:sz w:val="20"/>
                <w:szCs w:val="20"/>
              </w:rPr>
              <w:t>Психические и поведенческие расстройства, вызванные употреблением алкоголя (центр временной адаптации и детоксикации)</w:t>
            </w:r>
            <w:r>
              <w:rPr>
                <w:sz w:val="20"/>
                <w:szCs w:val="20"/>
                <w:lang w:val="kk-KZ"/>
              </w:rPr>
              <w:t>»</w:t>
            </w:r>
          </w:p>
          <w:p w14:paraId="17FD5181" w14:textId="77777777" w:rsidR="00647C23" w:rsidRDefault="00647C23" w:rsidP="00647C23">
            <w:pPr>
              <w:pStyle w:val="TableParagraph"/>
              <w:tabs>
                <w:tab w:val="left" w:pos="459"/>
              </w:tabs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 по профилю «Психиатрия»</w:t>
            </w:r>
          </w:p>
          <w:p w14:paraId="7E920F04" w14:textId="6C2C8C6A" w:rsidR="00CA4A33" w:rsidRPr="00AA3386" w:rsidRDefault="00647C23" w:rsidP="00647C23">
            <w:pPr>
              <w:pStyle w:val="TableParagraph"/>
              <w:tabs>
                <w:tab w:val="left" w:pos="459"/>
              </w:tabs>
              <w:rPr>
                <w:sz w:val="20"/>
                <w:szCs w:val="20"/>
              </w:rPr>
            </w:pPr>
            <w:r w:rsidRPr="00AA3386">
              <w:rPr>
                <w:sz w:val="20"/>
                <w:szCs w:val="20"/>
              </w:rPr>
              <w:t xml:space="preserve"> (КП диагностики и лечения)</w:t>
            </w:r>
          </w:p>
          <w:p w14:paraId="44570935" w14:textId="77777777" w:rsidR="00CA4A33" w:rsidRPr="00AA3386" w:rsidRDefault="00CA4A33" w:rsidP="00CA4A33">
            <w:pPr>
              <w:pStyle w:val="TableParagraph"/>
              <w:tabs>
                <w:tab w:val="left" w:pos="459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20BA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5DAF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CBBB72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октябрь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D91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ноябрь 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DE35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F8088" w14:textId="77777777" w:rsidR="00CA4A33" w:rsidRPr="00AA3386" w:rsidRDefault="00CA4A33" w:rsidP="00CA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декабрь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</w:tr>
      <w:tr w:rsidR="00BF2804" w:rsidRPr="003113EA" w14:paraId="3F907520" w14:textId="77777777" w:rsidTr="006E022E">
        <w:trPr>
          <w:gridAfter w:val="2"/>
          <w:wAfter w:w="4252" w:type="dxa"/>
          <w:trHeight w:val="561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4631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«Национальный научный медицинский центр»</w:t>
            </w:r>
          </w:p>
          <w:p w14:paraId="5785BAD6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(1КП)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974" w14:textId="77777777" w:rsidR="00BF2804" w:rsidRPr="00AA3386" w:rsidRDefault="00BF2804" w:rsidP="006E022E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КП «Тромботические микроангиопатии: типичный и атипичный гемолико-уремический синдромы» 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«Нефрология»  </w:t>
            </w:r>
          </w:p>
          <w:p w14:paraId="61D4DEB1" w14:textId="77777777" w:rsidR="00BF2804" w:rsidRPr="00AA3386" w:rsidRDefault="00BF2804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(КП диагностики и лечения)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0730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A2F0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BD9B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август</w:t>
            </w: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DD39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август 2021г </w:t>
            </w:r>
          </w:p>
        </w:tc>
      </w:tr>
      <w:tr w:rsidR="00BF2804" w:rsidRPr="003113EA" w14:paraId="279F36E8" w14:textId="77777777" w:rsidTr="00647C23">
        <w:trPr>
          <w:gridAfter w:val="2"/>
          <w:wAfter w:w="4252" w:type="dxa"/>
          <w:trHeight w:val="1447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26EB" w14:textId="77777777" w:rsidR="00BF2804" w:rsidRPr="00AA3386" w:rsidRDefault="00BF2804" w:rsidP="006E0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ТОО «Казахский орден «Знак Почета» научно-исследовательский институт глазных болезней </w:t>
            </w:r>
          </w:p>
          <w:p w14:paraId="68E3BF97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i/>
                <w:sz w:val="20"/>
                <w:szCs w:val="20"/>
              </w:rPr>
              <w:t>(1КП)</w:t>
            </w:r>
          </w:p>
          <w:p w14:paraId="0439E2DE" w14:textId="77777777" w:rsidR="00BF2804" w:rsidRPr="00AA3386" w:rsidRDefault="00BF2804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1E6A" w14:textId="77777777" w:rsidR="00BF2804" w:rsidRPr="00AA3386" w:rsidRDefault="00BF2804" w:rsidP="006E022E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8" w:hanging="2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КП «Косоглазие у детей»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>по профилю</w:t>
            </w:r>
            <w:r w:rsidRPr="00AA3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3386">
              <w:rPr>
                <w:rFonts w:ascii="Times New Roman" w:hAnsi="Times New Roman" w:cs="Times New Roman"/>
                <w:sz w:val="20"/>
                <w:szCs w:val="20"/>
              </w:rPr>
              <w:t xml:space="preserve">«Офтальмология (детская)»  </w:t>
            </w:r>
          </w:p>
          <w:p w14:paraId="7AB89216" w14:textId="77777777" w:rsidR="00BF2804" w:rsidRPr="00AA3386" w:rsidRDefault="00BF2804" w:rsidP="006E0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(КП диагностики и лечения)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3E12" w14:textId="04AD1762" w:rsidR="00BF2804" w:rsidRPr="00AA3386" w:rsidRDefault="000E104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F78D" w14:textId="54747EAA" w:rsidR="00BF2804" w:rsidRPr="00AA3386" w:rsidRDefault="000E104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336" w14:textId="7D42E547" w:rsidR="00BF2804" w:rsidRPr="00AA3386" w:rsidRDefault="000E104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октябрь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832D" w14:textId="1CCA5955" w:rsidR="00BF2804" w:rsidRPr="00AA3386" w:rsidRDefault="000E1045" w:rsidP="006E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BF2804" w:rsidRPr="00AA3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 </w:t>
            </w:r>
          </w:p>
        </w:tc>
      </w:tr>
      <w:tr w:rsidR="00B95792" w:rsidRPr="003113EA" w14:paraId="7ACBA44C" w14:textId="77777777" w:rsidTr="004C5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6584" w:type="dxa"/>
          <w:trHeight w:val="150"/>
        </w:trPr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14:paraId="220A28CA" w14:textId="77777777" w:rsidR="00B95792" w:rsidRDefault="00B95792" w:rsidP="006E022E">
            <w:pPr>
              <w:spacing w:after="0"/>
              <w:jc w:val="right"/>
            </w:pPr>
          </w:p>
        </w:tc>
      </w:tr>
    </w:tbl>
    <w:p w14:paraId="716AEC6B" w14:textId="77777777" w:rsidR="00305290" w:rsidRPr="00DD4B50" w:rsidRDefault="00305290" w:rsidP="006E022E"/>
    <w:p w14:paraId="2DFCCBF8" w14:textId="77777777" w:rsidR="00392E71" w:rsidRPr="00453109" w:rsidRDefault="00392E71" w:rsidP="006E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53109">
        <w:rPr>
          <w:rFonts w:ascii="Times New Roman" w:hAnsi="Times New Roman" w:cs="Times New Roman"/>
          <w:b/>
          <w:sz w:val="28"/>
        </w:rPr>
        <w:t>Сокращение аббревиатур:</w:t>
      </w:r>
    </w:p>
    <w:p w14:paraId="5629AFC0" w14:textId="77777777" w:rsidR="00392E71" w:rsidRPr="00DD4B50" w:rsidRDefault="00392E71" w:rsidP="006E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50">
        <w:rPr>
          <w:rFonts w:ascii="Times New Roman" w:hAnsi="Times New Roman" w:cs="Times New Roman"/>
          <w:sz w:val="28"/>
          <w:szCs w:val="28"/>
        </w:rPr>
        <w:t>РК – Республика Казахстан</w:t>
      </w:r>
    </w:p>
    <w:p w14:paraId="18483D9B" w14:textId="77777777" w:rsidR="00392E71" w:rsidRPr="00DD4B50" w:rsidRDefault="000A6C1D" w:rsidP="006E0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АО - Акционерное общество</w:t>
      </w:r>
    </w:p>
    <w:p w14:paraId="26702985" w14:textId="77777777" w:rsidR="00392E71" w:rsidRDefault="00392E71" w:rsidP="006E0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D4B50">
        <w:rPr>
          <w:rFonts w:ascii="Times New Roman" w:hAnsi="Times New Roman" w:cs="Times New Roman"/>
          <w:bCs/>
          <w:sz w:val="28"/>
        </w:rPr>
        <w:t>НАО - Некоммерческое акционерное общество</w:t>
      </w:r>
    </w:p>
    <w:p w14:paraId="37F58E5C" w14:textId="77777777" w:rsidR="00705C6C" w:rsidRPr="00DD4B50" w:rsidRDefault="00705C6C" w:rsidP="006E02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ТОО – Товарищество с ограниченной ответственностью</w:t>
      </w:r>
    </w:p>
    <w:p w14:paraId="62633E5B" w14:textId="77777777" w:rsidR="00392E71" w:rsidRDefault="00392E71" w:rsidP="00392E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D4B50">
        <w:rPr>
          <w:rFonts w:ascii="Times New Roman" w:hAnsi="Times New Roman" w:cs="Times New Roman"/>
          <w:bCs/>
          <w:sz w:val="28"/>
        </w:rPr>
        <w:t xml:space="preserve">РГП на ПХВ </w:t>
      </w:r>
      <w:r w:rsidR="008A37D4">
        <w:rPr>
          <w:rFonts w:ascii="Times New Roman" w:hAnsi="Times New Roman" w:cs="Times New Roman"/>
          <w:bCs/>
          <w:sz w:val="28"/>
        </w:rPr>
        <w:t>–</w:t>
      </w:r>
      <w:r w:rsidRPr="00DD4B50">
        <w:rPr>
          <w:rFonts w:ascii="Times New Roman" w:hAnsi="Times New Roman" w:cs="Times New Roman"/>
          <w:bCs/>
          <w:sz w:val="28"/>
        </w:rPr>
        <w:t xml:space="preserve"> </w:t>
      </w:r>
      <w:r w:rsidR="008A37D4">
        <w:rPr>
          <w:rFonts w:ascii="Times New Roman" w:hAnsi="Times New Roman" w:cs="Times New Roman"/>
          <w:bCs/>
          <w:sz w:val="28"/>
        </w:rPr>
        <w:t>Республиканское государственное</w:t>
      </w:r>
      <w:r w:rsidRPr="00DD4B50">
        <w:rPr>
          <w:rFonts w:ascii="Times New Roman" w:hAnsi="Times New Roman" w:cs="Times New Roman"/>
          <w:bCs/>
          <w:sz w:val="28"/>
        </w:rPr>
        <w:t xml:space="preserve"> предприяти</w:t>
      </w:r>
      <w:r w:rsidR="008A37D4">
        <w:rPr>
          <w:rFonts w:ascii="Times New Roman" w:hAnsi="Times New Roman" w:cs="Times New Roman"/>
          <w:bCs/>
          <w:sz w:val="28"/>
        </w:rPr>
        <w:t>е</w:t>
      </w:r>
      <w:r w:rsidRPr="00DD4B50">
        <w:rPr>
          <w:rFonts w:ascii="Times New Roman" w:hAnsi="Times New Roman" w:cs="Times New Roman"/>
          <w:bCs/>
          <w:sz w:val="28"/>
        </w:rPr>
        <w:t xml:space="preserve"> на праве хозяйственного ведения</w:t>
      </w:r>
    </w:p>
    <w:p w14:paraId="145C0838" w14:textId="77777777" w:rsidR="00BC7D3C" w:rsidRPr="00DD4B50" w:rsidRDefault="00BC7D3C" w:rsidP="00BC7D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КГП на ПХВ –Коммунальное</w:t>
      </w:r>
      <w:r w:rsidRPr="00BC7D3C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государственное</w:t>
      </w:r>
      <w:r w:rsidRPr="00DD4B50">
        <w:rPr>
          <w:rFonts w:ascii="Times New Roman" w:hAnsi="Times New Roman" w:cs="Times New Roman"/>
          <w:bCs/>
          <w:sz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</w:rPr>
        <w:t>е</w:t>
      </w:r>
      <w:r w:rsidRPr="00DD4B50">
        <w:rPr>
          <w:rFonts w:ascii="Times New Roman" w:hAnsi="Times New Roman" w:cs="Times New Roman"/>
          <w:bCs/>
          <w:sz w:val="28"/>
        </w:rPr>
        <w:t xml:space="preserve"> на праве хозяйственного ведения</w:t>
      </w:r>
    </w:p>
    <w:p w14:paraId="29B41A0C" w14:textId="77777777" w:rsidR="00392E71" w:rsidRPr="00DD4B50" w:rsidRDefault="00392E71" w:rsidP="00392E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D4B50">
        <w:rPr>
          <w:rFonts w:ascii="Times New Roman" w:hAnsi="Times New Roman" w:cs="Times New Roman"/>
          <w:bCs/>
          <w:sz w:val="28"/>
        </w:rPr>
        <w:t>КП – Клинический протокол</w:t>
      </w:r>
    </w:p>
    <w:p w14:paraId="7D57FFB2" w14:textId="77777777" w:rsidR="00392E71" w:rsidRPr="00DD4B50" w:rsidRDefault="00392E71" w:rsidP="00392E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D4B50">
        <w:rPr>
          <w:rFonts w:ascii="Times New Roman" w:hAnsi="Times New Roman" w:cs="Times New Roman"/>
          <w:bCs/>
          <w:sz w:val="28"/>
        </w:rPr>
        <w:t>РЦРЗ – Республиканский центр развития здравоохранения</w:t>
      </w:r>
    </w:p>
    <w:p w14:paraId="33F9387D" w14:textId="77777777" w:rsidR="00392E71" w:rsidRPr="007B52EB" w:rsidRDefault="00392E71" w:rsidP="00392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4B50">
        <w:rPr>
          <w:rFonts w:ascii="Times New Roman" w:hAnsi="Times New Roman" w:cs="Times New Roman"/>
          <w:bCs/>
          <w:sz w:val="28"/>
        </w:rPr>
        <w:t>ОКК - Объединенная комиссия по качеству медицинских услуг</w:t>
      </w:r>
    </w:p>
    <w:p w14:paraId="7AF8F1BE" w14:textId="77777777" w:rsidR="008A37D4" w:rsidRDefault="008A37D4" w:rsidP="008A37D4">
      <w:pPr>
        <w:pStyle w:val="21"/>
        <w:spacing w:line="240" w:lineRule="exact"/>
        <w:ind w:firstLine="0"/>
        <w:jc w:val="center"/>
        <w:rPr>
          <w:b/>
          <w:sz w:val="18"/>
          <w:szCs w:val="18"/>
          <w:lang w:val="kk-KZ"/>
        </w:rPr>
      </w:pPr>
    </w:p>
    <w:p w14:paraId="3B5EFA2A" w14:textId="77777777" w:rsidR="006806CF" w:rsidRDefault="006806CF"/>
    <w:p w14:paraId="45AFE5B7" w14:textId="5BDDC8E5" w:rsidR="00AE3950" w:rsidRDefault="00AE3950"/>
    <w:p w14:paraId="6670EB9B" w14:textId="48EB736C" w:rsidR="00CD5E5B" w:rsidRDefault="00CD5E5B"/>
    <w:p w14:paraId="0BB7C297" w14:textId="647FD1E8" w:rsidR="00CD5E5B" w:rsidRDefault="00CD5E5B"/>
    <w:p w14:paraId="16A4946A" w14:textId="77777777" w:rsidR="00CD5E5B" w:rsidRDefault="00CD5E5B"/>
    <w:sectPr w:rsidR="00CD5E5B" w:rsidSect="00DD01F8">
      <w:headerReference w:type="default" r:id="rId9"/>
      <w:pgSz w:w="16838" w:h="11906" w:orient="landscape"/>
      <w:pgMar w:top="1701" w:right="1529" w:bottom="850" w:left="1134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ИСАБАЕВА ГУЛЖАМИ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ДЮСЕНОВ АЗАМАТ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F8D21" w14:textId="77777777" w:rsidR="00730076" w:rsidRDefault="00730076">
      <w:pPr>
        <w:spacing w:after="0" w:line="240" w:lineRule="auto"/>
      </w:pPr>
      <w:r>
        <w:separator/>
      </w:r>
    </w:p>
  </w:endnote>
  <w:endnote w:type="continuationSeparator" w:id="0">
    <w:p w14:paraId="5B0CAA4C" w14:textId="77777777" w:rsidR="00730076" w:rsidRDefault="0073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14:49.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14:49.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091A" w14:textId="77777777" w:rsidR="00730076" w:rsidRDefault="00730076">
      <w:pPr>
        <w:spacing w:after="0" w:line="240" w:lineRule="auto"/>
      </w:pPr>
      <w:r>
        <w:separator/>
      </w:r>
    </w:p>
  </w:footnote>
  <w:footnote w:type="continuationSeparator" w:id="0">
    <w:p w14:paraId="2E1A59B2" w14:textId="77777777" w:rsidR="00730076" w:rsidRDefault="0073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286915"/>
      <w:docPartObj>
        <w:docPartGallery w:val="Page Numbers (Top of Page)"/>
        <w:docPartUnique/>
      </w:docPartObj>
    </w:sdtPr>
    <w:sdtEndPr/>
    <w:sdtContent>
      <w:p w14:paraId="0D896A4E" w14:textId="7E192C8C" w:rsidR="007032A5" w:rsidRDefault="00703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92F">
          <w:rPr>
            <w:noProof/>
          </w:rPr>
          <w:t>19</w:t>
        </w:r>
        <w:r>
          <w:fldChar w:fldCharType="end"/>
        </w:r>
      </w:p>
    </w:sdtContent>
  </w:sdt>
  <w:p w14:paraId="6BBFDF37" w14:textId="77777777" w:rsidR="007032A5" w:rsidRDefault="007032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D4E"/>
    <w:multiLevelType w:val="hybridMultilevel"/>
    <w:tmpl w:val="BB74C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A80"/>
    <w:multiLevelType w:val="hybridMultilevel"/>
    <w:tmpl w:val="4EB03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80C"/>
    <w:multiLevelType w:val="hybridMultilevel"/>
    <w:tmpl w:val="3688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E55"/>
    <w:multiLevelType w:val="hybridMultilevel"/>
    <w:tmpl w:val="F0F8F0F6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42AA"/>
    <w:multiLevelType w:val="hybridMultilevel"/>
    <w:tmpl w:val="A0C63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A2744"/>
    <w:multiLevelType w:val="hybridMultilevel"/>
    <w:tmpl w:val="EEC6E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6C9"/>
    <w:multiLevelType w:val="hybridMultilevel"/>
    <w:tmpl w:val="B7B2B58A"/>
    <w:lvl w:ilvl="0" w:tplc="E0B41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713C"/>
    <w:multiLevelType w:val="hybridMultilevel"/>
    <w:tmpl w:val="15744784"/>
    <w:lvl w:ilvl="0" w:tplc="4734033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5187C94"/>
    <w:multiLevelType w:val="hybridMultilevel"/>
    <w:tmpl w:val="9CBE9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138A"/>
    <w:multiLevelType w:val="hybridMultilevel"/>
    <w:tmpl w:val="88CA2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11900"/>
    <w:multiLevelType w:val="hybridMultilevel"/>
    <w:tmpl w:val="20CEEE3A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91E40"/>
    <w:multiLevelType w:val="hybridMultilevel"/>
    <w:tmpl w:val="4B1A8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0FFE"/>
    <w:multiLevelType w:val="hybridMultilevel"/>
    <w:tmpl w:val="F0F8F0F6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B55D0"/>
    <w:multiLevelType w:val="hybridMultilevel"/>
    <w:tmpl w:val="386CEC24"/>
    <w:lvl w:ilvl="0" w:tplc="AF2246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14A26"/>
    <w:multiLevelType w:val="hybridMultilevel"/>
    <w:tmpl w:val="B0683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0DDA"/>
    <w:multiLevelType w:val="hybridMultilevel"/>
    <w:tmpl w:val="386CEC24"/>
    <w:lvl w:ilvl="0" w:tplc="AF2246D2">
      <w:start w:val="1"/>
      <w:numFmt w:val="decimal"/>
      <w:lvlText w:val="%1)"/>
      <w:lvlJc w:val="left"/>
      <w:pPr>
        <w:ind w:left="376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68F717BB"/>
    <w:multiLevelType w:val="hybridMultilevel"/>
    <w:tmpl w:val="97E013F6"/>
    <w:lvl w:ilvl="0" w:tplc="44A4A4E6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920E9"/>
    <w:multiLevelType w:val="hybridMultilevel"/>
    <w:tmpl w:val="C3B0D8C0"/>
    <w:lvl w:ilvl="0" w:tplc="269A63B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7D6D"/>
    <w:multiLevelType w:val="hybridMultilevel"/>
    <w:tmpl w:val="0144D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2845"/>
    <w:multiLevelType w:val="hybridMultilevel"/>
    <w:tmpl w:val="F0F8F0F6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C449F"/>
    <w:multiLevelType w:val="hybridMultilevel"/>
    <w:tmpl w:val="E6EC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615B"/>
    <w:multiLevelType w:val="hybridMultilevel"/>
    <w:tmpl w:val="4C360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D293A"/>
    <w:multiLevelType w:val="hybridMultilevel"/>
    <w:tmpl w:val="C096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112C3"/>
    <w:multiLevelType w:val="hybridMultilevel"/>
    <w:tmpl w:val="E0444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5"/>
  </w:num>
  <w:num w:numId="15">
    <w:abstractNumId w:val="9"/>
  </w:num>
  <w:num w:numId="16">
    <w:abstractNumId w:val="15"/>
  </w:num>
  <w:num w:numId="17">
    <w:abstractNumId w:val="2"/>
  </w:num>
  <w:num w:numId="18">
    <w:abstractNumId w:val="20"/>
  </w:num>
  <w:num w:numId="19">
    <w:abstractNumId w:val="7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9D"/>
    <w:rsid w:val="00000253"/>
    <w:rsid w:val="0000193B"/>
    <w:rsid w:val="00004662"/>
    <w:rsid w:val="00005F0E"/>
    <w:rsid w:val="00006FA7"/>
    <w:rsid w:val="000072E5"/>
    <w:rsid w:val="0001358B"/>
    <w:rsid w:val="00023FA3"/>
    <w:rsid w:val="00027761"/>
    <w:rsid w:val="00030BAA"/>
    <w:rsid w:val="00032879"/>
    <w:rsid w:val="0003432C"/>
    <w:rsid w:val="00034C41"/>
    <w:rsid w:val="00055078"/>
    <w:rsid w:val="00057369"/>
    <w:rsid w:val="00057DB0"/>
    <w:rsid w:val="000600F7"/>
    <w:rsid w:val="00070CED"/>
    <w:rsid w:val="00073A75"/>
    <w:rsid w:val="00076F6C"/>
    <w:rsid w:val="000814C8"/>
    <w:rsid w:val="0008423D"/>
    <w:rsid w:val="000911BA"/>
    <w:rsid w:val="00097632"/>
    <w:rsid w:val="00097732"/>
    <w:rsid w:val="000A0257"/>
    <w:rsid w:val="000A685F"/>
    <w:rsid w:val="000A6C1D"/>
    <w:rsid w:val="000A7D8D"/>
    <w:rsid w:val="000B00CE"/>
    <w:rsid w:val="000B2BB6"/>
    <w:rsid w:val="000B7EF2"/>
    <w:rsid w:val="000C13C9"/>
    <w:rsid w:val="000D0D88"/>
    <w:rsid w:val="000D7BE6"/>
    <w:rsid w:val="000D7EA2"/>
    <w:rsid w:val="000E1045"/>
    <w:rsid w:val="000E4272"/>
    <w:rsid w:val="000E4767"/>
    <w:rsid w:val="000E4DD8"/>
    <w:rsid w:val="000E69C6"/>
    <w:rsid w:val="000E6C49"/>
    <w:rsid w:val="000E78DA"/>
    <w:rsid w:val="000F3D60"/>
    <w:rsid w:val="000F5D61"/>
    <w:rsid w:val="00101AFF"/>
    <w:rsid w:val="00103522"/>
    <w:rsid w:val="00103BE8"/>
    <w:rsid w:val="001129FE"/>
    <w:rsid w:val="00120B1C"/>
    <w:rsid w:val="00127632"/>
    <w:rsid w:val="00132D95"/>
    <w:rsid w:val="001330D4"/>
    <w:rsid w:val="0015042F"/>
    <w:rsid w:val="00153CEC"/>
    <w:rsid w:val="00161BC7"/>
    <w:rsid w:val="00170C27"/>
    <w:rsid w:val="00171644"/>
    <w:rsid w:val="00171C98"/>
    <w:rsid w:val="001726B3"/>
    <w:rsid w:val="00173AAB"/>
    <w:rsid w:val="001743A2"/>
    <w:rsid w:val="00174889"/>
    <w:rsid w:val="001749DC"/>
    <w:rsid w:val="00180594"/>
    <w:rsid w:val="00182D93"/>
    <w:rsid w:val="001856FE"/>
    <w:rsid w:val="001876F1"/>
    <w:rsid w:val="0019138B"/>
    <w:rsid w:val="001934E7"/>
    <w:rsid w:val="001B1D77"/>
    <w:rsid w:val="001C4212"/>
    <w:rsid w:val="001C46C2"/>
    <w:rsid w:val="001C4D4D"/>
    <w:rsid w:val="001D0FD2"/>
    <w:rsid w:val="001D7711"/>
    <w:rsid w:val="001E0687"/>
    <w:rsid w:val="001E07A5"/>
    <w:rsid w:val="001E30D3"/>
    <w:rsid w:val="001F1E4F"/>
    <w:rsid w:val="001F7E62"/>
    <w:rsid w:val="002008B0"/>
    <w:rsid w:val="002015C0"/>
    <w:rsid w:val="00204B75"/>
    <w:rsid w:val="0021444A"/>
    <w:rsid w:val="00214C75"/>
    <w:rsid w:val="00214C9E"/>
    <w:rsid w:val="00214D42"/>
    <w:rsid w:val="002159F8"/>
    <w:rsid w:val="002225B3"/>
    <w:rsid w:val="0022278E"/>
    <w:rsid w:val="0022419F"/>
    <w:rsid w:val="00231641"/>
    <w:rsid w:val="00232E44"/>
    <w:rsid w:val="002365FD"/>
    <w:rsid w:val="002416E7"/>
    <w:rsid w:val="00246223"/>
    <w:rsid w:val="002473D5"/>
    <w:rsid w:val="00252537"/>
    <w:rsid w:val="002535EC"/>
    <w:rsid w:val="00262184"/>
    <w:rsid w:val="00274754"/>
    <w:rsid w:val="00275490"/>
    <w:rsid w:val="00276D01"/>
    <w:rsid w:val="00277DEE"/>
    <w:rsid w:val="002821CC"/>
    <w:rsid w:val="00282D38"/>
    <w:rsid w:val="00283895"/>
    <w:rsid w:val="0028393C"/>
    <w:rsid w:val="002839B0"/>
    <w:rsid w:val="00284611"/>
    <w:rsid w:val="00286B6D"/>
    <w:rsid w:val="00295F23"/>
    <w:rsid w:val="00296D22"/>
    <w:rsid w:val="002A320C"/>
    <w:rsid w:val="002A630F"/>
    <w:rsid w:val="002A723E"/>
    <w:rsid w:val="002B2F77"/>
    <w:rsid w:val="002B5A88"/>
    <w:rsid w:val="002B7A5A"/>
    <w:rsid w:val="002C03BF"/>
    <w:rsid w:val="002C260A"/>
    <w:rsid w:val="002C7AED"/>
    <w:rsid w:val="002C7C40"/>
    <w:rsid w:val="002C7FF4"/>
    <w:rsid w:val="002D0763"/>
    <w:rsid w:val="002D228E"/>
    <w:rsid w:val="002D3624"/>
    <w:rsid w:val="002D471A"/>
    <w:rsid w:val="002E5479"/>
    <w:rsid w:val="002E5B5F"/>
    <w:rsid w:val="002F1015"/>
    <w:rsid w:val="00303099"/>
    <w:rsid w:val="00304995"/>
    <w:rsid w:val="00305290"/>
    <w:rsid w:val="00305CC2"/>
    <w:rsid w:val="00306D05"/>
    <w:rsid w:val="00306FCC"/>
    <w:rsid w:val="003111DA"/>
    <w:rsid w:val="003113EA"/>
    <w:rsid w:val="003125DA"/>
    <w:rsid w:val="003204F7"/>
    <w:rsid w:val="003229F7"/>
    <w:rsid w:val="00324CD8"/>
    <w:rsid w:val="0033236C"/>
    <w:rsid w:val="00334603"/>
    <w:rsid w:val="00342786"/>
    <w:rsid w:val="00342E50"/>
    <w:rsid w:val="00342EC5"/>
    <w:rsid w:val="00343192"/>
    <w:rsid w:val="003437FA"/>
    <w:rsid w:val="00344447"/>
    <w:rsid w:val="00345EE2"/>
    <w:rsid w:val="00347C3B"/>
    <w:rsid w:val="0035223A"/>
    <w:rsid w:val="00354A5B"/>
    <w:rsid w:val="00354BB2"/>
    <w:rsid w:val="00355299"/>
    <w:rsid w:val="00361B9E"/>
    <w:rsid w:val="00370CE6"/>
    <w:rsid w:val="00371D92"/>
    <w:rsid w:val="00373B1E"/>
    <w:rsid w:val="003743FD"/>
    <w:rsid w:val="003744E9"/>
    <w:rsid w:val="0037623E"/>
    <w:rsid w:val="003820F2"/>
    <w:rsid w:val="00383732"/>
    <w:rsid w:val="00383F4A"/>
    <w:rsid w:val="003860F7"/>
    <w:rsid w:val="00391E14"/>
    <w:rsid w:val="00392E71"/>
    <w:rsid w:val="003A3C0F"/>
    <w:rsid w:val="003A4E93"/>
    <w:rsid w:val="003A50E6"/>
    <w:rsid w:val="003A6279"/>
    <w:rsid w:val="003B17DE"/>
    <w:rsid w:val="003B4790"/>
    <w:rsid w:val="003B6D86"/>
    <w:rsid w:val="003C0960"/>
    <w:rsid w:val="003C2740"/>
    <w:rsid w:val="003C5A89"/>
    <w:rsid w:val="003E5851"/>
    <w:rsid w:val="003F07D0"/>
    <w:rsid w:val="003F2426"/>
    <w:rsid w:val="003F7015"/>
    <w:rsid w:val="004056A8"/>
    <w:rsid w:val="00405E96"/>
    <w:rsid w:val="0041672B"/>
    <w:rsid w:val="0042147B"/>
    <w:rsid w:val="00423073"/>
    <w:rsid w:val="00427CDC"/>
    <w:rsid w:val="00433E9B"/>
    <w:rsid w:val="00435733"/>
    <w:rsid w:val="00442571"/>
    <w:rsid w:val="00444076"/>
    <w:rsid w:val="00446823"/>
    <w:rsid w:val="00446DEF"/>
    <w:rsid w:val="00453109"/>
    <w:rsid w:val="0045329F"/>
    <w:rsid w:val="00453B43"/>
    <w:rsid w:val="00454560"/>
    <w:rsid w:val="00455973"/>
    <w:rsid w:val="00456253"/>
    <w:rsid w:val="00457D8D"/>
    <w:rsid w:val="004641E5"/>
    <w:rsid w:val="004650AE"/>
    <w:rsid w:val="00466892"/>
    <w:rsid w:val="00466B5C"/>
    <w:rsid w:val="00466D7E"/>
    <w:rsid w:val="004738B9"/>
    <w:rsid w:val="00475AF1"/>
    <w:rsid w:val="00480F04"/>
    <w:rsid w:val="00487C36"/>
    <w:rsid w:val="00490D85"/>
    <w:rsid w:val="0049438B"/>
    <w:rsid w:val="004946B6"/>
    <w:rsid w:val="004A0383"/>
    <w:rsid w:val="004A4899"/>
    <w:rsid w:val="004B1F14"/>
    <w:rsid w:val="004B5456"/>
    <w:rsid w:val="004B6243"/>
    <w:rsid w:val="004B7C5B"/>
    <w:rsid w:val="004C3882"/>
    <w:rsid w:val="004C5DBC"/>
    <w:rsid w:val="004D25FC"/>
    <w:rsid w:val="004D3AED"/>
    <w:rsid w:val="004D6047"/>
    <w:rsid w:val="004D638B"/>
    <w:rsid w:val="004E11C3"/>
    <w:rsid w:val="004E3794"/>
    <w:rsid w:val="004E5D77"/>
    <w:rsid w:val="004F0153"/>
    <w:rsid w:val="004F3809"/>
    <w:rsid w:val="004F3B8D"/>
    <w:rsid w:val="00503E06"/>
    <w:rsid w:val="00503F3F"/>
    <w:rsid w:val="00513F79"/>
    <w:rsid w:val="00515FF5"/>
    <w:rsid w:val="00517C1F"/>
    <w:rsid w:val="00521BCB"/>
    <w:rsid w:val="00524542"/>
    <w:rsid w:val="00524AE4"/>
    <w:rsid w:val="0052623E"/>
    <w:rsid w:val="00527BE5"/>
    <w:rsid w:val="005308D9"/>
    <w:rsid w:val="00530D40"/>
    <w:rsid w:val="00535C41"/>
    <w:rsid w:val="00535CA4"/>
    <w:rsid w:val="0053624C"/>
    <w:rsid w:val="0053695E"/>
    <w:rsid w:val="00536C4A"/>
    <w:rsid w:val="00537B98"/>
    <w:rsid w:val="005413A5"/>
    <w:rsid w:val="005414A8"/>
    <w:rsid w:val="00541E2E"/>
    <w:rsid w:val="0054396D"/>
    <w:rsid w:val="00543B45"/>
    <w:rsid w:val="00554893"/>
    <w:rsid w:val="005610ED"/>
    <w:rsid w:val="00562ECE"/>
    <w:rsid w:val="00564668"/>
    <w:rsid w:val="00565850"/>
    <w:rsid w:val="005678D8"/>
    <w:rsid w:val="00567F49"/>
    <w:rsid w:val="00570D3B"/>
    <w:rsid w:val="0057252F"/>
    <w:rsid w:val="005731D5"/>
    <w:rsid w:val="00574F64"/>
    <w:rsid w:val="00581EA5"/>
    <w:rsid w:val="00581F95"/>
    <w:rsid w:val="00584B75"/>
    <w:rsid w:val="00585B48"/>
    <w:rsid w:val="00587D60"/>
    <w:rsid w:val="00594922"/>
    <w:rsid w:val="005A0913"/>
    <w:rsid w:val="005A1787"/>
    <w:rsid w:val="005A28E9"/>
    <w:rsid w:val="005A61A1"/>
    <w:rsid w:val="005B0374"/>
    <w:rsid w:val="005C2E15"/>
    <w:rsid w:val="005C6442"/>
    <w:rsid w:val="005D181D"/>
    <w:rsid w:val="005D28B7"/>
    <w:rsid w:val="005D599A"/>
    <w:rsid w:val="005D5E59"/>
    <w:rsid w:val="005D68F0"/>
    <w:rsid w:val="005D7E4E"/>
    <w:rsid w:val="005E1ED9"/>
    <w:rsid w:val="005F0E2A"/>
    <w:rsid w:val="005F29AB"/>
    <w:rsid w:val="005F35B2"/>
    <w:rsid w:val="00605786"/>
    <w:rsid w:val="00612335"/>
    <w:rsid w:val="006265B8"/>
    <w:rsid w:val="00634312"/>
    <w:rsid w:val="00634E6B"/>
    <w:rsid w:val="00640856"/>
    <w:rsid w:val="0064165A"/>
    <w:rsid w:val="00641C28"/>
    <w:rsid w:val="006421C7"/>
    <w:rsid w:val="00643A4B"/>
    <w:rsid w:val="00647C23"/>
    <w:rsid w:val="00651669"/>
    <w:rsid w:val="0065620B"/>
    <w:rsid w:val="00657D9D"/>
    <w:rsid w:val="00660B67"/>
    <w:rsid w:val="00661F04"/>
    <w:rsid w:val="0066237C"/>
    <w:rsid w:val="006632EE"/>
    <w:rsid w:val="006658FD"/>
    <w:rsid w:val="00670F12"/>
    <w:rsid w:val="00671AD1"/>
    <w:rsid w:val="00680096"/>
    <w:rsid w:val="006806CF"/>
    <w:rsid w:val="00681DC3"/>
    <w:rsid w:val="0068247D"/>
    <w:rsid w:val="00683A9C"/>
    <w:rsid w:val="00685F5C"/>
    <w:rsid w:val="006904A8"/>
    <w:rsid w:val="006928CD"/>
    <w:rsid w:val="0069451C"/>
    <w:rsid w:val="006A154C"/>
    <w:rsid w:val="006A2250"/>
    <w:rsid w:val="006A22C0"/>
    <w:rsid w:val="006B2194"/>
    <w:rsid w:val="006B5628"/>
    <w:rsid w:val="006B76FC"/>
    <w:rsid w:val="006C02B1"/>
    <w:rsid w:val="006C2162"/>
    <w:rsid w:val="006C319C"/>
    <w:rsid w:val="006C7180"/>
    <w:rsid w:val="006D0637"/>
    <w:rsid w:val="006D0FD9"/>
    <w:rsid w:val="006D6983"/>
    <w:rsid w:val="006D7349"/>
    <w:rsid w:val="006E022E"/>
    <w:rsid w:val="006E4153"/>
    <w:rsid w:val="006E58FA"/>
    <w:rsid w:val="006E6051"/>
    <w:rsid w:val="006E739A"/>
    <w:rsid w:val="006F3641"/>
    <w:rsid w:val="006F60BE"/>
    <w:rsid w:val="006F68D8"/>
    <w:rsid w:val="006F7D3C"/>
    <w:rsid w:val="007032A5"/>
    <w:rsid w:val="00704269"/>
    <w:rsid w:val="00705C6C"/>
    <w:rsid w:val="00712B06"/>
    <w:rsid w:val="00713A87"/>
    <w:rsid w:val="00713D92"/>
    <w:rsid w:val="00714ED6"/>
    <w:rsid w:val="0072222E"/>
    <w:rsid w:val="00730076"/>
    <w:rsid w:val="00730115"/>
    <w:rsid w:val="0074291C"/>
    <w:rsid w:val="00745706"/>
    <w:rsid w:val="0075098D"/>
    <w:rsid w:val="007528DE"/>
    <w:rsid w:val="00761969"/>
    <w:rsid w:val="00762931"/>
    <w:rsid w:val="00764784"/>
    <w:rsid w:val="00766C58"/>
    <w:rsid w:val="00774D1F"/>
    <w:rsid w:val="00774F6C"/>
    <w:rsid w:val="00775733"/>
    <w:rsid w:val="007878F5"/>
    <w:rsid w:val="00790A37"/>
    <w:rsid w:val="00793C9D"/>
    <w:rsid w:val="00795E20"/>
    <w:rsid w:val="007A00D5"/>
    <w:rsid w:val="007A24C2"/>
    <w:rsid w:val="007A4A11"/>
    <w:rsid w:val="007A69DB"/>
    <w:rsid w:val="007B046C"/>
    <w:rsid w:val="007B0BB7"/>
    <w:rsid w:val="007C14AD"/>
    <w:rsid w:val="007C4489"/>
    <w:rsid w:val="007D159C"/>
    <w:rsid w:val="007D3CA5"/>
    <w:rsid w:val="007D5313"/>
    <w:rsid w:val="007E0C5A"/>
    <w:rsid w:val="007E0D08"/>
    <w:rsid w:val="007E7830"/>
    <w:rsid w:val="007F198D"/>
    <w:rsid w:val="007F2B60"/>
    <w:rsid w:val="007F5711"/>
    <w:rsid w:val="00802321"/>
    <w:rsid w:val="008106DE"/>
    <w:rsid w:val="00814915"/>
    <w:rsid w:val="00815695"/>
    <w:rsid w:val="00815CC9"/>
    <w:rsid w:val="00830940"/>
    <w:rsid w:val="00831B82"/>
    <w:rsid w:val="00831D82"/>
    <w:rsid w:val="008366B4"/>
    <w:rsid w:val="008432DC"/>
    <w:rsid w:val="00844E51"/>
    <w:rsid w:val="00845C58"/>
    <w:rsid w:val="00846FFA"/>
    <w:rsid w:val="00851CBC"/>
    <w:rsid w:val="00852682"/>
    <w:rsid w:val="00856651"/>
    <w:rsid w:val="00857305"/>
    <w:rsid w:val="008579A1"/>
    <w:rsid w:val="00860759"/>
    <w:rsid w:val="00862C5A"/>
    <w:rsid w:val="00867E84"/>
    <w:rsid w:val="00871CFA"/>
    <w:rsid w:val="00873763"/>
    <w:rsid w:val="0087483B"/>
    <w:rsid w:val="008750FA"/>
    <w:rsid w:val="0089230A"/>
    <w:rsid w:val="008928F9"/>
    <w:rsid w:val="008A06C8"/>
    <w:rsid w:val="008A37D4"/>
    <w:rsid w:val="008A7A6C"/>
    <w:rsid w:val="008B365E"/>
    <w:rsid w:val="008C230A"/>
    <w:rsid w:val="008C4EA4"/>
    <w:rsid w:val="008C5BDE"/>
    <w:rsid w:val="008D2D12"/>
    <w:rsid w:val="008D5870"/>
    <w:rsid w:val="008D68BF"/>
    <w:rsid w:val="008E09C4"/>
    <w:rsid w:val="008E16B6"/>
    <w:rsid w:val="008E1EC3"/>
    <w:rsid w:val="008E3407"/>
    <w:rsid w:val="008E6BD8"/>
    <w:rsid w:val="008F2F9B"/>
    <w:rsid w:val="008F3752"/>
    <w:rsid w:val="008F5C5E"/>
    <w:rsid w:val="009003F6"/>
    <w:rsid w:val="00901C2D"/>
    <w:rsid w:val="00902B88"/>
    <w:rsid w:val="00905C34"/>
    <w:rsid w:val="00906BD1"/>
    <w:rsid w:val="0091255D"/>
    <w:rsid w:val="00917971"/>
    <w:rsid w:val="009223C8"/>
    <w:rsid w:val="009223D2"/>
    <w:rsid w:val="00922703"/>
    <w:rsid w:val="00926A63"/>
    <w:rsid w:val="0092713A"/>
    <w:rsid w:val="0093119B"/>
    <w:rsid w:val="00941C04"/>
    <w:rsid w:val="00944241"/>
    <w:rsid w:val="009479B0"/>
    <w:rsid w:val="0095424F"/>
    <w:rsid w:val="00960DBC"/>
    <w:rsid w:val="00961720"/>
    <w:rsid w:val="00962717"/>
    <w:rsid w:val="00972B48"/>
    <w:rsid w:val="00975D88"/>
    <w:rsid w:val="009775CD"/>
    <w:rsid w:val="00981688"/>
    <w:rsid w:val="009867D0"/>
    <w:rsid w:val="00987FD0"/>
    <w:rsid w:val="00990D48"/>
    <w:rsid w:val="00994737"/>
    <w:rsid w:val="0099561E"/>
    <w:rsid w:val="009B19EA"/>
    <w:rsid w:val="009B1EED"/>
    <w:rsid w:val="009B5894"/>
    <w:rsid w:val="009B5F7C"/>
    <w:rsid w:val="009C664B"/>
    <w:rsid w:val="009D1617"/>
    <w:rsid w:val="009D445D"/>
    <w:rsid w:val="009D72CA"/>
    <w:rsid w:val="009E394A"/>
    <w:rsid w:val="009E3CD1"/>
    <w:rsid w:val="009E6BED"/>
    <w:rsid w:val="009F0DDD"/>
    <w:rsid w:val="009F0FAA"/>
    <w:rsid w:val="009F1270"/>
    <w:rsid w:val="009F3C9D"/>
    <w:rsid w:val="00A059F6"/>
    <w:rsid w:val="00A06109"/>
    <w:rsid w:val="00A10726"/>
    <w:rsid w:val="00A212E3"/>
    <w:rsid w:val="00A21D3F"/>
    <w:rsid w:val="00A227EC"/>
    <w:rsid w:val="00A31C8F"/>
    <w:rsid w:val="00A44460"/>
    <w:rsid w:val="00A532C8"/>
    <w:rsid w:val="00A622B5"/>
    <w:rsid w:val="00A64AD7"/>
    <w:rsid w:val="00A64CD8"/>
    <w:rsid w:val="00A658A9"/>
    <w:rsid w:val="00A66850"/>
    <w:rsid w:val="00A84E68"/>
    <w:rsid w:val="00A87AD5"/>
    <w:rsid w:val="00A93A3D"/>
    <w:rsid w:val="00A942C7"/>
    <w:rsid w:val="00AA3386"/>
    <w:rsid w:val="00AA44AB"/>
    <w:rsid w:val="00AA6D3B"/>
    <w:rsid w:val="00AB29F4"/>
    <w:rsid w:val="00AB40AA"/>
    <w:rsid w:val="00AB4D3D"/>
    <w:rsid w:val="00AB5A8F"/>
    <w:rsid w:val="00AB6BE0"/>
    <w:rsid w:val="00AC0C4D"/>
    <w:rsid w:val="00AC4468"/>
    <w:rsid w:val="00AC4CF5"/>
    <w:rsid w:val="00AC58DD"/>
    <w:rsid w:val="00AC6720"/>
    <w:rsid w:val="00AE218D"/>
    <w:rsid w:val="00AE3950"/>
    <w:rsid w:val="00AF4293"/>
    <w:rsid w:val="00B0015C"/>
    <w:rsid w:val="00B0148A"/>
    <w:rsid w:val="00B041F4"/>
    <w:rsid w:val="00B05E0B"/>
    <w:rsid w:val="00B16380"/>
    <w:rsid w:val="00B17E90"/>
    <w:rsid w:val="00B223B7"/>
    <w:rsid w:val="00B34B50"/>
    <w:rsid w:val="00B40A74"/>
    <w:rsid w:val="00B4342B"/>
    <w:rsid w:val="00B44E1E"/>
    <w:rsid w:val="00B45A9F"/>
    <w:rsid w:val="00B50D6D"/>
    <w:rsid w:val="00B54E09"/>
    <w:rsid w:val="00B552EB"/>
    <w:rsid w:val="00B579C3"/>
    <w:rsid w:val="00B60D78"/>
    <w:rsid w:val="00B60DB9"/>
    <w:rsid w:val="00B60FF7"/>
    <w:rsid w:val="00B62CAC"/>
    <w:rsid w:val="00B6428A"/>
    <w:rsid w:val="00B67E94"/>
    <w:rsid w:val="00B71E99"/>
    <w:rsid w:val="00B71F7A"/>
    <w:rsid w:val="00B75314"/>
    <w:rsid w:val="00B86A2A"/>
    <w:rsid w:val="00B90103"/>
    <w:rsid w:val="00B9214B"/>
    <w:rsid w:val="00B95792"/>
    <w:rsid w:val="00B964F4"/>
    <w:rsid w:val="00BA2D01"/>
    <w:rsid w:val="00BA3D31"/>
    <w:rsid w:val="00BA6046"/>
    <w:rsid w:val="00BB5507"/>
    <w:rsid w:val="00BC0407"/>
    <w:rsid w:val="00BC7797"/>
    <w:rsid w:val="00BC7D3C"/>
    <w:rsid w:val="00BD52D2"/>
    <w:rsid w:val="00BD58D9"/>
    <w:rsid w:val="00BD6CDB"/>
    <w:rsid w:val="00BE14F6"/>
    <w:rsid w:val="00BE3875"/>
    <w:rsid w:val="00BE4BF9"/>
    <w:rsid w:val="00BF166F"/>
    <w:rsid w:val="00BF2804"/>
    <w:rsid w:val="00C003D7"/>
    <w:rsid w:val="00C00870"/>
    <w:rsid w:val="00C0213D"/>
    <w:rsid w:val="00C04F19"/>
    <w:rsid w:val="00C17E04"/>
    <w:rsid w:val="00C36B6D"/>
    <w:rsid w:val="00C36DE7"/>
    <w:rsid w:val="00C40059"/>
    <w:rsid w:val="00C43EA5"/>
    <w:rsid w:val="00C443F1"/>
    <w:rsid w:val="00C45045"/>
    <w:rsid w:val="00C50B1E"/>
    <w:rsid w:val="00C50E06"/>
    <w:rsid w:val="00C538AB"/>
    <w:rsid w:val="00C567D8"/>
    <w:rsid w:val="00C614D7"/>
    <w:rsid w:val="00C667E3"/>
    <w:rsid w:val="00C76554"/>
    <w:rsid w:val="00C8308E"/>
    <w:rsid w:val="00C87715"/>
    <w:rsid w:val="00C90EEE"/>
    <w:rsid w:val="00C91A25"/>
    <w:rsid w:val="00C930EA"/>
    <w:rsid w:val="00C95F99"/>
    <w:rsid w:val="00C95FA2"/>
    <w:rsid w:val="00CA0562"/>
    <w:rsid w:val="00CA1F2C"/>
    <w:rsid w:val="00CA2416"/>
    <w:rsid w:val="00CA4A33"/>
    <w:rsid w:val="00CA57CA"/>
    <w:rsid w:val="00CA5CA6"/>
    <w:rsid w:val="00CB0FD7"/>
    <w:rsid w:val="00CC003F"/>
    <w:rsid w:val="00CC12C4"/>
    <w:rsid w:val="00CD0687"/>
    <w:rsid w:val="00CD2722"/>
    <w:rsid w:val="00CD27DF"/>
    <w:rsid w:val="00CD5E5B"/>
    <w:rsid w:val="00CD7EEC"/>
    <w:rsid w:val="00CE12CB"/>
    <w:rsid w:val="00CF018B"/>
    <w:rsid w:val="00CF4ACC"/>
    <w:rsid w:val="00D01CD3"/>
    <w:rsid w:val="00D01EEC"/>
    <w:rsid w:val="00D06DAD"/>
    <w:rsid w:val="00D10E65"/>
    <w:rsid w:val="00D236DF"/>
    <w:rsid w:val="00D23AF4"/>
    <w:rsid w:val="00D24FB9"/>
    <w:rsid w:val="00D251FB"/>
    <w:rsid w:val="00D25937"/>
    <w:rsid w:val="00D27E2A"/>
    <w:rsid w:val="00D31CF7"/>
    <w:rsid w:val="00D3224A"/>
    <w:rsid w:val="00D34518"/>
    <w:rsid w:val="00D41E92"/>
    <w:rsid w:val="00D5019B"/>
    <w:rsid w:val="00D5075D"/>
    <w:rsid w:val="00D513DC"/>
    <w:rsid w:val="00D5268C"/>
    <w:rsid w:val="00D5689E"/>
    <w:rsid w:val="00D60449"/>
    <w:rsid w:val="00D732C8"/>
    <w:rsid w:val="00D86948"/>
    <w:rsid w:val="00D87D81"/>
    <w:rsid w:val="00DA426D"/>
    <w:rsid w:val="00DA5880"/>
    <w:rsid w:val="00DA7103"/>
    <w:rsid w:val="00DA7DAE"/>
    <w:rsid w:val="00DB0E7D"/>
    <w:rsid w:val="00DC21E9"/>
    <w:rsid w:val="00DD01F8"/>
    <w:rsid w:val="00DD39F3"/>
    <w:rsid w:val="00DD42B4"/>
    <w:rsid w:val="00DE21BB"/>
    <w:rsid w:val="00DE4699"/>
    <w:rsid w:val="00DE5FA3"/>
    <w:rsid w:val="00DF0BB0"/>
    <w:rsid w:val="00DF20B7"/>
    <w:rsid w:val="00DF64BC"/>
    <w:rsid w:val="00E0392F"/>
    <w:rsid w:val="00E03BA7"/>
    <w:rsid w:val="00E0603D"/>
    <w:rsid w:val="00E0650C"/>
    <w:rsid w:val="00E12580"/>
    <w:rsid w:val="00E12BE5"/>
    <w:rsid w:val="00E155E0"/>
    <w:rsid w:val="00E1675A"/>
    <w:rsid w:val="00E23F4F"/>
    <w:rsid w:val="00E2794A"/>
    <w:rsid w:val="00E3087D"/>
    <w:rsid w:val="00E33F6E"/>
    <w:rsid w:val="00E35F08"/>
    <w:rsid w:val="00E36551"/>
    <w:rsid w:val="00E524F6"/>
    <w:rsid w:val="00E53963"/>
    <w:rsid w:val="00E57D4C"/>
    <w:rsid w:val="00E729CB"/>
    <w:rsid w:val="00E735AB"/>
    <w:rsid w:val="00E92BB6"/>
    <w:rsid w:val="00E9484B"/>
    <w:rsid w:val="00E96AD0"/>
    <w:rsid w:val="00E96D05"/>
    <w:rsid w:val="00EA0FCD"/>
    <w:rsid w:val="00EA557B"/>
    <w:rsid w:val="00EB09E5"/>
    <w:rsid w:val="00EB68F2"/>
    <w:rsid w:val="00EC08FD"/>
    <w:rsid w:val="00EC1538"/>
    <w:rsid w:val="00EC3ECE"/>
    <w:rsid w:val="00EC6250"/>
    <w:rsid w:val="00ED1A6F"/>
    <w:rsid w:val="00ED6495"/>
    <w:rsid w:val="00EE05AC"/>
    <w:rsid w:val="00EF1D75"/>
    <w:rsid w:val="00EF372A"/>
    <w:rsid w:val="00EF40FA"/>
    <w:rsid w:val="00EF5C99"/>
    <w:rsid w:val="00F06455"/>
    <w:rsid w:val="00F11008"/>
    <w:rsid w:val="00F12C28"/>
    <w:rsid w:val="00F160D9"/>
    <w:rsid w:val="00F204AC"/>
    <w:rsid w:val="00F33FB2"/>
    <w:rsid w:val="00F34364"/>
    <w:rsid w:val="00F373C7"/>
    <w:rsid w:val="00F4347A"/>
    <w:rsid w:val="00F473D6"/>
    <w:rsid w:val="00F4750A"/>
    <w:rsid w:val="00F47913"/>
    <w:rsid w:val="00F50731"/>
    <w:rsid w:val="00F51F4A"/>
    <w:rsid w:val="00F54063"/>
    <w:rsid w:val="00F5547F"/>
    <w:rsid w:val="00F57E7D"/>
    <w:rsid w:val="00F7304F"/>
    <w:rsid w:val="00F7630D"/>
    <w:rsid w:val="00F76362"/>
    <w:rsid w:val="00F83EB1"/>
    <w:rsid w:val="00F850D7"/>
    <w:rsid w:val="00F92D24"/>
    <w:rsid w:val="00F93838"/>
    <w:rsid w:val="00F93F5B"/>
    <w:rsid w:val="00FA7596"/>
    <w:rsid w:val="00FB3CAC"/>
    <w:rsid w:val="00FC3E94"/>
    <w:rsid w:val="00FC5D35"/>
    <w:rsid w:val="00FD0020"/>
    <w:rsid w:val="00FD354B"/>
    <w:rsid w:val="00FD72E7"/>
    <w:rsid w:val="00FE2135"/>
    <w:rsid w:val="00FF3E41"/>
    <w:rsid w:val="00FF4447"/>
    <w:rsid w:val="00FF48A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68D3"/>
  <w15:chartTrackingRefBased/>
  <w15:docId w15:val="{6653B7B7-86CD-43E7-9A2F-C102F9770FB9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2E71"/>
  </w:style>
  <w:style w:type="paragraph" w:styleId="1">
    <w:name w:val="heading 1"/>
    <w:basedOn w:val="a"/>
    <w:link w:val="10"/>
    <w:uiPriority w:val="9"/>
    <w:qFormat/>
    <w:rsid w:val="00960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E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E71"/>
    <w:rPr>
      <w:color w:val="800080"/>
      <w:u w:val="single"/>
    </w:rPr>
  </w:style>
  <w:style w:type="paragraph" w:customStyle="1" w:styleId="xl65">
    <w:name w:val="xl6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92E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92E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92E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9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E71"/>
  </w:style>
  <w:style w:type="paragraph" w:styleId="a7">
    <w:name w:val="footer"/>
    <w:basedOn w:val="a"/>
    <w:link w:val="a8"/>
    <w:uiPriority w:val="99"/>
    <w:unhideWhenUsed/>
    <w:rsid w:val="0039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E71"/>
  </w:style>
  <w:style w:type="paragraph" w:customStyle="1" w:styleId="TableParagraph">
    <w:name w:val="Table Paragraph"/>
    <w:basedOn w:val="a"/>
    <w:uiPriority w:val="1"/>
    <w:qFormat/>
    <w:rsid w:val="0021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xt">
    <w:name w:val="txt"/>
    <w:basedOn w:val="a"/>
    <w:rsid w:val="0025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5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0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214D4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A37D4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diseases.medelement.com/disease/%D0%BA%D0%BE%D0%BD%D0%B4%D1%83%D0%BA%D1%82%D0%B8%D0%B2%D0%BD%D0%B0%D1%8F-%D0%B8-%D1%81%D0%BC%D0%B5%D1%88%D0%B0%D0%BD%D0%BD%D0%B0%D1%8F-%D1%82%D1%83%D0%B3%D0%BE%D1%83%D1%85%D0%BE%D1%81%D1%82%D1%8C-%D0%BE%D0%BF%D0%B5%D1%80%D0%B0%D1%82%D0%B8%D0%B2%D0%BD%D0%BE%D0%B5-%D0%BB%D0%B5%D1%87%D0%B5%D0%BD%D0%B8%D0%B5-%D0%BC%D0%B5%D1%82%D0%BE%D0%B4%D0%BE%D0%BC-%D0%B8%D0%BC%D0%BF%D0%BB%D0%B0%D0%BD%D1%82%D0%B0%D1%86%D0%B8%D0%B8-%D1%81%D1%80%D0%B5%D0%B4%D0%BD%D0%B5%D0%B3%D0%BE-%D1%83%D1%85%D0%B0-%D0%BF%D0%B5%D0%B4%D0%B8%D0%B0%D1%82%D1%80%D0%B8%D1%8F/145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2314-5FBE-467E-9322-D4E8FA1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22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K. Kakanova</dc:creator>
  <cp:keywords/>
  <dc:description/>
  <cp:lastModifiedBy>Gulzhan K. Kakanova</cp:lastModifiedBy>
  <cp:revision>669</cp:revision>
  <dcterms:created xsi:type="dcterms:W3CDTF">2021-06-02T10:15:00Z</dcterms:created>
  <dcterms:modified xsi:type="dcterms:W3CDTF">2021-07-10T05:09:00Z</dcterms:modified>
</cp:coreProperties>
</file>